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749FB" w14:textId="77777777" w:rsidR="00B915AC" w:rsidRPr="00E7032B" w:rsidRDefault="00B915AC" w:rsidP="00B915AC">
      <w:pPr>
        <w:spacing w:after="0" w:line="280" w:lineRule="exact"/>
        <w:jc w:val="center"/>
        <w:rPr>
          <w:rFonts w:ascii="Times New Roman" w:hAnsi="Times New Roman" w:cs="Times New Roman"/>
          <w:b/>
          <w:bCs/>
        </w:rPr>
      </w:pPr>
      <w:r w:rsidRPr="00E7032B">
        <w:rPr>
          <w:rFonts w:ascii="Times New Roman" w:hAnsi="Times New Roman" w:cs="Times New Roman"/>
          <w:b/>
          <w:bCs/>
        </w:rPr>
        <w:t xml:space="preserve">Информация о наличии свободных мест по специальностям </w:t>
      </w:r>
    </w:p>
    <w:p w14:paraId="695DF5CD" w14:textId="77777777" w:rsidR="00B915AC" w:rsidRPr="00E7032B" w:rsidRDefault="00B915AC" w:rsidP="00B915AC">
      <w:pPr>
        <w:spacing w:after="0" w:line="280" w:lineRule="exact"/>
        <w:jc w:val="center"/>
        <w:rPr>
          <w:rFonts w:ascii="Times New Roman" w:hAnsi="Times New Roman" w:cs="Times New Roman"/>
          <w:b/>
          <w:bCs/>
        </w:rPr>
      </w:pPr>
      <w:r w:rsidRPr="00E7032B">
        <w:rPr>
          <w:rFonts w:ascii="Times New Roman" w:hAnsi="Times New Roman" w:cs="Times New Roman"/>
          <w:b/>
          <w:bCs/>
        </w:rPr>
        <w:t xml:space="preserve">по итогам перевода и восстановления обучающихся </w:t>
      </w:r>
    </w:p>
    <w:p w14:paraId="54ABAE96" w14:textId="57BDF82B" w:rsidR="00B915AC" w:rsidRPr="00E7032B" w:rsidRDefault="00B915AC" w:rsidP="00B915AC">
      <w:pPr>
        <w:spacing w:after="0" w:line="280" w:lineRule="exact"/>
        <w:jc w:val="center"/>
        <w:rPr>
          <w:rFonts w:ascii="Times New Roman" w:hAnsi="Times New Roman" w:cs="Times New Roman"/>
          <w:b/>
          <w:bCs/>
        </w:rPr>
      </w:pPr>
      <w:r w:rsidRPr="00E7032B">
        <w:rPr>
          <w:rFonts w:ascii="Times New Roman" w:hAnsi="Times New Roman" w:cs="Times New Roman"/>
          <w:b/>
          <w:bCs/>
        </w:rPr>
        <w:t xml:space="preserve">для продолжения получения образования по состоянию на </w:t>
      </w:r>
      <w:r w:rsidR="00827E89">
        <w:rPr>
          <w:rFonts w:ascii="Times New Roman" w:hAnsi="Times New Roman" w:cs="Times New Roman"/>
          <w:b/>
          <w:bCs/>
          <w:lang w:val="be-BY"/>
        </w:rPr>
        <w:t>07</w:t>
      </w:r>
      <w:r w:rsidRPr="00E7032B">
        <w:rPr>
          <w:rFonts w:ascii="Times New Roman" w:hAnsi="Times New Roman" w:cs="Times New Roman"/>
          <w:b/>
          <w:bCs/>
        </w:rPr>
        <w:t>.</w:t>
      </w:r>
      <w:r w:rsidR="00714ABA">
        <w:rPr>
          <w:rFonts w:ascii="Times New Roman" w:hAnsi="Times New Roman" w:cs="Times New Roman"/>
          <w:b/>
          <w:bCs/>
        </w:rPr>
        <w:t>0</w:t>
      </w:r>
      <w:r w:rsidR="00827E89">
        <w:rPr>
          <w:rFonts w:ascii="Times New Roman" w:hAnsi="Times New Roman" w:cs="Times New Roman"/>
          <w:b/>
          <w:bCs/>
        </w:rPr>
        <w:t>9</w:t>
      </w:r>
      <w:r w:rsidRPr="00E7032B">
        <w:rPr>
          <w:rFonts w:ascii="Times New Roman" w:hAnsi="Times New Roman" w:cs="Times New Roman"/>
          <w:b/>
          <w:bCs/>
        </w:rPr>
        <w:t>.202</w:t>
      </w:r>
      <w:r w:rsidR="00714ABA">
        <w:rPr>
          <w:rFonts w:ascii="Times New Roman" w:hAnsi="Times New Roman" w:cs="Times New Roman"/>
          <w:b/>
          <w:bCs/>
        </w:rPr>
        <w:t>6</w:t>
      </w:r>
    </w:p>
    <w:tbl>
      <w:tblPr>
        <w:tblW w:w="15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2"/>
        <w:gridCol w:w="9324"/>
        <w:gridCol w:w="709"/>
        <w:gridCol w:w="709"/>
        <w:gridCol w:w="708"/>
        <w:gridCol w:w="851"/>
        <w:gridCol w:w="709"/>
        <w:gridCol w:w="670"/>
        <w:gridCol w:w="1456"/>
        <w:gridCol w:w="6"/>
      </w:tblGrid>
      <w:tr w:rsidR="00B915AC" w:rsidRPr="00E7032B" w14:paraId="22293804" w14:textId="77777777" w:rsidTr="00A07CDD">
        <w:trPr>
          <w:trHeight w:val="279"/>
          <w:jc w:val="center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86A9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№</w:t>
            </w:r>
          </w:p>
        </w:tc>
        <w:tc>
          <w:tcPr>
            <w:tcW w:w="9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D6E3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Шифр и наименование специальности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A5F8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Курс обучения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75EFD53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</w:rPr>
              <w:t>Количество поданных заявлений</w:t>
            </w:r>
          </w:p>
        </w:tc>
      </w:tr>
      <w:tr w:rsidR="00B915AC" w:rsidRPr="00E7032B" w14:paraId="4E2FCBBD" w14:textId="77777777" w:rsidTr="00A07CDD">
        <w:trPr>
          <w:gridAfter w:val="1"/>
          <w:wAfter w:w="6" w:type="dxa"/>
          <w:trHeight w:val="213"/>
          <w:jc w:val="center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A348" w14:textId="77777777" w:rsidR="00B915AC" w:rsidRPr="00E7032B" w:rsidRDefault="00B915AC" w:rsidP="00A07CDD">
            <w:pPr>
              <w:spacing w:after="0" w:line="280" w:lineRule="exac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D2FA" w14:textId="77777777" w:rsidR="00B915AC" w:rsidRPr="00E7032B" w:rsidRDefault="00B915AC" w:rsidP="00A07CDD">
            <w:pPr>
              <w:spacing w:after="0" w:line="280" w:lineRule="exac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24A825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37FDE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5D14D4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F4F72B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BAD130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F7EA7E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>6</w:t>
            </w:r>
          </w:p>
        </w:tc>
        <w:tc>
          <w:tcPr>
            <w:tcW w:w="1456" w:type="dxa"/>
            <w:tcBorders>
              <w:left w:val="single" w:sz="4" w:space="0" w:color="auto"/>
            </w:tcBorders>
            <w:vAlign w:val="center"/>
            <w:hideMark/>
          </w:tcPr>
          <w:p w14:paraId="3FEBA543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915AC" w:rsidRPr="00E7032B" w14:paraId="7DBCDAC1" w14:textId="77777777" w:rsidTr="00A07CDD">
        <w:trPr>
          <w:jc w:val="center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E7AE" w14:textId="77777777" w:rsidR="00B915AC" w:rsidRPr="00E7032B" w:rsidRDefault="00B915AC" w:rsidP="00A07CDD">
            <w:pPr>
              <w:spacing w:after="0" w:line="280" w:lineRule="exac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C5C5" w14:textId="77777777" w:rsidR="00B915AC" w:rsidRPr="00E7032B" w:rsidRDefault="00B915AC" w:rsidP="00A07CDD">
            <w:pPr>
              <w:spacing w:after="0" w:line="280" w:lineRule="exac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8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DBF2" w14:textId="77777777" w:rsidR="00B915AC" w:rsidRPr="00E7032B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7032B">
              <w:rPr>
                <w:rFonts w:ascii="Times New Roman" w:hAnsi="Times New Roman" w:cs="Times New Roman"/>
                <w:i/>
                <w:iCs/>
              </w:rPr>
              <w:t xml:space="preserve">бюджет </w:t>
            </w:r>
            <w:r w:rsidRPr="00E7032B">
              <w:rPr>
                <w:rFonts w:ascii="Times New Roman" w:hAnsi="Times New Roman" w:cs="Times New Roman"/>
                <w:i/>
                <w:iCs/>
                <w:lang w:val="en-US"/>
              </w:rPr>
              <w:t xml:space="preserve">/ </w:t>
            </w:r>
            <w:r w:rsidRPr="00E7032B">
              <w:rPr>
                <w:rFonts w:ascii="Times New Roman" w:hAnsi="Times New Roman" w:cs="Times New Roman"/>
                <w:i/>
                <w:iCs/>
              </w:rPr>
              <w:t>платно</w:t>
            </w:r>
          </w:p>
        </w:tc>
      </w:tr>
      <w:tr w:rsidR="00B915AC" w:rsidRPr="00AD32FA" w14:paraId="0066863A" w14:textId="77777777" w:rsidTr="00A07CDD">
        <w:trPr>
          <w:trHeight w:val="567"/>
          <w:jc w:val="center"/>
        </w:trPr>
        <w:tc>
          <w:tcPr>
            <w:tcW w:w="15594" w:type="dxa"/>
            <w:gridSpan w:val="10"/>
            <w:shd w:val="clear" w:color="auto" w:fill="FBD4B4" w:themeFill="accent6" w:themeFillTint="66"/>
            <w:vAlign w:val="center"/>
          </w:tcPr>
          <w:p w14:paraId="51212A74" w14:textId="77777777" w:rsidR="00B915AC" w:rsidRPr="00AD32FA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АВТОТРАКТОРНЫЙ ФАКУЛЬТЕТ</w:t>
            </w:r>
          </w:p>
        </w:tc>
      </w:tr>
      <w:tr w:rsidR="00B915AC" w:rsidRPr="00AD32FA" w14:paraId="18D645ED" w14:textId="77777777" w:rsidTr="00A07CDD">
        <w:trPr>
          <w:trHeight w:val="283"/>
          <w:jc w:val="center"/>
        </w:trPr>
        <w:tc>
          <w:tcPr>
            <w:tcW w:w="15594" w:type="dxa"/>
            <w:gridSpan w:val="10"/>
            <w:vAlign w:val="center"/>
          </w:tcPr>
          <w:p w14:paraId="783809A0" w14:textId="77777777" w:rsidR="00B915AC" w:rsidRPr="00AD32FA" w:rsidRDefault="00B915AC" w:rsidP="00A07CDD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</w:t>
            </w:r>
          </w:p>
        </w:tc>
      </w:tr>
      <w:tr w:rsidR="000C13DC" w:rsidRPr="00AD32FA" w14:paraId="6DD9C9C8" w14:textId="77777777" w:rsidTr="00534EE5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477E2065" w14:textId="77777777" w:rsidR="000C13DC" w:rsidRPr="00AD32FA" w:rsidRDefault="000C13DC" w:rsidP="00534EE5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4CAD9E07" w14:textId="19ACE9E7" w:rsidR="000C13DC" w:rsidRPr="00AD32FA" w:rsidRDefault="000C13DC" w:rsidP="00534EE5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6-05-0718-01 «Инженерная экономика»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: «Транспорт» 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3B945C7E" w14:textId="1995F80B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AD2178" w14:textId="29598F85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1DE9CE50" w14:textId="6BE3ACC4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9CA51C" w14:textId="1867D809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-/3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6D76F90A" w14:textId="62D79C45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083CD49F" w14:textId="0492FC74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20B57F1A" w14:textId="15EBAB83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726E55D7" w14:textId="77777777" w:rsidTr="00534EE5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D99A0FC" w14:textId="77777777" w:rsidR="000C13DC" w:rsidRPr="00AD32FA" w:rsidRDefault="000C13DC" w:rsidP="00534EE5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0D1F6B01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6-05-1042-01 «Транспортная логистика»</w:t>
            </w:r>
          </w:p>
          <w:p w14:paraId="4CE69E75" w14:textId="0958B180" w:rsidR="000C13DC" w:rsidRPr="00AD32FA" w:rsidRDefault="000C13DC" w:rsidP="00534EE5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«Транспортно-логистические системы и управление цепями поставок»</w:t>
            </w:r>
          </w:p>
        </w:tc>
        <w:tc>
          <w:tcPr>
            <w:tcW w:w="709" w:type="dxa"/>
            <w:vAlign w:val="center"/>
          </w:tcPr>
          <w:p w14:paraId="4659D42E" w14:textId="2A9E2E74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7F2DD534" w14:textId="1168DF67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592CB2" w14:textId="7F4F1BED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414656F" w14:textId="18EF4511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-/2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3D8412B7" w14:textId="2E395B4B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0ECEC396" w14:textId="697015F9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2D320173" w14:textId="0C07E779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62CD64CF" w14:textId="77777777" w:rsidTr="00534EE5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0DE01ABC" w14:textId="77777777" w:rsidR="000C13DC" w:rsidRPr="00AD32FA" w:rsidRDefault="000C13DC" w:rsidP="00534EE5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696E5B10" w14:textId="2647C3A8" w:rsidR="000C13DC" w:rsidRPr="00AD32FA" w:rsidRDefault="000C13DC" w:rsidP="00534EE5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1-36 01 07 «</w:t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Гидропневмосистемы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мобильных и технологических машин»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9A85A91" w14:textId="2A29CE70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5AA739C7" w14:textId="20E16054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5C605D9C" w14:textId="01392E7E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77F40D19" w14:textId="09B93F30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8A779B5" w14:textId="22B9DCBF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17/-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7BF4F7E1" w14:textId="4F56553A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7FD67EDA" w14:textId="3E107F5B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163E8099" w14:textId="77777777" w:rsidTr="00534EE5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7CA13D86" w14:textId="77777777" w:rsidR="000C13DC" w:rsidRPr="00AD32FA" w:rsidRDefault="000C13DC" w:rsidP="00534EE5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19F289CC" w14:textId="77777777" w:rsidR="000C13DC" w:rsidRPr="00AD32FA" w:rsidRDefault="000C13DC" w:rsidP="008E184B">
            <w:pPr>
              <w:spacing w:after="0" w:line="28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6-05-0715-04 «</w:t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Гидропневмосистемы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мобильных и технологических машин и оборудования» </w:t>
            </w:r>
          </w:p>
          <w:p w14:paraId="480BEA91" w14:textId="089D1262" w:rsidR="000C13DC" w:rsidRPr="00AD32FA" w:rsidRDefault="000C13DC" w:rsidP="00534EE5">
            <w:pPr>
              <w:spacing w:after="0" w:line="28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«Инжиниринг гидравлических и пневматических систем мобильных машин и оборудования»</w:t>
            </w:r>
          </w:p>
        </w:tc>
        <w:tc>
          <w:tcPr>
            <w:tcW w:w="709" w:type="dxa"/>
            <w:vAlign w:val="center"/>
          </w:tcPr>
          <w:p w14:paraId="0C32A6ED" w14:textId="0CD6E0B8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0E3A9B4E" w14:textId="2A779F47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708" w:type="dxa"/>
            <w:vAlign w:val="center"/>
          </w:tcPr>
          <w:p w14:paraId="7964C491" w14:textId="4A26359E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4/-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D5E896" w14:textId="36E3CB89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5/-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0E488A5A" w14:textId="5C041824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0FF05998" w14:textId="241F00F6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2A9C6DB" w14:textId="547495B6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5D80F88B" w14:textId="77777777" w:rsidTr="00534EE5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76D83A88" w14:textId="77777777" w:rsidR="000C13DC" w:rsidRPr="00AD32FA" w:rsidRDefault="000C13DC" w:rsidP="00534EE5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17A057BD" w14:textId="77777777" w:rsidR="000C13DC" w:rsidRPr="00AD32FA" w:rsidRDefault="000C13DC" w:rsidP="008E184B">
            <w:pPr>
              <w:spacing w:after="0" w:line="28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6-05-0715-04 «</w:t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Гидропневмосистемы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мобильных и технологических машин и оборудования» </w:t>
            </w:r>
          </w:p>
          <w:p w14:paraId="20A437A1" w14:textId="7D52A15B" w:rsidR="000C13DC" w:rsidRPr="00AD32FA" w:rsidRDefault="000C13DC" w:rsidP="00534EE5">
            <w:pPr>
              <w:spacing w:after="0" w:line="28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«Техническая эксплуатация гидравлических, пневматических машин и приводов (сервисная инженерия)»</w:t>
            </w:r>
          </w:p>
        </w:tc>
        <w:tc>
          <w:tcPr>
            <w:tcW w:w="709" w:type="dxa"/>
            <w:vAlign w:val="center"/>
          </w:tcPr>
          <w:p w14:paraId="56F6DD93" w14:textId="66052CFF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9F322F" w14:textId="6F9C2619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1155107D" w14:textId="546E89C3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076655F8" w14:textId="2FA7E145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BFCB44D" w14:textId="5679EF54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289DEA6E" w14:textId="1EDF4C80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4D374C8F" w14:textId="77867BF3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1F38C565" w14:textId="77777777" w:rsidTr="00534EE5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37CBCA3B" w14:textId="77777777" w:rsidR="000C13DC" w:rsidRPr="00AD32FA" w:rsidRDefault="000C13DC" w:rsidP="00534EE5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01A1C31" w14:textId="7D4E14FB" w:rsidR="000C13DC" w:rsidRPr="00AD32FA" w:rsidRDefault="000C13DC" w:rsidP="00534EE5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1-37 01 01 «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Двигатели внутреннего сгорания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24B846B7" w14:textId="3787DD31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C7D95D3" w14:textId="723D6BF3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08E9941A" w14:textId="39635099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03E351C3" w14:textId="3217D912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C44EAD" w14:textId="57EF590F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15/-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000B1C77" w14:textId="14388645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454FBDFF" w14:textId="5783B52B" w:rsidR="000C13DC" w:rsidRPr="00AD32FA" w:rsidRDefault="000C13DC" w:rsidP="00534EE5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D0C5B" w:rsidRPr="00AD32FA" w14:paraId="2BA29288" w14:textId="77777777" w:rsidTr="006866E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FF96811" w14:textId="77777777" w:rsidR="009D0C5B" w:rsidRPr="00AD32FA" w:rsidRDefault="009D0C5B" w:rsidP="009D0C5B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7E1A2CBD" w14:textId="72CA23FC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6-05-0715-05 «Силовые установки» 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«Поршневые двигатели внутреннего сгорания»</w:t>
            </w:r>
          </w:p>
        </w:tc>
        <w:tc>
          <w:tcPr>
            <w:tcW w:w="709" w:type="dxa"/>
            <w:vAlign w:val="center"/>
          </w:tcPr>
          <w:p w14:paraId="4D334353" w14:textId="4FD373E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42AA99F3" w14:textId="7E13553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E0CE1B" w14:textId="46B8099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5/-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C4F9895" w14:textId="1D541EE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5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549D5D80" w14:textId="3F3236D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3418DB61" w14:textId="046FD04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38A4F6F3" w14:textId="017CF50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0B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6DCB7965" w14:textId="77777777" w:rsidTr="006866E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16DC4579" w14:textId="77777777" w:rsidR="009D0C5B" w:rsidRPr="00AD32FA" w:rsidRDefault="009D0C5B" w:rsidP="009D0C5B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1A980728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6-05-0715-03 «Автомобили, тракторы, мобильные и технологические комплексы»</w:t>
            </w:r>
          </w:p>
          <w:p w14:paraId="17BAAC03" w14:textId="55574792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«Колесные машины и   специализированное транспортно-технологическое оборудование и системы»</w:t>
            </w:r>
          </w:p>
        </w:tc>
        <w:tc>
          <w:tcPr>
            <w:tcW w:w="709" w:type="dxa"/>
            <w:vAlign w:val="center"/>
          </w:tcPr>
          <w:p w14:paraId="6F65BE70" w14:textId="1061952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2D47B63D" w14:textId="0AA4400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271D33" w14:textId="5A39293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97FB99" w14:textId="5DEF8A5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279C2720" w14:textId="499BC1A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2C95CAEC" w14:textId="7761733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0996807A" w14:textId="47018BB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0B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2B0A60E9" w14:textId="77777777" w:rsidTr="006866E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31FD16EC" w14:textId="77777777" w:rsidR="009D0C5B" w:rsidRPr="00AD32FA" w:rsidRDefault="009D0C5B" w:rsidP="009D0C5B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55651FB1" w14:textId="143E6441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1-37 01 02 «Автомобилестроение (по направлениям)»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br/>
              <w:t>Направление: «Механика»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237DBFD7" w14:textId="3898CDA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2A355C38" w14:textId="5915864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5C1FA443" w14:textId="29CD6E7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44ED88F6" w14:textId="4913C42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AC3169" w14:textId="16595F8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4/-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53F08680" w14:textId="7DB31AA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4D64B1EB" w14:textId="02640A8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0B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66E1229A" w14:textId="77777777" w:rsidTr="006866E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48348AA2" w14:textId="77777777" w:rsidR="009D0C5B" w:rsidRPr="00AD32FA" w:rsidRDefault="009D0C5B" w:rsidP="009D0C5B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4AC5729A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1-37 01 02 «Автомобилестроение (по направлениям)»</w:t>
            </w:r>
          </w:p>
          <w:p w14:paraId="6C3889F4" w14:textId="13CA54B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Направление: «Электроника»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50113C11" w14:textId="5420B0F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03A3DB4" w14:textId="0532E92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155E00F4" w14:textId="0D28223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52574CF5" w14:textId="57B55AA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30354E" w14:textId="63641EE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2679FD87" w14:textId="1303248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30FFF830" w14:textId="2A342C9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0B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0F02A5C3" w14:textId="77777777" w:rsidTr="006866E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65F94DA0" w14:textId="77777777" w:rsidR="009D0C5B" w:rsidRPr="00AD32FA" w:rsidRDefault="009D0C5B" w:rsidP="009D0C5B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0F5DC420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6-05-0715-03 «Автомобили, тракторы, мобильные и технологические комплексы»</w:t>
            </w:r>
          </w:p>
          <w:p w14:paraId="05F8922A" w14:textId="1B39CA55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«Автомобилестроение (электроника)»</w:t>
            </w:r>
          </w:p>
        </w:tc>
        <w:tc>
          <w:tcPr>
            <w:tcW w:w="709" w:type="dxa"/>
            <w:vAlign w:val="center"/>
          </w:tcPr>
          <w:p w14:paraId="2C0C1A58" w14:textId="1313D60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675B6793" w14:textId="7B069864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A168CA" w14:textId="471129F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3DE6ED" w14:textId="7883C94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18D0C7E6" w14:textId="72CEE11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C918611" w14:textId="059D55A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15D106E8" w14:textId="4A1A5BB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0B">
              <w:rPr>
                <w:rFonts w:ascii="Times New Roman" w:hAnsi="Times New Roman" w:cs="Times New Roman"/>
              </w:rPr>
              <w:t>-/-</w:t>
            </w:r>
          </w:p>
        </w:tc>
      </w:tr>
      <w:tr w:rsidR="000C13DC" w:rsidRPr="00AD32FA" w14:paraId="167FFC20" w14:textId="77777777" w:rsidTr="00582027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739DD525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6FD7CFA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6-05-0715-03 «Автомобили, тракторы, мобильные и технологические комплексы»</w:t>
            </w:r>
          </w:p>
          <w:p w14:paraId="69A00876" w14:textId="65B03DA3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«Грузовые и легковые автомобили»</w:t>
            </w:r>
          </w:p>
        </w:tc>
        <w:tc>
          <w:tcPr>
            <w:tcW w:w="709" w:type="dxa"/>
            <w:vAlign w:val="center"/>
          </w:tcPr>
          <w:p w14:paraId="3B718FF4" w14:textId="3539869C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0EAC4B80" w14:textId="7AEDD3D4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D92866" w14:textId="10E45EF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EF7BB0" w14:textId="241BA8E9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3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0168F658" w14:textId="542BA632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32BF4B90" w14:textId="2993A4CE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FC292A0" w14:textId="2026481B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2211E8EC" w14:textId="77777777" w:rsidTr="00582027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46F81A63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77A90268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6-05-0715-03 «Автомобили, тракторы, мобильные и технологические комплексы»</w:t>
            </w:r>
          </w:p>
          <w:p w14:paraId="5949D7FB" w14:textId="29CE3E61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«Автоматизированное проектирование автомобилей»</w:t>
            </w:r>
          </w:p>
        </w:tc>
        <w:tc>
          <w:tcPr>
            <w:tcW w:w="709" w:type="dxa"/>
            <w:vAlign w:val="center"/>
          </w:tcPr>
          <w:p w14:paraId="00EFAC7A" w14:textId="683BC69C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05B87434" w14:textId="583F316D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04EA4FE" w14:textId="0B580BE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1C68CB" w14:textId="4BCC4BB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/1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0ECF703" w14:textId="7781A649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5DCD1424" w14:textId="43D5338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F8A920E" w14:textId="6527C42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1FFAF69F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2421644D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3011AB26" w14:textId="419CBF6B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1-37 01 03 «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Тракторостроение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30DFAE17" w14:textId="35684F01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102687AB" w14:textId="7DAB98C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312F6065" w14:textId="3B0FF137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0191E227" w14:textId="6DA5A15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DB561" w14:textId="062CA3EA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17/-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41442175" w14:textId="7998F8C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DC454ED" w14:textId="7C8D1A5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353D7B63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79D3E23D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4C39A92B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6-05-0715-03 «Автомобили, тракторы, мобильные и технологические комплексы»</w:t>
            </w:r>
          </w:p>
          <w:p w14:paraId="6BF4074A" w14:textId="5B1BBDCC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«Тракторы и мобильные комплексы»</w:t>
            </w:r>
          </w:p>
        </w:tc>
        <w:tc>
          <w:tcPr>
            <w:tcW w:w="709" w:type="dxa"/>
            <w:vAlign w:val="center"/>
          </w:tcPr>
          <w:p w14:paraId="0BC8956D" w14:textId="524D198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29192DAC" w14:textId="72D8D80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F9E65E" w14:textId="03E5A20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07778C" w14:textId="1B8498B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8/-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C81EFB3" w14:textId="48E37F9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FD5AEEC" w14:textId="5AA2BF43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3A4682D" w14:textId="30904D66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6EE9AD5F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1C59687A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AF616A6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6-05-0715-03 «Автомобили, тракторы, мобильные и технологические комплексы»</w:t>
            </w:r>
          </w:p>
          <w:p w14:paraId="6F0D2836" w14:textId="3DCFBAEB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«Электрические и автономные транспортные средства»</w:t>
            </w:r>
          </w:p>
        </w:tc>
        <w:tc>
          <w:tcPr>
            <w:tcW w:w="709" w:type="dxa"/>
            <w:vAlign w:val="center"/>
          </w:tcPr>
          <w:p w14:paraId="66CC9F4B" w14:textId="65429054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5307EDDE" w14:textId="45A7C0E1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23D2D85" w14:textId="4F9F53D3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083949" w14:textId="2E5FA88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68A63A3" w14:textId="26D246CC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461D2DF2" w14:textId="6BF2D992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8786C90" w14:textId="5E91B19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234C5F0D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A70151B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1657024B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6-05-0715-07 «Эксплуатация наземных транспортных и технологических машин и комплексов» </w:t>
            </w:r>
          </w:p>
          <w:p w14:paraId="60C24937" w14:textId="22FFA435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«Техническая эксплуатация автомобилей и автосервис»</w:t>
            </w:r>
          </w:p>
        </w:tc>
        <w:tc>
          <w:tcPr>
            <w:tcW w:w="709" w:type="dxa"/>
            <w:vAlign w:val="center"/>
          </w:tcPr>
          <w:p w14:paraId="187F9FF8" w14:textId="444B3821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7328B087" w14:textId="14B530A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B091729" w14:textId="0617D794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CA844B" w14:textId="5BB5EDA1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-/2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2420996" w14:textId="6D6A2169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7A769F3F" w14:textId="1B90B6E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33C83956" w14:textId="45223C19" w:rsidR="000C13DC" w:rsidRPr="00AD32FA" w:rsidRDefault="009D0C5B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0C13DC" w:rsidRPr="00AD32FA" w14:paraId="72EB5D90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26CFCBC1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0CC869FB" w14:textId="22A0225D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6-05-0714-08 «Промышленный дизайн» 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«Дизайн транспортных средств»</w:t>
            </w:r>
          </w:p>
        </w:tc>
        <w:tc>
          <w:tcPr>
            <w:tcW w:w="709" w:type="dxa"/>
            <w:vAlign w:val="center"/>
          </w:tcPr>
          <w:p w14:paraId="7F9684DE" w14:textId="74530BA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4C742BD0" w14:textId="30F2AC2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</w:rPr>
              <w:t>1/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C1AB72" w14:textId="68C4487C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DB08EE" w14:textId="4D1DACD7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-/3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64F28E77" w14:textId="067C8E3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48505CAC" w14:textId="7369CE11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4E000C79" w14:textId="3D135172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35975D90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9FDC396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9285237" w14:textId="77777777" w:rsidR="000C13DC" w:rsidRPr="00AD32FA" w:rsidRDefault="000C13DC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6-05-0715-10 «Технологии транспортных процессов» </w:t>
            </w:r>
          </w:p>
          <w:p w14:paraId="3431A6D4" w14:textId="0AE6CC9E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«Организация перевозок и управление на автомобильном и городском транспорте»</w:t>
            </w:r>
          </w:p>
        </w:tc>
        <w:tc>
          <w:tcPr>
            <w:tcW w:w="709" w:type="dxa"/>
            <w:vAlign w:val="center"/>
          </w:tcPr>
          <w:p w14:paraId="6FD9D613" w14:textId="53448B8F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12F6868C" w14:textId="07AAD5B4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947537" w14:textId="3FD50B52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6175FA" w14:textId="6B2013B7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2DF7DE19" w14:textId="48A145E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9103C9A" w14:textId="6E034A1D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EF1996B" w14:textId="0F3F3845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7371898C" w14:textId="77777777" w:rsidTr="00AA64FA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216CA73D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6058A28E" w14:textId="075E5A9B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6-05-1041-01 «Организация дорожного движения и транспортное планирование» </w:t>
            </w: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«Организация и безопасность дорожного движения»</w:t>
            </w:r>
          </w:p>
        </w:tc>
        <w:tc>
          <w:tcPr>
            <w:tcW w:w="709" w:type="dxa"/>
            <w:vAlign w:val="center"/>
          </w:tcPr>
          <w:p w14:paraId="436101CB" w14:textId="49C68DE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7B8EAB46" w14:textId="613DB299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4D972A" w14:textId="16F98AD3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AACEE1D" w14:textId="7E4F821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3737AFCB" w14:textId="4B3D8F9B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6E5FCFBE" w14:textId="13BB0773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CB1936C" w14:textId="09198DF7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4E35CBA4" w14:textId="77777777" w:rsidTr="00933D8F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23BA6474" w14:textId="77777777" w:rsidR="000C13DC" w:rsidRPr="00AD32FA" w:rsidRDefault="000C13DC" w:rsidP="00AA64FA">
            <w:pPr>
              <w:pStyle w:val="a3"/>
              <w:numPr>
                <w:ilvl w:val="0"/>
                <w:numId w:val="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40AC6D10" w14:textId="3467DF46" w:rsidR="000C13DC" w:rsidRPr="00AD32FA" w:rsidRDefault="000C13DC" w:rsidP="00AA64F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6-05-0715-12 «Эксплуатация дорожно-транспортной инфраструктуры. Интеллектуальная дорожно-транспортная инфраструктура»</w:t>
            </w:r>
          </w:p>
        </w:tc>
        <w:tc>
          <w:tcPr>
            <w:tcW w:w="709" w:type="dxa"/>
            <w:vAlign w:val="center"/>
          </w:tcPr>
          <w:p w14:paraId="31E0DE1F" w14:textId="0FED502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1AB626E7" w14:textId="1E28CC33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8FF2503" w14:textId="1E2E86D0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3BCDAA" w14:textId="79F69B92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44DC9F9" w14:textId="04BB3138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774A3FC7" w14:textId="1C5BEA84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767DABD4" w14:textId="0D409423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1B354894" w14:textId="77777777" w:rsidTr="00A07CDD">
        <w:trPr>
          <w:trHeight w:val="283"/>
          <w:jc w:val="center"/>
        </w:trPr>
        <w:tc>
          <w:tcPr>
            <w:tcW w:w="15594" w:type="dxa"/>
            <w:gridSpan w:val="10"/>
            <w:vAlign w:val="center"/>
          </w:tcPr>
          <w:p w14:paraId="00D23483" w14:textId="77777777" w:rsidR="000C13DC" w:rsidRPr="00AD32FA" w:rsidRDefault="000C13DC" w:rsidP="00AA64FA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Заочная форма получения образования</w:t>
            </w:r>
          </w:p>
        </w:tc>
      </w:tr>
      <w:tr w:rsidR="000C13DC" w:rsidRPr="00AD32FA" w14:paraId="4EE55428" w14:textId="77777777" w:rsidTr="00582027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662E1814" w14:textId="77777777" w:rsidR="000C13DC" w:rsidRPr="00AD32FA" w:rsidRDefault="000C13DC" w:rsidP="008E4AA6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115E9318" w14:textId="58A340D6" w:rsidR="000C13DC" w:rsidRPr="00AD32FA" w:rsidRDefault="000C13DC" w:rsidP="008E4AA6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1-27 02 01 «Транспортная логистика (по направлениям)»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43DB703" w14:textId="09FB30E8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EA2F03D" w14:textId="048FDB9F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4BE741A1" w14:textId="1DE9241A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01CDA5DE" w14:textId="141ABBE9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14:paraId="4960EA19" w14:textId="60A7918A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-/6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2601A09F" w14:textId="1787484E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277BAE95" w14:textId="3BEDA4C3" w:rsidR="000C13DC" w:rsidRPr="00AD32FA" w:rsidRDefault="000C13DC" w:rsidP="008E4AA6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D0C5B" w:rsidRPr="00AD32FA" w14:paraId="4A8B5742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4EDA6E0E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  <w:vAlign w:val="center"/>
          </w:tcPr>
          <w:p w14:paraId="2CBCDBAA" w14:textId="26D6B12C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6-05-1042-01 «Транспортная логистика»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6443D4A9" w14:textId="1557A0C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19423150" w14:textId="5DBFCA2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6A7C58" w14:textId="21BC496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2/3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30EADF" w14:textId="4F582C6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9/9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2AF61F9" w14:textId="04ACA2F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4D4E7C0D" w14:textId="6DF5C4D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56F9DC75" w14:textId="4E0A7524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504254A9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E9F6840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46F40F5" w14:textId="4EF8138D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1-37 01 01 «Двигатели внутреннего сгорания»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5B1BCB72" w14:textId="1E12DA3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5458C973" w14:textId="54497F1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6D353656" w14:textId="229C6CE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2D728139" w14:textId="660B409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14:paraId="1CD4247A" w14:textId="58BAF804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4/1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1881BB6" w14:textId="17C98CA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2D9BE238" w14:textId="6F22B17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6B5C1FF8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1BB6BAD4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73D1BBCA" w14:textId="77777777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6-05-0715-05 «Силовые установки» </w:t>
            </w:r>
          </w:p>
          <w:p w14:paraId="0417F2FE" w14:textId="501E2FB7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«Поршневые двигатели внутреннего сгорания»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25D1ABBA" w14:textId="3119589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7B5D3E9" w14:textId="3467B1C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158F8D94" w14:textId="091B155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F372B07" w14:textId="6F0EE82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3/8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27A713A" w14:textId="29EDCEF4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6E56950F" w14:textId="232940E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0AA15C3C" w14:textId="7F7881A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74B70E5D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48435372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59E51B0C" w14:textId="7E3E77CA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1-37 01 02 «Автомобилестроение (по направлениям)»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54B8502" w14:textId="3D86773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7D3A7BE8" w14:textId="6A9887D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47B07FD9" w14:textId="78A1386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59257861" w14:textId="5BFD785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14:paraId="0D880532" w14:textId="25FEB95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1/4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363C0E7B" w14:textId="3818EB4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39044AD1" w14:textId="06EE37E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5C05402B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2DAEE8D8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4375E1CB" w14:textId="1FC77C50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6-05-0715-03 «Автомобили, тракторы, мобильные и технологические комплексы» </w:t>
            </w:r>
          </w:p>
        </w:tc>
        <w:tc>
          <w:tcPr>
            <w:tcW w:w="709" w:type="dxa"/>
            <w:vAlign w:val="center"/>
          </w:tcPr>
          <w:p w14:paraId="1C63F673" w14:textId="42F8DB8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709" w:type="dxa"/>
            <w:vAlign w:val="center"/>
          </w:tcPr>
          <w:p w14:paraId="41F25B1D" w14:textId="600BD64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99E505D" w14:textId="4127B5F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1/1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7DB7AF" w14:textId="2B7C6E3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-/4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06FC7B63" w14:textId="5F9E0C2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F162B08" w14:textId="4D440C0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307D8FE0" w14:textId="02F5583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7BC522D2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07B8983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E5742E7" w14:textId="5CDFE0E4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1-37 01 06 «Техническая эксплуатация автомобилей (по направлениям)»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64AE695D" w14:textId="13C36784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120CFFA3" w14:textId="4A6700E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17B7C471" w14:textId="6C998DF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7FF7EDAD" w14:textId="59E8B2A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vAlign w:val="center"/>
          </w:tcPr>
          <w:p w14:paraId="656602C0" w14:textId="4F1A435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2/1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584782A" w14:textId="3D95A9C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160292C4" w14:textId="11EA55C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36428E84" w14:textId="77777777" w:rsidTr="000C3A72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54D5C647" w14:textId="77777777" w:rsidR="009D0C5B" w:rsidRPr="00AD32FA" w:rsidRDefault="009D0C5B" w:rsidP="009D0C5B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1DBDF83" w14:textId="77777777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6-05-0715-07 «Эксплуатация наземных транспортных и технологических машин и комплексов»</w:t>
            </w:r>
          </w:p>
          <w:p w14:paraId="194A6BA1" w14:textId="0B1A784A" w:rsidR="009D0C5B" w:rsidRPr="00AD32FA" w:rsidRDefault="009D0C5B" w:rsidP="009D0C5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«Техническая эксплуатация автомобилей и автосервис»</w:t>
            </w:r>
          </w:p>
        </w:tc>
        <w:tc>
          <w:tcPr>
            <w:tcW w:w="709" w:type="dxa"/>
            <w:vAlign w:val="center"/>
          </w:tcPr>
          <w:p w14:paraId="570FB702" w14:textId="11855E3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709" w:type="dxa"/>
            <w:vAlign w:val="center"/>
          </w:tcPr>
          <w:p w14:paraId="10ECB86C" w14:textId="447D1C3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1/-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6BC1E7" w14:textId="0EAFF32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FA9D60" w14:textId="0F0ECC4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-/6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6D743946" w14:textId="45BE5A8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1EC6249F" w14:textId="32A3345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</w:tcPr>
          <w:p w14:paraId="3277BAB5" w14:textId="1DB4D66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lang w:val="be-BY"/>
              </w:rPr>
            </w:pPr>
            <w:r w:rsidRPr="006060F9">
              <w:rPr>
                <w:rFonts w:ascii="Times New Roman" w:hAnsi="Times New Roman" w:cs="Times New Roman"/>
              </w:rPr>
              <w:t>-/-</w:t>
            </w:r>
          </w:p>
        </w:tc>
      </w:tr>
      <w:tr w:rsidR="000C13DC" w:rsidRPr="00AD32FA" w14:paraId="64842F86" w14:textId="77777777" w:rsidTr="00582027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35DD6FFC" w14:textId="77777777" w:rsidR="000C13DC" w:rsidRPr="00AD32FA" w:rsidRDefault="000C13DC" w:rsidP="002950B2">
            <w:pPr>
              <w:pStyle w:val="a3"/>
              <w:numPr>
                <w:ilvl w:val="0"/>
                <w:numId w:val="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3CDD7C2F" w14:textId="77777777" w:rsidR="000C13DC" w:rsidRPr="00AD32FA" w:rsidRDefault="000C13DC" w:rsidP="008E184B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6-05-0715-10 «Технологии транспортных процессов» </w:t>
            </w:r>
          </w:p>
          <w:p w14:paraId="1784AD2A" w14:textId="17F1E168" w:rsidR="000C13DC" w:rsidRPr="00AD32FA" w:rsidRDefault="000C13DC" w:rsidP="002950B2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«Организация перевозок и управление на автомобильном и городском транспорте»</w:t>
            </w:r>
          </w:p>
        </w:tc>
        <w:tc>
          <w:tcPr>
            <w:tcW w:w="709" w:type="dxa"/>
            <w:vAlign w:val="center"/>
          </w:tcPr>
          <w:p w14:paraId="57F3E2BF" w14:textId="35610D73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709" w:type="dxa"/>
            <w:vAlign w:val="center"/>
          </w:tcPr>
          <w:p w14:paraId="424EA5F5" w14:textId="674DD73B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2/2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418969" w14:textId="3046E633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-/-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416015" w14:textId="2AF9FE5B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1/1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4E0FBE6D" w14:textId="539FBC01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4D09294C" w14:textId="31FC4F2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D32F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7382304F" w14:textId="37745385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449DCB85" w14:textId="77777777" w:rsidTr="00A07CDD">
        <w:trPr>
          <w:trHeight w:val="283"/>
          <w:jc w:val="center"/>
        </w:trPr>
        <w:tc>
          <w:tcPr>
            <w:tcW w:w="15594" w:type="dxa"/>
            <w:gridSpan w:val="10"/>
            <w:vAlign w:val="center"/>
          </w:tcPr>
          <w:p w14:paraId="2E45BE2F" w14:textId="77777777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 (магистратура)</w:t>
            </w:r>
          </w:p>
        </w:tc>
      </w:tr>
      <w:tr w:rsidR="000C13DC" w:rsidRPr="00AD32FA" w14:paraId="15696F17" w14:textId="77777777" w:rsidTr="00A07CDD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74957ADD" w14:textId="77777777" w:rsidR="000C13DC" w:rsidRPr="00AD32FA" w:rsidRDefault="000C13DC" w:rsidP="002950B2">
            <w:pPr>
              <w:pStyle w:val="a3"/>
              <w:numPr>
                <w:ilvl w:val="0"/>
                <w:numId w:val="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2597706A" w14:textId="70C5C6F4" w:rsidR="000C13DC" w:rsidRPr="00AD32FA" w:rsidRDefault="000C13DC" w:rsidP="002950B2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7-06-0715-01 «Транспорт»</w:t>
            </w:r>
          </w:p>
        </w:tc>
        <w:tc>
          <w:tcPr>
            <w:tcW w:w="709" w:type="dxa"/>
            <w:vAlign w:val="center"/>
          </w:tcPr>
          <w:p w14:paraId="3DC05D5D" w14:textId="6E6E83F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17CA7DDF" w14:textId="20C86D6C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4E4B999F" w14:textId="441A9CFA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455138C9" w14:textId="4C050D5E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57FC508F" w14:textId="78DEB439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05AB5A1D" w14:textId="12B4F03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9ACCE0C" w14:textId="426F101E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102777D5" w14:textId="77777777" w:rsidTr="00A07CDD">
        <w:trPr>
          <w:gridAfter w:val="1"/>
          <w:wAfter w:w="6" w:type="dxa"/>
          <w:jc w:val="center"/>
        </w:trPr>
        <w:tc>
          <w:tcPr>
            <w:tcW w:w="452" w:type="dxa"/>
            <w:vAlign w:val="center"/>
          </w:tcPr>
          <w:p w14:paraId="08D778D6" w14:textId="77777777" w:rsidR="000C13DC" w:rsidRPr="00AD32FA" w:rsidRDefault="000C13DC" w:rsidP="002950B2">
            <w:pPr>
              <w:pStyle w:val="a3"/>
              <w:numPr>
                <w:ilvl w:val="0"/>
                <w:numId w:val="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324" w:type="dxa"/>
          </w:tcPr>
          <w:p w14:paraId="4D43550D" w14:textId="39CA2EF5" w:rsidR="000C13DC" w:rsidRPr="00AD32FA" w:rsidRDefault="000C13DC" w:rsidP="002950B2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7-06-0718-01 «Инженерный бизнес»</w:t>
            </w:r>
          </w:p>
        </w:tc>
        <w:tc>
          <w:tcPr>
            <w:tcW w:w="709" w:type="dxa"/>
            <w:vAlign w:val="center"/>
          </w:tcPr>
          <w:p w14:paraId="2B22AD1D" w14:textId="1C78419A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vAlign w:val="center"/>
          </w:tcPr>
          <w:p w14:paraId="6C57FFC2" w14:textId="4C796731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shd w:val="clear" w:color="auto" w:fill="FDE9D9" w:themeFill="accent6" w:themeFillTint="33"/>
            <w:vAlign w:val="center"/>
          </w:tcPr>
          <w:p w14:paraId="06FBA799" w14:textId="6878B01E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7F593E44" w14:textId="79096F9F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14:paraId="1DB6C4EB" w14:textId="7A0C2935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70" w:type="dxa"/>
            <w:shd w:val="clear" w:color="auto" w:fill="FDE9D9" w:themeFill="accent6" w:themeFillTint="33"/>
            <w:vAlign w:val="center"/>
          </w:tcPr>
          <w:p w14:paraId="07AD3BEC" w14:textId="3F95DF99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BE08A54" w14:textId="73AFC878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</w:tbl>
    <w:p w14:paraId="70063A2A" w14:textId="77777777" w:rsidR="00582027" w:rsidRPr="00AD32FA" w:rsidRDefault="00582027">
      <w:r w:rsidRPr="00AD32FA">
        <w:br w:type="page"/>
      </w:r>
    </w:p>
    <w:tbl>
      <w:tblPr>
        <w:tblW w:w="15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"/>
        <w:gridCol w:w="50"/>
        <w:gridCol w:w="18"/>
        <w:gridCol w:w="7"/>
        <w:gridCol w:w="104"/>
        <w:gridCol w:w="4"/>
        <w:gridCol w:w="60"/>
        <w:gridCol w:w="8926"/>
        <w:gridCol w:w="29"/>
        <w:gridCol w:w="16"/>
        <w:gridCol w:w="5"/>
        <w:gridCol w:w="1"/>
        <w:gridCol w:w="11"/>
        <w:gridCol w:w="7"/>
        <w:gridCol w:w="49"/>
        <w:gridCol w:w="220"/>
        <w:gridCol w:w="370"/>
        <w:gridCol w:w="23"/>
        <w:gridCol w:w="22"/>
        <w:gridCol w:w="24"/>
        <w:gridCol w:w="20"/>
        <w:gridCol w:w="17"/>
        <w:gridCol w:w="12"/>
        <w:gridCol w:w="63"/>
        <w:gridCol w:w="11"/>
        <w:gridCol w:w="20"/>
        <w:gridCol w:w="128"/>
        <w:gridCol w:w="368"/>
        <w:gridCol w:w="35"/>
        <w:gridCol w:w="34"/>
        <w:gridCol w:w="20"/>
        <w:gridCol w:w="17"/>
        <w:gridCol w:w="12"/>
        <w:gridCol w:w="75"/>
        <w:gridCol w:w="20"/>
        <w:gridCol w:w="28"/>
        <w:gridCol w:w="22"/>
        <w:gridCol w:w="72"/>
        <w:gridCol w:w="7"/>
        <w:gridCol w:w="365"/>
        <w:gridCol w:w="32"/>
        <w:gridCol w:w="37"/>
        <w:gridCol w:w="20"/>
        <w:gridCol w:w="14"/>
        <w:gridCol w:w="22"/>
        <w:gridCol w:w="70"/>
        <w:gridCol w:w="19"/>
        <w:gridCol w:w="51"/>
        <w:gridCol w:w="71"/>
        <w:gridCol w:w="8"/>
        <w:gridCol w:w="504"/>
        <w:gridCol w:w="33"/>
        <w:gridCol w:w="55"/>
        <w:gridCol w:w="36"/>
        <w:gridCol w:w="26"/>
        <w:gridCol w:w="22"/>
        <w:gridCol w:w="25"/>
        <w:gridCol w:w="20"/>
        <w:gridCol w:w="49"/>
        <w:gridCol w:w="73"/>
        <w:gridCol w:w="9"/>
        <w:gridCol w:w="360"/>
        <w:gridCol w:w="68"/>
        <w:gridCol w:w="20"/>
        <w:gridCol w:w="36"/>
        <w:gridCol w:w="21"/>
        <w:gridCol w:w="22"/>
        <w:gridCol w:w="31"/>
        <w:gridCol w:w="24"/>
        <w:gridCol w:w="48"/>
        <w:gridCol w:w="70"/>
        <w:gridCol w:w="10"/>
        <w:gridCol w:w="507"/>
        <w:gridCol w:w="12"/>
        <w:gridCol w:w="10"/>
        <w:gridCol w:w="28"/>
        <w:gridCol w:w="13"/>
        <w:gridCol w:w="47"/>
        <w:gridCol w:w="46"/>
        <w:gridCol w:w="22"/>
        <w:gridCol w:w="11"/>
        <w:gridCol w:w="1115"/>
        <w:gridCol w:w="12"/>
        <w:gridCol w:w="10"/>
      </w:tblGrid>
      <w:tr w:rsidR="002950B2" w:rsidRPr="00AD32FA" w14:paraId="377A3807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552CEC83" w14:textId="7883B6BC" w:rsidR="002950B2" w:rsidRPr="00AD32FA" w:rsidRDefault="002950B2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Заочная форма получения образования (магистратура)</w:t>
            </w:r>
          </w:p>
        </w:tc>
      </w:tr>
      <w:tr w:rsidR="000C13DC" w:rsidRPr="00AD32FA" w14:paraId="654C3900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66C44799" w14:textId="77777777" w:rsidR="000C13DC" w:rsidRPr="00AD32FA" w:rsidRDefault="000C13DC" w:rsidP="002950B2">
            <w:pPr>
              <w:pStyle w:val="a3"/>
              <w:numPr>
                <w:ilvl w:val="0"/>
                <w:numId w:val="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64" w:type="dxa"/>
            <w:gridSpan w:val="8"/>
          </w:tcPr>
          <w:p w14:paraId="12FB975F" w14:textId="50AF44E2" w:rsidR="000C13DC" w:rsidRPr="00AD32FA" w:rsidRDefault="000C13DC" w:rsidP="002950B2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7-06-0715-01 «Транспорт»</w:t>
            </w:r>
          </w:p>
        </w:tc>
        <w:tc>
          <w:tcPr>
            <w:tcW w:w="752" w:type="dxa"/>
            <w:gridSpan w:val="11"/>
            <w:vAlign w:val="center"/>
          </w:tcPr>
          <w:p w14:paraId="58EAC25F" w14:textId="6EF268F1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412F8C74" w14:textId="64B0D365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 w:themeFill="background1"/>
            <w:vAlign w:val="center"/>
          </w:tcPr>
          <w:p w14:paraId="582C2517" w14:textId="6EAAAE78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47" w:type="dxa"/>
            <w:gridSpan w:val="10"/>
            <w:shd w:val="clear" w:color="auto" w:fill="FDE9D9" w:themeFill="accent6" w:themeFillTint="33"/>
            <w:vAlign w:val="center"/>
          </w:tcPr>
          <w:p w14:paraId="3097D33A" w14:textId="24F41733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4B8F12D0" w14:textId="432ABEB1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5" w:type="dxa"/>
            <w:gridSpan w:val="15"/>
            <w:shd w:val="clear" w:color="auto" w:fill="FDE9D9" w:themeFill="accent6" w:themeFillTint="33"/>
            <w:vAlign w:val="center"/>
          </w:tcPr>
          <w:p w14:paraId="4AD19EFC" w14:textId="59E26ADC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66CD1930" w14:textId="5E2A5C9A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558555C8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3833AACA" w14:textId="77777777" w:rsidR="000C13DC" w:rsidRPr="00AD32FA" w:rsidRDefault="000C13DC" w:rsidP="002950B2">
            <w:pPr>
              <w:pStyle w:val="a3"/>
              <w:numPr>
                <w:ilvl w:val="0"/>
                <w:numId w:val="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64" w:type="dxa"/>
            <w:gridSpan w:val="8"/>
          </w:tcPr>
          <w:p w14:paraId="312BCF8A" w14:textId="1A2F6241" w:rsidR="000C13DC" w:rsidRPr="00AD32FA" w:rsidRDefault="000C13DC" w:rsidP="002950B2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7-06-0719-01 «Инженерная геометрия и компьютерная графика»</w:t>
            </w:r>
          </w:p>
        </w:tc>
        <w:tc>
          <w:tcPr>
            <w:tcW w:w="752" w:type="dxa"/>
            <w:gridSpan w:val="11"/>
            <w:shd w:val="clear" w:color="auto" w:fill="FDE9D9" w:themeFill="accent6" w:themeFillTint="33"/>
            <w:vAlign w:val="center"/>
          </w:tcPr>
          <w:p w14:paraId="78C5B7E6" w14:textId="26D91714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vAlign w:val="center"/>
          </w:tcPr>
          <w:p w14:paraId="542CD96E" w14:textId="71572E55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 w:themeFill="background1"/>
            <w:vAlign w:val="center"/>
          </w:tcPr>
          <w:p w14:paraId="579E39EF" w14:textId="38996B7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47" w:type="dxa"/>
            <w:gridSpan w:val="10"/>
            <w:shd w:val="clear" w:color="auto" w:fill="FDE9D9" w:themeFill="accent6" w:themeFillTint="33"/>
            <w:vAlign w:val="center"/>
          </w:tcPr>
          <w:p w14:paraId="6C217205" w14:textId="70BB8B9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5A200EBE" w14:textId="65E61862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5" w:type="dxa"/>
            <w:gridSpan w:val="15"/>
            <w:shd w:val="clear" w:color="auto" w:fill="FDE9D9" w:themeFill="accent6" w:themeFillTint="33"/>
            <w:vAlign w:val="center"/>
          </w:tcPr>
          <w:p w14:paraId="1AE282A4" w14:textId="47425838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7EBA8B77" w14:textId="573F3668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5FD857F3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7738B5BD" w14:textId="77777777" w:rsidR="000C13DC" w:rsidRPr="00AD32FA" w:rsidRDefault="000C13DC" w:rsidP="002950B2">
            <w:pPr>
              <w:pStyle w:val="a3"/>
              <w:numPr>
                <w:ilvl w:val="0"/>
                <w:numId w:val="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64" w:type="dxa"/>
            <w:gridSpan w:val="8"/>
          </w:tcPr>
          <w:p w14:paraId="55A11CEE" w14:textId="2F171A5C" w:rsidR="000C13DC" w:rsidRPr="00AD32FA" w:rsidRDefault="000C13DC" w:rsidP="002950B2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7-06-1041-02 «Безопасность дорожного движения и аудит»</w:t>
            </w:r>
          </w:p>
        </w:tc>
        <w:tc>
          <w:tcPr>
            <w:tcW w:w="752" w:type="dxa"/>
            <w:gridSpan w:val="11"/>
            <w:vAlign w:val="center"/>
          </w:tcPr>
          <w:p w14:paraId="20DFA750" w14:textId="245B0873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3F225B2A" w14:textId="535FF32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 w:themeFill="background1"/>
            <w:vAlign w:val="center"/>
          </w:tcPr>
          <w:p w14:paraId="24102F74" w14:textId="22FEFA2E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47" w:type="dxa"/>
            <w:gridSpan w:val="10"/>
            <w:shd w:val="clear" w:color="auto" w:fill="FDE9D9" w:themeFill="accent6" w:themeFillTint="33"/>
            <w:vAlign w:val="center"/>
          </w:tcPr>
          <w:p w14:paraId="1BF93CC6" w14:textId="2AD06B3D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439D4448" w14:textId="18AEC34D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5" w:type="dxa"/>
            <w:gridSpan w:val="15"/>
            <w:shd w:val="clear" w:color="auto" w:fill="FDE9D9" w:themeFill="accent6" w:themeFillTint="33"/>
            <w:vAlign w:val="center"/>
          </w:tcPr>
          <w:p w14:paraId="03515B85" w14:textId="03872709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6330BD3A" w14:textId="72F13160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6EFF324E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09B2FC1E" w14:textId="77777777" w:rsidR="000C13DC" w:rsidRPr="00AD32FA" w:rsidRDefault="000C13DC" w:rsidP="002950B2">
            <w:pPr>
              <w:pStyle w:val="a3"/>
              <w:numPr>
                <w:ilvl w:val="0"/>
                <w:numId w:val="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64" w:type="dxa"/>
            <w:gridSpan w:val="8"/>
          </w:tcPr>
          <w:p w14:paraId="327EC186" w14:textId="2A00170E" w:rsidR="000C13DC" w:rsidRPr="00AD32FA" w:rsidRDefault="000C13DC" w:rsidP="002950B2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7-06-0718-01 «Инженерный бизнес»</w:t>
            </w:r>
          </w:p>
        </w:tc>
        <w:tc>
          <w:tcPr>
            <w:tcW w:w="752" w:type="dxa"/>
            <w:gridSpan w:val="11"/>
            <w:vAlign w:val="center"/>
          </w:tcPr>
          <w:p w14:paraId="43D2F51E" w14:textId="60812C35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0F1245A9" w14:textId="5689C8F7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07" w:type="dxa"/>
            <w:gridSpan w:val="12"/>
            <w:shd w:val="clear" w:color="auto" w:fill="FFFFFF" w:themeFill="background1"/>
            <w:vAlign w:val="center"/>
          </w:tcPr>
          <w:p w14:paraId="4B071BFE" w14:textId="7EEF9227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47" w:type="dxa"/>
            <w:gridSpan w:val="10"/>
            <w:shd w:val="clear" w:color="auto" w:fill="FDE9D9" w:themeFill="accent6" w:themeFillTint="33"/>
            <w:vAlign w:val="center"/>
          </w:tcPr>
          <w:p w14:paraId="6AC9B091" w14:textId="47C6EDFC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5687ADF3" w14:textId="35A4B424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5" w:type="dxa"/>
            <w:gridSpan w:val="15"/>
            <w:shd w:val="clear" w:color="auto" w:fill="FDE9D9" w:themeFill="accent6" w:themeFillTint="33"/>
            <w:vAlign w:val="center"/>
          </w:tcPr>
          <w:p w14:paraId="2E29261C" w14:textId="0A9F8985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7BA7CA0C" w14:textId="256B6EE3" w:rsidR="000C13DC" w:rsidRPr="00AD32FA" w:rsidRDefault="000C13DC" w:rsidP="002950B2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0C13DC" w:rsidRPr="00AD32FA" w14:paraId="02808BA7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A21ECA6" w14:textId="77777777" w:rsidR="000C13DC" w:rsidRPr="00AD32FA" w:rsidRDefault="000C13DC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АРХИТЕКТУРНЫЙ ФАКУЛЬТЕТ</w:t>
            </w:r>
          </w:p>
        </w:tc>
      </w:tr>
      <w:tr w:rsidR="000C13DC" w:rsidRPr="00AD32FA" w14:paraId="237C174A" w14:textId="77777777" w:rsidTr="00E80478">
        <w:trPr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3626" w14:textId="77777777" w:rsidR="000C13DC" w:rsidRPr="00AD32FA" w:rsidRDefault="000C13DC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E01887" w:rsidRPr="00AD32FA" w14:paraId="6F8205F5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474C" w14:textId="77777777" w:rsidR="00E01887" w:rsidRPr="00AD32FA" w:rsidRDefault="00E01887" w:rsidP="00A710F2">
            <w:pPr>
              <w:pStyle w:val="a3"/>
              <w:numPr>
                <w:ilvl w:val="0"/>
                <w:numId w:val="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3183" w14:textId="29913F8E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7-07-0731-01 «Архитектура»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A2E94" w14:textId="443FEA93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9C240" w14:textId="6316F363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DECF6" w14:textId="0284075E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7FCC" w14:textId="222A0355" w:rsidR="00E01887" w:rsidRPr="00AD32FA" w:rsidRDefault="004777E5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01887" w:rsidRPr="00AD32FA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5B7434" w14:textId="1922D475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85A01F" w14:textId="683D5170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C85B3" w14:textId="136A13BA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1763A610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715A" w14:textId="77777777" w:rsidR="00E01887" w:rsidRPr="00AD32FA" w:rsidRDefault="00E01887" w:rsidP="00A710F2">
            <w:pPr>
              <w:pStyle w:val="a3"/>
              <w:numPr>
                <w:ilvl w:val="0"/>
                <w:numId w:val="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878" w14:textId="77777777" w:rsidR="00E01887" w:rsidRPr="00AD32FA" w:rsidRDefault="00E0188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7-07-0731-01 «Архитектура» </w:t>
            </w:r>
          </w:p>
          <w:p w14:paraId="1C3E3694" w14:textId="39B192BF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09293" w14:textId="6C578C97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DDD5" w14:textId="75B96993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1F257" w14:textId="4F567248" w:rsidR="00E01887" w:rsidRPr="00AD32FA" w:rsidRDefault="004777E5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01887" w:rsidRPr="00AD32FA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FC20" w14:textId="4F7C2506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872FAB" w14:textId="68A539EF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3C7702" w14:textId="25AC6F1A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E50F0" w14:textId="632EF3C9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63E8131E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60FF" w14:textId="77777777" w:rsidR="00E01887" w:rsidRPr="00AD32FA" w:rsidRDefault="00E01887" w:rsidP="00A710F2">
            <w:pPr>
              <w:pStyle w:val="a3"/>
              <w:numPr>
                <w:ilvl w:val="0"/>
                <w:numId w:val="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F56B" w14:textId="1B4B60D4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1-69 01 01 «Архитектура»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7F8B0174" w14:textId="35CE73B1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12C3BB73" w14:textId="4C391C80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FAEB70" w14:textId="4607341D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Х 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271E87" w14:textId="1D671FAB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D7D1" w14:textId="1836A283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C63E4D" w14:textId="030548B2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0CD7E" w14:textId="7CC2849D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70013525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5684" w14:textId="77777777" w:rsidR="00E01887" w:rsidRPr="00AD32FA" w:rsidRDefault="00E01887" w:rsidP="00A710F2">
            <w:pPr>
              <w:pStyle w:val="a3"/>
              <w:numPr>
                <w:ilvl w:val="0"/>
                <w:numId w:val="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84D5" w14:textId="77777777" w:rsidR="00E01887" w:rsidRPr="00AD32FA" w:rsidRDefault="00E0188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1-69 01 01 «Архитектура»</w:t>
            </w:r>
          </w:p>
          <w:p w14:paraId="29F7E008" w14:textId="7102AB47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5A6002" w14:textId="0E71C313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22030C" w14:textId="3D55622E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DBA06E" w14:textId="0FA453FC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A650DD" w14:textId="2E3692C9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EAE6" w14:textId="7EA9F13F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D877BC" w14:textId="589901FC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63CA4" w14:textId="00EE0362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1FA4D248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B6E9" w14:textId="77777777" w:rsidR="00E01887" w:rsidRPr="00AD32FA" w:rsidRDefault="00E01887" w:rsidP="00A710F2">
            <w:pPr>
              <w:pStyle w:val="a3"/>
              <w:numPr>
                <w:ilvl w:val="0"/>
                <w:numId w:val="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6A1E" w14:textId="77777777" w:rsidR="00E01887" w:rsidRPr="00AD32FA" w:rsidRDefault="00E0188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7-07-0731-02 «Архитектурный дизайн»</w:t>
            </w:r>
          </w:p>
          <w:p w14:paraId="1644F715" w14:textId="3267DE7C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proofErr w:type="spellStart"/>
            <w:r w:rsidRPr="00AD32FA">
              <w:rPr>
                <w:rFonts w:ascii="Times New Roman" w:hAnsi="Times New Roman" w:cs="Times New Roman"/>
              </w:rPr>
              <w:t>Урбанистика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и дизайн архитектурной среды»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91C8" w14:textId="55CF1B54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857D" w14:textId="05584F05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DF289" w14:textId="27DC1CB4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E61C9" w14:textId="4245ED79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8A4B11" w14:textId="0FB40AC2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6E85FF" w14:textId="090D791D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751AB" w14:textId="64EC0FB2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1735920B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E0BC" w14:textId="77777777" w:rsidR="00E01887" w:rsidRPr="00AD32FA" w:rsidRDefault="00E01887" w:rsidP="00A710F2">
            <w:pPr>
              <w:pStyle w:val="a3"/>
              <w:numPr>
                <w:ilvl w:val="0"/>
                <w:numId w:val="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5833" w14:textId="4F23086A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1-69 01 02 «Архитектурный дизайн»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1F517672" w14:textId="0E06A1CD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1339A5B2" w14:textId="2F7A0067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964C92" w14:textId="766E3B78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044BA4" w14:textId="7DEC5271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9ACF" w14:textId="6E23AFCF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FDD4EF" w14:textId="6A1C94A7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EB794" w14:textId="657FBFA1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4592BD0D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6B56" w14:textId="77777777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E01887" w:rsidRPr="00AD32FA" w14:paraId="438205A1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6A79" w14:textId="77777777" w:rsidR="00E01887" w:rsidRPr="00AD32FA" w:rsidRDefault="00E01887" w:rsidP="00A710F2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7A21" w14:textId="04311102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7-06-0731-02 «Архитектура»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B9F31D" w14:textId="69663644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B0A967" w14:textId="113CC5EB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5FB6A6" w14:textId="63817B78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EEDD2A" w14:textId="796AA626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A76C73" w14:textId="0B74EDCE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F84999" w14:textId="1FD39DD4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C59E8" w14:textId="145A8504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2C6B7E36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BDFD" w14:textId="77777777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E01887" w:rsidRPr="00AD32FA" w14:paraId="1341C86D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954A" w14:textId="77777777" w:rsidR="00E01887" w:rsidRPr="00AD32FA" w:rsidRDefault="00E01887" w:rsidP="00A710F2">
            <w:pPr>
              <w:pStyle w:val="a3"/>
              <w:numPr>
                <w:ilvl w:val="0"/>
                <w:numId w:val="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1026" w14:textId="4155CEE8" w:rsidR="00E01887" w:rsidRPr="00AD32FA" w:rsidRDefault="00E01887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7-06-0731-02 «Архитектура»</w:t>
            </w:r>
          </w:p>
        </w:tc>
        <w:tc>
          <w:tcPr>
            <w:tcW w:w="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F15A98" w14:textId="13EF7C5E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5C6D" w14:textId="6582CCB5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03F87F4" w14:textId="65F41C2F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4F8AFC" w14:textId="60EA2E82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93BC64" w14:textId="13071F99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AF0FCF" w14:textId="1353F96A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E5CFB" w14:textId="17942044" w:rsidR="00E01887" w:rsidRPr="00AD32FA" w:rsidRDefault="00E01887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7A7DD0DA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17073F" w14:textId="7777777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ВОЕННО-ТЕХНИЧЕСКИЙ ФАКУЛЬТЕТ</w:t>
            </w:r>
          </w:p>
        </w:tc>
      </w:tr>
      <w:tr w:rsidR="00E01887" w:rsidRPr="00AD32FA" w14:paraId="0150CB19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3AA6" w14:textId="7777777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E01887" w:rsidRPr="00AD32FA" w14:paraId="02D377F3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3AED" w14:textId="77777777" w:rsidR="00E01887" w:rsidRPr="00AD32FA" w:rsidRDefault="00E01887" w:rsidP="00856624">
            <w:pPr>
              <w:pStyle w:val="a3"/>
              <w:numPr>
                <w:ilvl w:val="0"/>
                <w:numId w:val="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5C76" w14:textId="2E20B234" w:rsidR="00E01887" w:rsidRPr="00AD32FA" w:rsidRDefault="00E0188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6-05-0715-07 «Эксплуатация наземных транспортных и технологических машин и комплексов»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«Техническая эксплуатация автомобильной техники»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0C8FC" w14:textId="37613B66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B50E3" w14:textId="28308EF9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AF4D3" w14:textId="69E9B4E8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4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CEF0CC1" w14:textId="45CE08F0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9C93A9A" w14:textId="0C39C52B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7DA14C4" w14:textId="1F4DBE44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6F8E" w14:textId="048900A9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17497B8E" w14:textId="77777777" w:rsidTr="00E80478">
        <w:trPr>
          <w:trHeight w:val="557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6532" w14:textId="77777777" w:rsidR="00E01887" w:rsidRPr="00AD32FA" w:rsidRDefault="00E01887" w:rsidP="00856624">
            <w:pPr>
              <w:pStyle w:val="a3"/>
              <w:numPr>
                <w:ilvl w:val="0"/>
                <w:numId w:val="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E051" w14:textId="16EB1196" w:rsidR="00E01887" w:rsidRPr="00AD32FA" w:rsidRDefault="00E0188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6-05-0715-07 «Эксплуатация наземных транспортных и технологических машин и комплексов»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«Дорожно-строительные машины и оборудование специального назначения»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D7A41" w14:textId="530E7830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7DD51" w14:textId="6D25BB53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5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22DC4" w14:textId="5B9062F3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D427AAA" w14:textId="4D30F199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68AA04" w14:textId="69B154F1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4F48A0" w14:textId="5314A400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EE8E" w14:textId="59E476E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4FE6DF55" w14:textId="77777777" w:rsidTr="00E80478">
        <w:trPr>
          <w:trHeight w:val="551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B260" w14:textId="77777777" w:rsidR="00E01887" w:rsidRPr="00AD32FA" w:rsidRDefault="00E01887" w:rsidP="00856624">
            <w:pPr>
              <w:pStyle w:val="a3"/>
              <w:numPr>
                <w:ilvl w:val="0"/>
                <w:numId w:val="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0B21" w14:textId="2CB27321" w:rsidR="00E01887" w:rsidRPr="00AD32FA" w:rsidRDefault="00E0188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6-05-0715-07 «Эксплуатация наземных транспортных и технологических машин и комплексов»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«Эксплуатация и ремонт многоцелевых гусеничных и колесных машин»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CD5F" w14:textId="54F79274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FB44A" w14:textId="38BA4156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4619C" w14:textId="5C6947DF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D178B5" w14:textId="4DF728BA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810AC32" w14:textId="1DE244EF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2AAB821" w14:textId="0C7B44BE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AC24" w14:textId="7008DE2C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50AB008F" w14:textId="77777777" w:rsidTr="00E80478">
        <w:trPr>
          <w:trHeight w:val="779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9C43" w14:textId="77777777" w:rsidR="00E01887" w:rsidRPr="00AD32FA" w:rsidRDefault="00E01887" w:rsidP="00856624">
            <w:pPr>
              <w:pStyle w:val="a3"/>
              <w:numPr>
                <w:ilvl w:val="0"/>
                <w:numId w:val="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442F" w14:textId="77777777" w:rsidR="00E01887" w:rsidRPr="00AD32FA" w:rsidRDefault="00E0188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6-05-0311-02 «Экономика и управление» </w:t>
            </w:r>
          </w:p>
          <w:p w14:paraId="6C8E269F" w14:textId="7F847ED6" w:rsidR="00E01887" w:rsidRPr="00AD32FA" w:rsidRDefault="00E0188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«Финансовое обеспечение и экономика боевой и хозяйственной деятельности войск»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CA317" w14:textId="1902C7B0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9709C" w14:textId="1AB36CA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206E9" w14:textId="705C019B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6FE467" w14:textId="14B68754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E99E908" w14:textId="39726A46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8DB8CA" w14:textId="7563C13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F1E7" w14:textId="0EF84741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2EDCDB16" w14:textId="77777777" w:rsidTr="00E80478">
        <w:trPr>
          <w:trHeight w:val="514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5F64" w14:textId="77777777" w:rsidR="00E01887" w:rsidRPr="00AD32FA" w:rsidRDefault="00E01887" w:rsidP="00856624">
            <w:pPr>
              <w:pStyle w:val="a3"/>
              <w:numPr>
                <w:ilvl w:val="0"/>
                <w:numId w:val="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5952" w14:textId="65D24E38" w:rsidR="00E01887" w:rsidRPr="00AD32FA" w:rsidRDefault="00E01887" w:rsidP="00AE55A3">
            <w:pPr>
              <w:spacing w:after="0" w:line="280" w:lineRule="exact"/>
              <w:rPr>
                <w:rFonts w:ascii="Times New Roman" w:hAnsi="Times New Roman" w:cs="Times New Roman"/>
                <w:lang w:eastAsia="ru-RU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7-07-0732-01 «Строительство зданий и сооружений»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«Промышленное и военное строительство»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05809" w14:textId="500FB0BB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E226C" w14:textId="04FBCF7A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B31D8" w14:textId="4B53311E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</w:rPr>
              <w:t>2/-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A4168B" w14:textId="519035C5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01A717" w14:textId="246BB9A9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873F9F7" w14:textId="53BE3BDF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660E" w14:textId="440BABAF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01887" w:rsidRPr="00AD32FA" w14:paraId="63BB4D1F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2DDF1F2A" w14:textId="7777777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ИНЖЕНЕРНО-ПЕДАГОГИЧЕСКИЙ ФАКУЛЬТЕТ</w:t>
            </w:r>
          </w:p>
        </w:tc>
      </w:tr>
      <w:tr w:rsidR="00E01887" w:rsidRPr="00AD32FA" w14:paraId="1475D4DE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238A8750" w14:textId="77777777" w:rsidR="00E01887" w:rsidRPr="00AD32FA" w:rsidRDefault="00E0188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3A0F86" w:rsidRPr="00AD32FA" w14:paraId="43ACB884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07740319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08A77D46" w14:textId="3089EA8E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6-05-0719-01 «Инженерно-педагогическая деятельность»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1C7D99D5" w14:textId="35F8220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19834B16" w14:textId="0B3D40B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5/-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5CE44223" w14:textId="47E8FA8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8/-</w:t>
            </w:r>
          </w:p>
        </w:tc>
        <w:tc>
          <w:tcPr>
            <w:tcW w:w="847" w:type="dxa"/>
            <w:gridSpan w:val="9"/>
            <w:vAlign w:val="center"/>
          </w:tcPr>
          <w:p w14:paraId="3BCA2CEE" w14:textId="4FE020E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562A75BC" w14:textId="645A19AC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35F38DE1" w14:textId="6F97D5B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5B96CFBF" w14:textId="2EEDCAF5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5E9251D6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542F6988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39F06E7B" w14:textId="738FE2CE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Машиностроение</w:t>
            </w:r>
          </w:p>
        </w:tc>
        <w:tc>
          <w:tcPr>
            <w:tcW w:w="769" w:type="dxa"/>
            <w:gridSpan w:val="12"/>
            <w:vAlign w:val="center"/>
          </w:tcPr>
          <w:p w14:paraId="57CB49FC" w14:textId="71FCF5D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2CE23891" w14:textId="106F2BDE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726" w:type="dxa"/>
            <w:gridSpan w:val="13"/>
            <w:shd w:val="clear" w:color="auto" w:fill="FFFFFF" w:themeFill="background1"/>
            <w:vAlign w:val="center"/>
          </w:tcPr>
          <w:p w14:paraId="7DA0DB5A" w14:textId="13F2AE8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847" w:type="dxa"/>
            <w:gridSpan w:val="9"/>
            <w:vAlign w:val="center"/>
          </w:tcPr>
          <w:p w14:paraId="1F0C133E" w14:textId="601D4FF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2D4AFBA1" w14:textId="5F90E2E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30A41B9E" w14:textId="545CEE7D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22C444DB" w14:textId="0C360AF4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6E7C4F8F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2E5A5523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5A80E3C0" w14:textId="104EE871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Строительство</w:t>
            </w:r>
          </w:p>
        </w:tc>
        <w:tc>
          <w:tcPr>
            <w:tcW w:w="769" w:type="dxa"/>
            <w:gridSpan w:val="12"/>
            <w:vAlign w:val="center"/>
          </w:tcPr>
          <w:p w14:paraId="1DAE13E5" w14:textId="3E37FA9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3A3DF52F" w14:textId="0494330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26" w:type="dxa"/>
            <w:gridSpan w:val="13"/>
            <w:shd w:val="clear" w:color="auto" w:fill="FFFFFF" w:themeFill="background1"/>
            <w:vAlign w:val="center"/>
          </w:tcPr>
          <w:p w14:paraId="75F3E05E" w14:textId="4476E079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847" w:type="dxa"/>
            <w:gridSpan w:val="9"/>
            <w:vAlign w:val="center"/>
          </w:tcPr>
          <w:p w14:paraId="27F35D40" w14:textId="1F8E53A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3E4D37B1" w14:textId="322B20E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335E5A2B" w14:textId="3B9925F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45B5E76E" w14:textId="7D52407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66B4D9ED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320510AB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075D435F" w14:textId="5780A106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Электроэнергетика</w:t>
            </w:r>
          </w:p>
        </w:tc>
        <w:tc>
          <w:tcPr>
            <w:tcW w:w="769" w:type="dxa"/>
            <w:gridSpan w:val="12"/>
            <w:vAlign w:val="center"/>
          </w:tcPr>
          <w:p w14:paraId="1FEE3F6C" w14:textId="7CAE440F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1203D6A6" w14:textId="4475EE55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shd w:val="clear" w:color="auto" w:fill="FFFFFF" w:themeFill="background1"/>
            <w:vAlign w:val="center"/>
          </w:tcPr>
          <w:p w14:paraId="384E4B90" w14:textId="7B450885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vAlign w:val="center"/>
          </w:tcPr>
          <w:p w14:paraId="2EB5A210" w14:textId="2264C7C3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091715FC" w14:textId="0F50377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55B313AD" w14:textId="136CAFD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5206B75A" w14:textId="4BA29C4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084FBA3D" w14:textId="77777777" w:rsidTr="00A46AB3">
        <w:trPr>
          <w:jc w:val="center"/>
        </w:trPr>
        <w:tc>
          <w:tcPr>
            <w:tcW w:w="429" w:type="dxa"/>
            <w:gridSpan w:val="2"/>
            <w:vAlign w:val="center"/>
          </w:tcPr>
          <w:p w14:paraId="431937F5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39848A32" w14:textId="38513897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Автомобилестроение</w:t>
            </w:r>
          </w:p>
        </w:tc>
        <w:tc>
          <w:tcPr>
            <w:tcW w:w="769" w:type="dxa"/>
            <w:gridSpan w:val="12"/>
          </w:tcPr>
          <w:p w14:paraId="2CB671FD" w14:textId="1EF4BD9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</w:tcPr>
          <w:p w14:paraId="6E3FB7DF" w14:textId="2E192CCF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26" w:type="dxa"/>
            <w:gridSpan w:val="13"/>
            <w:shd w:val="clear" w:color="auto" w:fill="FFFFFF" w:themeFill="background1"/>
          </w:tcPr>
          <w:p w14:paraId="1D7DD25C" w14:textId="16D8BF7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vAlign w:val="center"/>
          </w:tcPr>
          <w:p w14:paraId="7EFBE012" w14:textId="14360FE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</w:tcPr>
          <w:p w14:paraId="1FD00BC6" w14:textId="790CB1F5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</w:tcPr>
          <w:p w14:paraId="0B6080E0" w14:textId="7714082D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103CD1F7" w14:textId="568A901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10B1980C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75A870E7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5A003757" w14:textId="1CC5E7C5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Прикладное программирование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5557F453" w14:textId="6F59334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2A44E753" w14:textId="4C10116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306B2675" w14:textId="1F78F064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9"/>
            <w:vAlign w:val="center"/>
          </w:tcPr>
          <w:p w14:paraId="19AF1F0A" w14:textId="7DAB00D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6E466F83" w14:textId="244C5A7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1F30ED3A" w14:textId="2037C57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33098EA1" w14:textId="169F93E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1EF0E46F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48D71943" w14:textId="77777777" w:rsidR="003A0F86" w:rsidRPr="00AD32FA" w:rsidRDefault="003A0F86" w:rsidP="00971CA9">
            <w:pPr>
              <w:pStyle w:val="a3"/>
              <w:numPr>
                <w:ilvl w:val="0"/>
                <w:numId w:val="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7EF0FA00" w14:textId="02FA5380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6-05-0714-06 «Оборудование и технологии вакуумной, компрессорной и низкотемпературной техники»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«Вакуумная и компрессорная техника»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7DB3C9F5" w14:textId="7777777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7557B4DC" w14:textId="586200A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40C25BAD" w14:textId="42C01ED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847" w:type="dxa"/>
            <w:gridSpan w:val="9"/>
            <w:vAlign w:val="center"/>
          </w:tcPr>
          <w:p w14:paraId="7B43CA25" w14:textId="5F6C584D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72AEE686" w14:textId="5A846A4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3ACE90E6" w14:textId="24EDD34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2199A8E4" w14:textId="52CF0815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4A5DD605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75C96613" w14:textId="7777777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3A0F86" w:rsidRPr="00AD32FA" w14:paraId="2CF786C0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0CE8660C" w14:textId="77777777" w:rsidR="003A0F86" w:rsidRPr="00AD32FA" w:rsidRDefault="003A0F86" w:rsidP="00971CA9">
            <w:pPr>
              <w:pStyle w:val="a3"/>
              <w:numPr>
                <w:ilvl w:val="0"/>
                <w:numId w:val="1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A9F80DF" w14:textId="414407E2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6-05-0719-01 «Инженерно-педагогическая деятельность»</w:t>
            </w:r>
            <w:r w:rsidRPr="00AD32FA">
              <w:t xml:space="preserve"> 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641FD2C9" w14:textId="69EF4449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33E658D0" w14:textId="1B1BA6E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FBD4B4" w:themeColor="accent6" w:themeTint="66"/>
              </w:rPr>
            </w:pPr>
            <w:r w:rsidRPr="00AD32FA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26E9FDB4" w14:textId="0EDE7B2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1/4</w:t>
            </w:r>
          </w:p>
        </w:tc>
        <w:tc>
          <w:tcPr>
            <w:tcW w:w="847" w:type="dxa"/>
            <w:gridSpan w:val="9"/>
            <w:vAlign w:val="center"/>
          </w:tcPr>
          <w:p w14:paraId="79B6A992" w14:textId="082675F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-/4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6F94354E" w14:textId="4688111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23CDE780" w14:textId="6D049E6E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2D36DE36" w14:textId="653EE48F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2BF85A59" w14:textId="77777777" w:rsidTr="00913007">
        <w:trPr>
          <w:jc w:val="center"/>
        </w:trPr>
        <w:tc>
          <w:tcPr>
            <w:tcW w:w="429" w:type="dxa"/>
            <w:gridSpan w:val="2"/>
            <w:vAlign w:val="center"/>
          </w:tcPr>
          <w:p w14:paraId="2EF93204" w14:textId="77777777" w:rsidR="003A0F86" w:rsidRPr="00AD32FA" w:rsidRDefault="003A0F86" w:rsidP="00971CA9">
            <w:pPr>
              <w:pStyle w:val="a3"/>
              <w:numPr>
                <w:ilvl w:val="0"/>
                <w:numId w:val="1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29009B1F" w14:textId="38D332DE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Машиностроение</w:t>
            </w:r>
          </w:p>
        </w:tc>
        <w:tc>
          <w:tcPr>
            <w:tcW w:w="769" w:type="dxa"/>
            <w:gridSpan w:val="12"/>
            <w:vAlign w:val="center"/>
          </w:tcPr>
          <w:p w14:paraId="174BBBAC" w14:textId="19533E3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4F6B6CEE" w14:textId="2986E6CD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26" w:type="dxa"/>
            <w:gridSpan w:val="13"/>
            <w:shd w:val="clear" w:color="auto" w:fill="FFFFFF" w:themeFill="background1"/>
            <w:vAlign w:val="center"/>
          </w:tcPr>
          <w:p w14:paraId="673ED02F" w14:textId="3751150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847" w:type="dxa"/>
            <w:gridSpan w:val="9"/>
            <w:vAlign w:val="center"/>
          </w:tcPr>
          <w:p w14:paraId="6FC5803A" w14:textId="3C9F6243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-/2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</w:tcPr>
          <w:p w14:paraId="06D51328" w14:textId="4989863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</w:tcPr>
          <w:p w14:paraId="374C902B" w14:textId="3BEE0E8C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0F4382AA" w14:textId="36B0D74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53B37650" w14:textId="77777777" w:rsidTr="00913007">
        <w:trPr>
          <w:jc w:val="center"/>
        </w:trPr>
        <w:tc>
          <w:tcPr>
            <w:tcW w:w="429" w:type="dxa"/>
            <w:gridSpan w:val="2"/>
            <w:vAlign w:val="center"/>
          </w:tcPr>
          <w:p w14:paraId="71AED0B6" w14:textId="77777777" w:rsidR="003A0F86" w:rsidRPr="00AD32FA" w:rsidRDefault="003A0F86" w:rsidP="00971CA9">
            <w:pPr>
              <w:pStyle w:val="a3"/>
              <w:numPr>
                <w:ilvl w:val="0"/>
                <w:numId w:val="1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5A89C1CA" w14:textId="39402832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6-05-0719-01 «Инженерно-педагогическая деятельность»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Строительство</w:t>
            </w:r>
          </w:p>
        </w:tc>
        <w:tc>
          <w:tcPr>
            <w:tcW w:w="769" w:type="dxa"/>
            <w:gridSpan w:val="12"/>
            <w:vAlign w:val="center"/>
          </w:tcPr>
          <w:p w14:paraId="71DC3CF8" w14:textId="6D52D8BC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291BE716" w14:textId="1E518495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726" w:type="dxa"/>
            <w:gridSpan w:val="13"/>
            <w:shd w:val="clear" w:color="auto" w:fill="FFFFFF" w:themeFill="background1"/>
            <w:vAlign w:val="center"/>
          </w:tcPr>
          <w:p w14:paraId="2E7D0D89" w14:textId="38580B5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-/2</w:t>
            </w:r>
          </w:p>
        </w:tc>
        <w:tc>
          <w:tcPr>
            <w:tcW w:w="847" w:type="dxa"/>
            <w:gridSpan w:val="9"/>
            <w:vAlign w:val="center"/>
          </w:tcPr>
          <w:p w14:paraId="0E7D12BF" w14:textId="24B7DFD3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-/2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</w:tcPr>
          <w:p w14:paraId="6F44D1EC" w14:textId="3D12659D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</w:tcPr>
          <w:p w14:paraId="3E362ED7" w14:textId="05D1083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3FAFBB5B" w14:textId="3F34C0B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6E494522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5EA1A691" w14:textId="77777777" w:rsidR="003A0F86" w:rsidRPr="00AD32FA" w:rsidRDefault="003A0F86" w:rsidP="00971CA9">
            <w:pPr>
              <w:pStyle w:val="a3"/>
              <w:numPr>
                <w:ilvl w:val="0"/>
                <w:numId w:val="1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7A7FED00" w14:textId="65D299DA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6-05-0714-06 «Оборудование и технологии вакуумной, компрессорной и низкотемпературной техники»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«Вакуумная и компрессорная техника»</w:t>
            </w:r>
          </w:p>
        </w:tc>
        <w:tc>
          <w:tcPr>
            <w:tcW w:w="769" w:type="dxa"/>
            <w:gridSpan w:val="12"/>
            <w:vAlign w:val="center"/>
          </w:tcPr>
          <w:p w14:paraId="18B42186" w14:textId="5B652AD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vAlign w:val="center"/>
          </w:tcPr>
          <w:p w14:paraId="5176C335" w14:textId="53287FF9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shd w:val="clear" w:color="auto" w:fill="FFFFFF" w:themeFill="background1"/>
            <w:vAlign w:val="center"/>
          </w:tcPr>
          <w:p w14:paraId="542BA491" w14:textId="53C24A73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9"/>
            <w:vAlign w:val="center"/>
          </w:tcPr>
          <w:p w14:paraId="29552020" w14:textId="5FAEF33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41BE301C" w14:textId="55B4A1B3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38487CC3" w14:textId="0DAC3662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4FE70F78" w14:textId="22AF05B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5EEA2A35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3F3E9515" w14:textId="7777777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3A0F86" w:rsidRPr="00AD32FA" w14:paraId="0221C6CD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58621C74" w14:textId="77777777" w:rsidR="003A0F86" w:rsidRPr="00AD32FA" w:rsidRDefault="003A0F86" w:rsidP="00971CA9">
            <w:pPr>
              <w:pStyle w:val="a3"/>
              <w:numPr>
                <w:ilvl w:val="0"/>
                <w:numId w:val="1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6EA68E1" w14:textId="39401844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7-06-0111-01 «Научно-педагогическая деятельность»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«Педагогика профессионального образования»</w:t>
            </w:r>
          </w:p>
        </w:tc>
        <w:tc>
          <w:tcPr>
            <w:tcW w:w="769" w:type="dxa"/>
            <w:gridSpan w:val="12"/>
            <w:vAlign w:val="center"/>
          </w:tcPr>
          <w:p w14:paraId="29C6584E" w14:textId="6AEFCA7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393676A3" w14:textId="0C37D27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79721DEF" w14:textId="5491C36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shd w:val="clear" w:color="auto" w:fill="FDE9D9" w:themeFill="accent6" w:themeFillTint="33"/>
            <w:vAlign w:val="center"/>
          </w:tcPr>
          <w:p w14:paraId="29F3480C" w14:textId="7702D5CE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751FAF53" w14:textId="42D13C4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5B96017B" w14:textId="7002D7D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24C3AF1E" w14:textId="381F681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65002D80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64D46316" w14:textId="77777777" w:rsidR="003A0F86" w:rsidRPr="00AD32FA" w:rsidRDefault="003A0F86" w:rsidP="00971CA9">
            <w:pPr>
              <w:pStyle w:val="a3"/>
              <w:numPr>
                <w:ilvl w:val="0"/>
                <w:numId w:val="1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2EA412D" w14:textId="27E80B8D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7-06-0714-02 «Инновационные технологии в машиностроении»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«Вакуумная и компрессорная техника»</w:t>
            </w:r>
          </w:p>
        </w:tc>
        <w:tc>
          <w:tcPr>
            <w:tcW w:w="769" w:type="dxa"/>
            <w:gridSpan w:val="12"/>
            <w:vAlign w:val="center"/>
          </w:tcPr>
          <w:p w14:paraId="2FD32155" w14:textId="0C0FDC9E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51B28661" w14:textId="578F5C4F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48DA2289" w14:textId="31D5246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shd w:val="clear" w:color="auto" w:fill="FDE9D9" w:themeFill="accent6" w:themeFillTint="33"/>
            <w:vAlign w:val="center"/>
          </w:tcPr>
          <w:p w14:paraId="736BBFCD" w14:textId="58E27E39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07AA1A1B" w14:textId="041145C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23B83063" w14:textId="25AD7F9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6C2510BE" w14:textId="0C04771C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3BA1B1BD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52DE77AB" w14:textId="77777777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3A0F86" w:rsidRPr="00AD32FA" w14:paraId="0933B72C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452C789A" w14:textId="77777777" w:rsidR="003A0F86" w:rsidRPr="00AD32FA" w:rsidRDefault="003A0F86" w:rsidP="00971CA9">
            <w:pPr>
              <w:pStyle w:val="a3"/>
              <w:numPr>
                <w:ilvl w:val="0"/>
                <w:numId w:val="1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17ABD68E" w14:textId="77777777" w:rsidR="003A0F86" w:rsidRPr="00AD32FA" w:rsidRDefault="003A0F86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7-06-0111-01 «Научно-педагогическая деятельность» </w:t>
            </w:r>
          </w:p>
          <w:p w14:paraId="76A67BAF" w14:textId="3652D263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«Педагогика профессионального образования»</w:t>
            </w:r>
          </w:p>
        </w:tc>
        <w:tc>
          <w:tcPr>
            <w:tcW w:w="769" w:type="dxa"/>
            <w:gridSpan w:val="12"/>
            <w:vAlign w:val="center"/>
          </w:tcPr>
          <w:p w14:paraId="6BE3D8AA" w14:textId="225E00C6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1EFBE7C6" w14:textId="0B50797C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26" w:type="dxa"/>
            <w:gridSpan w:val="13"/>
            <w:shd w:val="clear" w:color="auto" w:fill="FDE9D9" w:themeFill="accent6" w:themeFillTint="33"/>
            <w:vAlign w:val="center"/>
          </w:tcPr>
          <w:p w14:paraId="40F74DB4" w14:textId="29513D73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shd w:val="clear" w:color="auto" w:fill="FDE9D9" w:themeFill="accent6" w:themeFillTint="33"/>
            <w:vAlign w:val="center"/>
          </w:tcPr>
          <w:p w14:paraId="6A6CC3C3" w14:textId="2CAF2F7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699EF3B8" w14:textId="57BD5F3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shd w:val="clear" w:color="auto" w:fill="FDE9D9" w:themeFill="accent6" w:themeFillTint="33"/>
            <w:vAlign w:val="center"/>
          </w:tcPr>
          <w:p w14:paraId="11F8B88E" w14:textId="16F9CF04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</w:tcPr>
          <w:p w14:paraId="0DCCE9D8" w14:textId="08879BB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227E456A" w14:textId="77777777" w:rsidTr="00E80478">
        <w:trPr>
          <w:jc w:val="center"/>
        </w:trPr>
        <w:tc>
          <w:tcPr>
            <w:tcW w:w="429" w:type="dxa"/>
            <w:gridSpan w:val="2"/>
            <w:tcBorders>
              <w:bottom w:val="single" w:sz="4" w:space="0" w:color="auto"/>
            </w:tcBorders>
            <w:vAlign w:val="center"/>
          </w:tcPr>
          <w:p w14:paraId="2006D333" w14:textId="77777777" w:rsidR="003A0F86" w:rsidRPr="00AD32FA" w:rsidRDefault="003A0F86" w:rsidP="00971CA9">
            <w:pPr>
              <w:pStyle w:val="a3"/>
              <w:numPr>
                <w:ilvl w:val="0"/>
                <w:numId w:val="1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bottom w:val="single" w:sz="4" w:space="0" w:color="auto"/>
            </w:tcBorders>
          </w:tcPr>
          <w:p w14:paraId="556E0F27" w14:textId="77777777" w:rsidR="003A0F86" w:rsidRPr="00AD32FA" w:rsidRDefault="003A0F86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7-06-0714-02 «Инновационные технологии в машиностроении» </w:t>
            </w:r>
          </w:p>
          <w:p w14:paraId="1677CEF0" w14:textId="7A482A2C" w:rsidR="003A0F86" w:rsidRPr="00AD32FA" w:rsidRDefault="003A0F86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«Вакуумная и компрессорная техника»</w:t>
            </w:r>
          </w:p>
        </w:tc>
        <w:tc>
          <w:tcPr>
            <w:tcW w:w="769" w:type="dxa"/>
            <w:gridSpan w:val="12"/>
            <w:tcBorders>
              <w:bottom w:val="single" w:sz="4" w:space="0" w:color="auto"/>
            </w:tcBorders>
            <w:vAlign w:val="center"/>
          </w:tcPr>
          <w:p w14:paraId="0D4A8E61" w14:textId="3D86E67A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bottom w:val="single" w:sz="4" w:space="0" w:color="auto"/>
            </w:tcBorders>
            <w:vAlign w:val="center"/>
          </w:tcPr>
          <w:p w14:paraId="0044D3C4" w14:textId="7B449FF9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26" w:type="dxa"/>
            <w:gridSpan w:val="13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6B7CC657" w14:textId="12BA0281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2CD1E408" w14:textId="04FEC9B0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B25C27A" w14:textId="3D8C089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42A2854E" w14:textId="4032E778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bottom w:val="single" w:sz="4" w:space="0" w:color="auto"/>
            </w:tcBorders>
          </w:tcPr>
          <w:p w14:paraId="6FE0EA02" w14:textId="7BE6B32B" w:rsidR="003A0F86" w:rsidRPr="00AD32FA" w:rsidRDefault="003A0F86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3A0F86" w:rsidRPr="00AD32FA" w14:paraId="2EFBB28F" w14:textId="77777777" w:rsidTr="003D5C92">
        <w:trPr>
          <w:trHeight w:val="432"/>
          <w:jc w:val="center"/>
        </w:trPr>
        <w:tc>
          <w:tcPr>
            <w:tcW w:w="15410" w:type="dxa"/>
            <w:gridSpan w:val="84"/>
            <w:tcBorders>
              <w:bottom w:val="nil"/>
            </w:tcBorders>
            <w:shd w:val="clear" w:color="auto" w:fill="FBD4B4" w:themeFill="accent6" w:themeFillTint="66"/>
            <w:vAlign w:val="center"/>
          </w:tcPr>
          <w:p w14:paraId="2A854332" w14:textId="77777777" w:rsidR="003D5C92" w:rsidRPr="00AD32FA" w:rsidRDefault="003D5C92" w:rsidP="003D5C92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1DFDA2F" w14:textId="63C227FF" w:rsidR="003D5C92" w:rsidRPr="00AD32FA" w:rsidRDefault="003A0F86" w:rsidP="003D5C92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МАШИНОСТРОИТЕЛЬНЫЙ ФАКУЛЬТЕТ</w:t>
            </w:r>
          </w:p>
          <w:p w14:paraId="36A9E67A" w14:textId="77777777" w:rsidR="003D5C92" w:rsidRPr="00AD32FA" w:rsidRDefault="003D5C92" w:rsidP="00283990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F86" w:rsidRPr="00AD32FA" w14:paraId="0EE45E92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nil"/>
            </w:tcBorders>
            <w:vAlign w:val="center"/>
          </w:tcPr>
          <w:p w14:paraId="08FDE26E" w14:textId="77777777" w:rsidR="003A0F86" w:rsidRPr="00AD32FA" w:rsidRDefault="003A0F86" w:rsidP="00473F48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FC00A0" w:rsidRPr="00AD32FA" w14:paraId="4F47D402" w14:textId="77777777" w:rsidTr="00E80478">
        <w:trPr>
          <w:jc w:val="center"/>
        </w:trPr>
        <w:tc>
          <w:tcPr>
            <w:tcW w:w="429" w:type="dxa"/>
            <w:gridSpan w:val="2"/>
            <w:vMerge w:val="restart"/>
            <w:vAlign w:val="center"/>
          </w:tcPr>
          <w:p w14:paraId="6A0CBAE3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82B1747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636283F7" w14:textId="3828D4BD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:«</w:t>
            </w:r>
            <w:r w:rsidRPr="00AD32FA">
              <w:rPr>
                <w:rFonts w:ascii="Times New Roman" w:hAnsi="Times New Roman" w:cs="Times New Roman"/>
                <w:b/>
              </w:rPr>
              <w:t>Бизнес-процессы промышленных предприятий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556D9131" w14:textId="1176174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6767E54E" w14:textId="7A66BBC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vAlign w:val="center"/>
          </w:tcPr>
          <w:p w14:paraId="17D4DFBE" w14:textId="523DBC38" w:rsidR="00FC00A0" w:rsidRPr="002E77FC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7FC">
              <w:rPr>
                <w:rFonts w:ascii="Times New Roman" w:hAnsi="Times New Roman" w:cs="Times New Roman"/>
                <w:bCs/>
                <w:sz w:val="20"/>
                <w:szCs w:val="20"/>
              </w:rPr>
              <w:t>1+1ц/1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5C983FE8" w14:textId="256A99C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</w:t>
            </w:r>
            <w:r w:rsidRPr="00AD32F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57D896D9" w14:textId="0599E3D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B1FEE6E" w14:textId="7BC6C80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030AC583" w14:textId="13F4D0B2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1342B999" w14:textId="77777777" w:rsidTr="00E80478">
        <w:trPr>
          <w:jc w:val="center"/>
        </w:trPr>
        <w:tc>
          <w:tcPr>
            <w:tcW w:w="429" w:type="dxa"/>
            <w:gridSpan w:val="2"/>
            <w:vMerge/>
            <w:vAlign w:val="center"/>
          </w:tcPr>
          <w:p w14:paraId="119D2B05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31F704D2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62EFF95C" w14:textId="6C80C30E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Цифровое производство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2B3E3615" w14:textId="22C7D6F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0CADA08B" w14:textId="678E845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vAlign w:val="center"/>
          </w:tcPr>
          <w:p w14:paraId="7BF4B0F6" w14:textId="6177E9C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7535BD9B" w14:textId="5051426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29B7E769" w14:textId="586D369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0F35639D" w14:textId="70D4428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0E3B47EB" w14:textId="1A082E2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6D3A0B05" w14:textId="77777777" w:rsidTr="00E80478">
        <w:trPr>
          <w:trHeight w:val="570"/>
          <w:jc w:val="center"/>
        </w:trPr>
        <w:tc>
          <w:tcPr>
            <w:tcW w:w="429" w:type="dxa"/>
            <w:gridSpan w:val="2"/>
            <w:vMerge w:val="restart"/>
            <w:vAlign w:val="center"/>
          </w:tcPr>
          <w:p w14:paraId="01D6D10B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6E0299F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074EFAFC" w14:textId="20A99839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Технологическое обеспечение машиностроительного производства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7BFF3B4F" w14:textId="254185E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gridSpan w:val="10"/>
            <w:vAlign w:val="center"/>
          </w:tcPr>
          <w:p w14:paraId="09933486" w14:textId="5DBB5F96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1/-</w:t>
            </w:r>
          </w:p>
        </w:tc>
        <w:tc>
          <w:tcPr>
            <w:tcW w:w="815" w:type="dxa"/>
            <w:gridSpan w:val="15"/>
            <w:vAlign w:val="center"/>
          </w:tcPr>
          <w:p w14:paraId="6F529EAA" w14:textId="784EE7D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4</w:t>
            </w:r>
            <w:r w:rsidRPr="00AD32FA">
              <w:rPr>
                <w:rFonts w:ascii="Times New Roman" w:hAnsi="Times New Roman" w:cs="Times New Roman"/>
                <w:bCs/>
              </w:rPr>
              <w:t>+</w:t>
            </w:r>
            <w:r w:rsidRPr="00AD32FA">
              <w:rPr>
                <w:rFonts w:ascii="Times New Roman" w:hAnsi="Times New Roman" w:cs="Times New Roman"/>
                <w:b/>
                <w:bCs/>
              </w:rPr>
              <w:t>2</w:t>
            </w:r>
            <w:r w:rsidRPr="00AD32FA">
              <w:rPr>
                <w:rFonts w:ascii="Times New Roman" w:hAnsi="Times New Roman" w:cs="Times New Roman"/>
                <w:bCs/>
              </w:rPr>
              <w:t>ц/</w:t>
            </w:r>
            <w:r w:rsidRPr="00AD32F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4F9DE37B" w14:textId="06200D1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AD32FA">
              <w:rPr>
                <w:rFonts w:ascii="Times New Roman" w:hAnsi="Times New Roman" w:cs="Times New Roman"/>
                <w:bCs/>
              </w:rPr>
              <w:t>8+1ц</w:t>
            </w:r>
            <w:r w:rsidRPr="00AD32FA">
              <w:rPr>
                <w:rFonts w:ascii="Times New Roman" w:hAnsi="Times New Roman" w:cs="Times New Roman"/>
                <w:b/>
                <w:bCs/>
              </w:rPr>
              <w:t>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772CCC1C" w14:textId="16A35F9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0C9F33A1" w14:textId="1495C4D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528C58DD" w14:textId="50AE634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</w:tr>
      <w:tr w:rsidR="00FC00A0" w:rsidRPr="00AD32FA" w14:paraId="79C3FE3B" w14:textId="77777777" w:rsidTr="00E80478">
        <w:trPr>
          <w:jc w:val="center"/>
        </w:trPr>
        <w:tc>
          <w:tcPr>
            <w:tcW w:w="429" w:type="dxa"/>
            <w:gridSpan w:val="2"/>
            <w:vMerge/>
            <w:vAlign w:val="center"/>
          </w:tcPr>
          <w:p w14:paraId="66C5BEDE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D233A1D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464F44E4" w14:textId="5B794187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Высокоэнергетические технологии обработки деталей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6A12A82E" w14:textId="55D3AD76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68CAE63E" w14:textId="34B2646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shd w:val="clear" w:color="auto" w:fill="FDE9D9" w:themeFill="accent6" w:themeFillTint="33"/>
            <w:vAlign w:val="center"/>
          </w:tcPr>
          <w:p w14:paraId="4AEFCA30" w14:textId="3AC2A9C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6C2C8254" w14:textId="58F7C90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</w:rPr>
              <w:t>3/-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0290CA21" w14:textId="34E8D37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07A6FFFA" w14:textId="63042FC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2CB6BED7" w14:textId="32A8BE34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49259D6C" w14:textId="77777777" w:rsidTr="00E80478">
        <w:trPr>
          <w:jc w:val="center"/>
        </w:trPr>
        <w:tc>
          <w:tcPr>
            <w:tcW w:w="429" w:type="dxa"/>
            <w:gridSpan w:val="2"/>
            <w:vMerge/>
            <w:vAlign w:val="center"/>
          </w:tcPr>
          <w:p w14:paraId="6EFD20F8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0E95A87C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504E0100" w14:textId="1E6D5D7D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Лазерные и аддитивные технологии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5B892DB2" w14:textId="64A83FF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38AAF78E" w14:textId="25AB432C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11E7E006" w14:textId="363CB14C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AD32FA">
              <w:rPr>
                <w:rFonts w:ascii="Times New Roman" w:hAnsi="Times New Roman" w:cs="Times New Roman"/>
                <w:bCs/>
              </w:rPr>
              <w:t>-</w:t>
            </w:r>
            <w:r w:rsidRPr="00AD32FA">
              <w:rPr>
                <w:rFonts w:ascii="Times New Roman" w:hAnsi="Times New Roman" w:cs="Times New Roman"/>
                <w:bCs/>
                <w:lang w:val="en-US"/>
              </w:rPr>
              <w:t>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078A0D11" w14:textId="516A80E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AD32FA">
              <w:rPr>
                <w:rFonts w:ascii="Times New Roman" w:hAnsi="Times New Roman" w:cs="Times New Roman"/>
                <w:bCs/>
                <w:lang w:val="en-US"/>
              </w:rPr>
              <w:t>X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5623F235" w14:textId="7DE11FD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3C0FBB76" w14:textId="4090A00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42978066" w14:textId="0758FE1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08DF9D4B" w14:textId="77777777" w:rsidTr="00E80478">
        <w:trPr>
          <w:trHeight w:val="570"/>
          <w:jc w:val="center"/>
        </w:trPr>
        <w:tc>
          <w:tcPr>
            <w:tcW w:w="429" w:type="dxa"/>
            <w:gridSpan w:val="2"/>
            <w:vMerge w:val="restart"/>
            <w:vAlign w:val="center"/>
          </w:tcPr>
          <w:p w14:paraId="4315264E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7C18C3B8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39287346" w14:textId="5D19645A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Инжиниринг технологического оборудования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shd w:val="clear" w:color="auto" w:fill="FFFFFF" w:themeFill="background1"/>
            <w:vAlign w:val="center"/>
          </w:tcPr>
          <w:p w14:paraId="5FDB04B7" w14:textId="322BA9F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7050DAD6" w14:textId="50231C7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2/</w:t>
            </w:r>
            <w:r w:rsidRPr="00AD32F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68E83555" w14:textId="6E08485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2/-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2F52E5CE" w14:textId="4ECB16A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5/-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1A46E734" w14:textId="6030EC9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D2087CA" w14:textId="4FF15A96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54061850" w14:textId="6187CD48" w:rsidR="00FC00A0" w:rsidRPr="00AD32FA" w:rsidRDefault="009D0C5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73422CA6" w14:textId="77777777" w:rsidTr="00E80478">
        <w:trPr>
          <w:jc w:val="center"/>
        </w:trPr>
        <w:tc>
          <w:tcPr>
            <w:tcW w:w="429" w:type="dxa"/>
            <w:gridSpan w:val="2"/>
            <w:vMerge/>
            <w:vAlign w:val="center"/>
          </w:tcPr>
          <w:p w14:paraId="05A1ECC3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E280A42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3FD0A50B" w14:textId="711E6E33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Компьютерное проектирование инструментальных систем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42587123" w14:textId="37768DC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55F912E5" w14:textId="5A297FF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4F56CA76" w14:textId="051F899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1/-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4FA1E097" w14:textId="25EF262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1031E4E3" w14:textId="6298538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65269EBF" w14:textId="08C95151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15A4EDC4" w14:textId="2E4139C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7CA65B18" w14:textId="77777777" w:rsidTr="00E80478">
        <w:trPr>
          <w:jc w:val="center"/>
        </w:trPr>
        <w:tc>
          <w:tcPr>
            <w:tcW w:w="429" w:type="dxa"/>
            <w:gridSpan w:val="2"/>
            <w:vMerge/>
            <w:vAlign w:val="center"/>
          </w:tcPr>
          <w:p w14:paraId="4CB7E233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1752B80D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1BE4F882" w14:textId="5B6B9101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Инструментальное обеспечение производства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vAlign w:val="center"/>
          </w:tcPr>
          <w:p w14:paraId="3A1E5371" w14:textId="48A6BBB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3873E314" w14:textId="3F7D1C7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shd w:val="clear" w:color="auto" w:fill="FDE9D9" w:themeFill="accent6" w:themeFillTint="33"/>
            <w:vAlign w:val="center"/>
          </w:tcPr>
          <w:p w14:paraId="50DB459D" w14:textId="3DBA2D7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070A7F97" w14:textId="2A7004F4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8/-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38CD7862" w14:textId="267AD7B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3D9007BE" w14:textId="51B331F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5985CA15" w14:textId="6291D04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5A65DE33" w14:textId="77777777" w:rsidTr="00E80478">
        <w:trPr>
          <w:trHeight w:val="570"/>
          <w:jc w:val="center"/>
        </w:trPr>
        <w:tc>
          <w:tcPr>
            <w:tcW w:w="429" w:type="dxa"/>
            <w:gridSpan w:val="2"/>
            <w:vAlign w:val="center"/>
          </w:tcPr>
          <w:p w14:paraId="1501B543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0EF079C2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1F272195" w14:textId="3A7BB6E8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Цифровое машиностроительное производство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shd w:val="clear" w:color="auto" w:fill="FFFFFF" w:themeFill="background1"/>
            <w:vAlign w:val="center"/>
          </w:tcPr>
          <w:p w14:paraId="3B401131" w14:textId="3724BB4C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23E06A41" w14:textId="1732245C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</w:t>
            </w:r>
            <w:r w:rsidRPr="00AD32F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73591734" w14:textId="79A9976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1ц</w:t>
            </w:r>
            <w:r w:rsidRPr="00AD32FA">
              <w:rPr>
                <w:rFonts w:ascii="Times New Roman" w:hAnsi="Times New Roman" w:cs="Times New Roman"/>
                <w:bCs/>
              </w:rPr>
              <w:t>/-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3BDC0CB1" w14:textId="7A22ADF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5/-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03DFC43C" w14:textId="1F791C06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3A77F4C9" w14:textId="0434E1A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26F68555" w14:textId="7BC29F5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1DF161A7" w14:textId="77777777" w:rsidTr="00E80478">
        <w:trPr>
          <w:trHeight w:val="570"/>
          <w:jc w:val="center"/>
        </w:trPr>
        <w:tc>
          <w:tcPr>
            <w:tcW w:w="429" w:type="dxa"/>
            <w:gridSpan w:val="2"/>
            <w:vAlign w:val="center"/>
          </w:tcPr>
          <w:p w14:paraId="110A3FF1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746778E3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30FEB872" w14:textId="409583CB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Интеллектуальные приборы, машины и производства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shd w:val="clear" w:color="auto" w:fill="FFFFFF" w:themeFill="background1"/>
            <w:vAlign w:val="center"/>
          </w:tcPr>
          <w:p w14:paraId="36F6AC0E" w14:textId="42EDC8C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3033693B" w14:textId="373D5A4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3F58D599" w14:textId="47BE4983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4E072E44" w14:textId="6A1704F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0486BED3" w14:textId="1027A5B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40534925" w14:textId="5C0E5492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5629D586" w14:textId="2CCF4A1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39373F5A" w14:textId="77777777" w:rsidTr="00E80478">
        <w:trPr>
          <w:trHeight w:val="570"/>
          <w:jc w:val="center"/>
        </w:trPr>
        <w:tc>
          <w:tcPr>
            <w:tcW w:w="429" w:type="dxa"/>
            <w:gridSpan w:val="2"/>
            <w:vAlign w:val="center"/>
          </w:tcPr>
          <w:p w14:paraId="503C13B1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275B3C03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56C68244" w14:textId="721A1421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>Интегральные сенсорные системы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shd w:val="clear" w:color="auto" w:fill="FFFFFF" w:themeFill="background1"/>
            <w:vAlign w:val="center"/>
          </w:tcPr>
          <w:p w14:paraId="18805494" w14:textId="6D833C6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0E397E7F" w14:textId="5EB15CB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4EB6819D" w14:textId="553F9B5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5/-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4A9735B5" w14:textId="04377343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25F43A25" w14:textId="5E4D813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5676BAB" w14:textId="5E631DC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0B9A4AE1" w14:textId="1B7B473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5EACFDC9" w14:textId="77777777" w:rsidTr="00E80478">
        <w:trPr>
          <w:trHeight w:val="458"/>
          <w:jc w:val="center"/>
        </w:trPr>
        <w:tc>
          <w:tcPr>
            <w:tcW w:w="429" w:type="dxa"/>
            <w:gridSpan w:val="2"/>
            <w:vAlign w:val="center"/>
          </w:tcPr>
          <w:p w14:paraId="17864095" w14:textId="77777777" w:rsidR="00FC00A0" w:rsidRPr="00AD32FA" w:rsidRDefault="00FC00A0" w:rsidP="00C7498E">
            <w:pPr>
              <w:pStyle w:val="a3"/>
              <w:numPr>
                <w:ilvl w:val="0"/>
                <w:numId w:val="1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636811F3" w14:textId="77777777" w:rsidR="00FC00A0" w:rsidRPr="00AD32FA" w:rsidRDefault="00FC00A0" w:rsidP="008E18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7EC3C029" w14:textId="2A85729E" w:rsidR="00FC00A0" w:rsidRPr="00AD32FA" w:rsidRDefault="00FC00A0" w:rsidP="00AE5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</w:t>
            </w:r>
            <w:r w:rsidRPr="00AD32FA">
              <w:rPr>
                <w:rFonts w:ascii="Times New Roman" w:hAnsi="Times New Roman" w:cs="Times New Roman"/>
                <w:b/>
              </w:rPr>
              <w:t xml:space="preserve">Компьютерная </w:t>
            </w:r>
            <w:proofErr w:type="spellStart"/>
            <w:r w:rsidRPr="00AD32FA">
              <w:rPr>
                <w:rFonts w:ascii="Times New Roman" w:hAnsi="Times New Roman" w:cs="Times New Roman"/>
                <w:b/>
              </w:rPr>
              <w:t>мехатроника</w:t>
            </w:r>
            <w:proofErr w:type="spellEnd"/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69" w:type="dxa"/>
            <w:gridSpan w:val="12"/>
            <w:shd w:val="clear" w:color="auto" w:fill="FFFFFF" w:themeFill="background1"/>
            <w:vAlign w:val="center"/>
          </w:tcPr>
          <w:p w14:paraId="36AFD656" w14:textId="5C8ADAFB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12BE7B62" w14:textId="55FFC93E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-/-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309025C9" w14:textId="50D8253E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2+1ц/-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250658ED" w14:textId="0F198D93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</w:rPr>
              <w:t>4/-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7F8E4BD1" w14:textId="6258EFE8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10FF9B52" w14:textId="08F87745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38F65F26" w14:textId="3F043954" w:rsidR="00FC00A0" w:rsidRPr="00AD32FA" w:rsidRDefault="00FC00A0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-/-</w:t>
            </w:r>
          </w:p>
        </w:tc>
      </w:tr>
      <w:tr w:rsidR="00FC00A0" w:rsidRPr="00AD32FA" w14:paraId="4552EC10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06F37818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FC00A0" w:rsidRPr="00AD32FA" w14:paraId="75D6ABD0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1936F642" w14:textId="77777777" w:rsidR="00FC00A0" w:rsidRPr="00AD32FA" w:rsidRDefault="00FC00A0" w:rsidP="00C7498E">
            <w:pPr>
              <w:pStyle w:val="a3"/>
              <w:numPr>
                <w:ilvl w:val="0"/>
                <w:numId w:val="1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43507823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3A95A5DE" w14:textId="011DB37B" w:rsidR="00FC00A0" w:rsidRPr="00AD32FA" w:rsidRDefault="00FC00A0" w:rsidP="00AE55A3">
            <w:pPr>
              <w:tabs>
                <w:tab w:val="center" w:pos="2724"/>
              </w:tabs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«Бизнес-процессы промышленных предприятий»</w:t>
            </w:r>
          </w:p>
        </w:tc>
        <w:tc>
          <w:tcPr>
            <w:tcW w:w="769" w:type="dxa"/>
            <w:gridSpan w:val="12"/>
            <w:vAlign w:val="center"/>
          </w:tcPr>
          <w:p w14:paraId="1A090F57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10"/>
            <w:vAlign w:val="center"/>
          </w:tcPr>
          <w:p w14:paraId="689E4057" w14:textId="6B7B2FA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2/1</w:t>
            </w:r>
          </w:p>
        </w:tc>
        <w:tc>
          <w:tcPr>
            <w:tcW w:w="815" w:type="dxa"/>
            <w:gridSpan w:val="15"/>
            <w:vAlign w:val="center"/>
          </w:tcPr>
          <w:p w14:paraId="1A172B3D" w14:textId="6FE0F05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2/1</w:t>
            </w:r>
          </w:p>
        </w:tc>
        <w:tc>
          <w:tcPr>
            <w:tcW w:w="851" w:type="dxa"/>
            <w:gridSpan w:val="11"/>
            <w:vAlign w:val="center"/>
          </w:tcPr>
          <w:p w14:paraId="05E290A4" w14:textId="23702B0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2/1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5FD39002" w14:textId="212F1F5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524891EA" w14:textId="27D1C26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45129B25" w14:textId="351C41B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</w:tr>
      <w:tr w:rsidR="00FC00A0" w:rsidRPr="00AD32FA" w14:paraId="345A5068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478A2E71" w14:textId="77777777" w:rsidR="00FC00A0" w:rsidRPr="00AD32FA" w:rsidRDefault="00FC00A0" w:rsidP="00C7498E">
            <w:pPr>
              <w:pStyle w:val="a3"/>
              <w:numPr>
                <w:ilvl w:val="0"/>
                <w:numId w:val="1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1812B259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62E279F6" w14:textId="2050CD23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«Технологическое обеспечение машиностроительного производства»</w:t>
            </w:r>
          </w:p>
        </w:tc>
        <w:tc>
          <w:tcPr>
            <w:tcW w:w="769" w:type="dxa"/>
            <w:gridSpan w:val="12"/>
            <w:vAlign w:val="center"/>
          </w:tcPr>
          <w:p w14:paraId="256DCEAD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10"/>
            <w:vAlign w:val="center"/>
          </w:tcPr>
          <w:p w14:paraId="009E8371" w14:textId="56DA722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15" w:type="dxa"/>
            <w:gridSpan w:val="15"/>
            <w:vAlign w:val="center"/>
          </w:tcPr>
          <w:p w14:paraId="5C252931" w14:textId="155A5C73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51" w:type="dxa"/>
            <w:gridSpan w:val="11"/>
            <w:vAlign w:val="center"/>
          </w:tcPr>
          <w:p w14:paraId="18AA1DE9" w14:textId="46995B2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2/4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514A422B" w14:textId="044BBE6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8D95340" w14:textId="68D4C604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345B79BE" w14:textId="45BD7BA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</w:tr>
      <w:tr w:rsidR="00FC00A0" w:rsidRPr="00AD32FA" w14:paraId="7AC8439D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07CB6C38" w14:textId="77777777" w:rsidR="00FC00A0" w:rsidRPr="00AD32FA" w:rsidRDefault="00FC00A0" w:rsidP="00C7498E">
            <w:pPr>
              <w:pStyle w:val="a3"/>
              <w:numPr>
                <w:ilvl w:val="0"/>
                <w:numId w:val="1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113E1E66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6-05-0714-02 «Технология машиностроения, металлорежущие станки и инструменты»</w:t>
            </w:r>
          </w:p>
          <w:p w14:paraId="73380207" w14:textId="1720E947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«Инжиниринг технологического оборудования»</w:t>
            </w:r>
          </w:p>
        </w:tc>
        <w:tc>
          <w:tcPr>
            <w:tcW w:w="769" w:type="dxa"/>
            <w:gridSpan w:val="12"/>
            <w:vAlign w:val="center"/>
          </w:tcPr>
          <w:p w14:paraId="46B2CD30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10"/>
            <w:vAlign w:val="center"/>
          </w:tcPr>
          <w:p w14:paraId="54769403" w14:textId="64A2017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815" w:type="dxa"/>
            <w:gridSpan w:val="15"/>
            <w:vAlign w:val="center"/>
          </w:tcPr>
          <w:p w14:paraId="64190E4E" w14:textId="361E0BD1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4/-</w:t>
            </w:r>
          </w:p>
        </w:tc>
        <w:tc>
          <w:tcPr>
            <w:tcW w:w="851" w:type="dxa"/>
            <w:gridSpan w:val="11"/>
            <w:vAlign w:val="center"/>
          </w:tcPr>
          <w:p w14:paraId="3046B0A9" w14:textId="39B81A82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4/-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22F41392" w14:textId="66DDAEF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089F8928" w14:textId="618D127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6B5D7116" w14:textId="7C0B356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1E163E92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6FD6CA27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FC00A0" w:rsidRPr="00AD32FA" w14:paraId="474A6F65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566B1904" w14:textId="77777777" w:rsidR="00FC00A0" w:rsidRPr="00AD32FA" w:rsidRDefault="00FC00A0" w:rsidP="00C7498E">
            <w:pPr>
              <w:pStyle w:val="a3"/>
              <w:numPr>
                <w:ilvl w:val="0"/>
                <w:numId w:val="1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047429EE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7-06-0713-04 «Автоматизация» </w:t>
            </w:r>
          </w:p>
          <w:p w14:paraId="017B8CB5" w14:textId="777935BF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«Автоматизированные системы и робототехнические комплексы»</w:t>
            </w:r>
          </w:p>
        </w:tc>
        <w:tc>
          <w:tcPr>
            <w:tcW w:w="769" w:type="dxa"/>
            <w:gridSpan w:val="12"/>
            <w:vAlign w:val="center"/>
          </w:tcPr>
          <w:p w14:paraId="7BD19C1F" w14:textId="000FD9A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vAlign w:val="center"/>
          </w:tcPr>
          <w:p w14:paraId="335F3D16" w14:textId="7B1C7E8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15" w:type="dxa"/>
            <w:gridSpan w:val="15"/>
            <w:shd w:val="clear" w:color="auto" w:fill="FDE9D9" w:themeFill="accent6" w:themeFillTint="33"/>
            <w:vAlign w:val="center"/>
          </w:tcPr>
          <w:p w14:paraId="67B742B1" w14:textId="0F2FE69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7C866800" w14:textId="3BAE8154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4B50B0D3" w14:textId="30A4561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719C6CFC" w14:textId="2B88BE9A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190DF3B0" w14:textId="3804DD8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57670335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0DA041F9" w14:textId="77777777" w:rsidR="00FC00A0" w:rsidRPr="00AD32FA" w:rsidRDefault="00FC00A0" w:rsidP="00C7498E">
            <w:pPr>
              <w:pStyle w:val="a3"/>
              <w:numPr>
                <w:ilvl w:val="0"/>
                <w:numId w:val="1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2DB37E1A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7-06-0714-02 «Инновационные технологии в машиностроении» </w:t>
            </w:r>
          </w:p>
          <w:p w14:paraId="6A198871" w14:textId="59F98129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«Аддитивные и субтрактивные технологии»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7094548E" w14:textId="53DCFA4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vAlign w:val="center"/>
          </w:tcPr>
          <w:p w14:paraId="057CAEF2" w14:textId="5F7B5834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15" w:type="dxa"/>
            <w:gridSpan w:val="15"/>
            <w:shd w:val="clear" w:color="auto" w:fill="FDE9D9" w:themeFill="accent6" w:themeFillTint="33"/>
            <w:vAlign w:val="center"/>
          </w:tcPr>
          <w:p w14:paraId="1B5027FF" w14:textId="19F3A2E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6D1B304F" w14:textId="32BC390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47193C43" w14:textId="79E395B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E29B008" w14:textId="2AF413E2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1052E6A5" w14:textId="70AB7C9F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02B873D1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25F2FC18" w14:textId="77777777" w:rsidR="00FC00A0" w:rsidRPr="00AD32FA" w:rsidRDefault="00FC00A0" w:rsidP="00C7498E">
            <w:pPr>
              <w:pStyle w:val="a3"/>
              <w:numPr>
                <w:ilvl w:val="0"/>
                <w:numId w:val="1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7DD8D073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7-06-0718-01 «Инженерный бизнес» </w:t>
            </w:r>
          </w:p>
          <w:p w14:paraId="13CD51C8" w14:textId="01C1D32D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«Инновационное развитие промышленных предприятий»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46C71C6E" w14:textId="03CF2185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shd w:val="clear" w:color="auto" w:fill="FFFFFF" w:themeFill="background1"/>
            <w:vAlign w:val="center"/>
          </w:tcPr>
          <w:p w14:paraId="5F9A7955" w14:textId="3C459953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15" w:type="dxa"/>
            <w:gridSpan w:val="15"/>
            <w:shd w:val="clear" w:color="auto" w:fill="FDE9D9" w:themeFill="accent6" w:themeFillTint="33"/>
            <w:vAlign w:val="center"/>
          </w:tcPr>
          <w:p w14:paraId="442D95C2" w14:textId="5517E3D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23D71230" w14:textId="108D318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0CE185B2" w14:textId="13B21A9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42D2B15D" w14:textId="32B36AE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27EB235D" w14:textId="2817E08E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1DFEEF33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793FC1E9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lastRenderedPageBreak/>
              <w:t>Заочная форма получения образования (магистратура)</w:t>
            </w:r>
          </w:p>
        </w:tc>
      </w:tr>
      <w:tr w:rsidR="00FC00A0" w:rsidRPr="00AD32FA" w14:paraId="56BE1821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582B4321" w14:textId="77777777" w:rsidR="00FC00A0" w:rsidRPr="00AD32FA" w:rsidRDefault="00FC00A0" w:rsidP="00C7498E">
            <w:pPr>
              <w:pStyle w:val="a3"/>
              <w:numPr>
                <w:ilvl w:val="0"/>
                <w:numId w:val="1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2EF8E16A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7-06-0713-04 «Автоматизация» </w:t>
            </w:r>
          </w:p>
          <w:p w14:paraId="3DC93E74" w14:textId="1CEC5BAD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«Автоматизированные системы и робототехнические комплексы»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6C6DBBE8" w14:textId="3285D03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shd w:val="clear" w:color="auto" w:fill="FDE9D9" w:themeFill="accent6" w:themeFillTint="33"/>
            <w:vAlign w:val="center"/>
          </w:tcPr>
          <w:p w14:paraId="48CEB655" w14:textId="5291BC0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3D35A8E1" w14:textId="3BE8120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4E9C9CF3" w14:textId="5109093C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693DEE9E" w14:textId="62B42972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07F80329" w14:textId="34A6F4C6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509DF49D" w14:textId="04091B2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6C3EB72F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55B095CF" w14:textId="77777777" w:rsidR="00FC00A0" w:rsidRPr="00AD32FA" w:rsidRDefault="00FC00A0" w:rsidP="00C7498E">
            <w:pPr>
              <w:pStyle w:val="a3"/>
              <w:numPr>
                <w:ilvl w:val="0"/>
                <w:numId w:val="1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6C63B574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7-06-0714-02 «Инновационные технологии в машиностроении» </w:t>
            </w:r>
          </w:p>
          <w:p w14:paraId="4FEED816" w14:textId="483520DF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:«Аддитивные и субтрактивные технологии»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18E49F7B" w14:textId="393ADCE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vAlign w:val="center"/>
          </w:tcPr>
          <w:p w14:paraId="15C70335" w14:textId="22399E94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0ED2D3B6" w14:textId="178555A1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49109D39" w14:textId="7132CE5D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1D6C5EB6" w14:textId="4523AD9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617A3F23" w14:textId="04C636D2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29D50572" w14:textId="4331D108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2E363CFD" w14:textId="77777777" w:rsidTr="00E80478">
        <w:trPr>
          <w:jc w:val="center"/>
        </w:trPr>
        <w:tc>
          <w:tcPr>
            <w:tcW w:w="429" w:type="dxa"/>
            <w:gridSpan w:val="2"/>
            <w:vAlign w:val="center"/>
          </w:tcPr>
          <w:p w14:paraId="3D067EEF" w14:textId="77777777" w:rsidR="00FC00A0" w:rsidRPr="00AD32FA" w:rsidRDefault="00FC00A0" w:rsidP="00C7498E">
            <w:pPr>
              <w:pStyle w:val="a3"/>
              <w:numPr>
                <w:ilvl w:val="0"/>
                <w:numId w:val="1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</w:tcPr>
          <w:p w14:paraId="692D0954" w14:textId="77777777" w:rsidR="00FC00A0" w:rsidRPr="00AD32FA" w:rsidRDefault="00FC00A0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7-06-0718-01 «Инженерный бизнес» </w:t>
            </w:r>
          </w:p>
          <w:p w14:paraId="6C1DBC34" w14:textId="7FCBCB28" w:rsidR="00FC00A0" w:rsidRPr="00AD32FA" w:rsidRDefault="00FC00A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«Инновационное развитие промышленных предприятий»</w:t>
            </w:r>
          </w:p>
        </w:tc>
        <w:tc>
          <w:tcPr>
            <w:tcW w:w="769" w:type="dxa"/>
            <w:gridSpan w:val="12"/>
            <w:shd w:val="clear" w:color="auto" w:fill="FDE9D9" w:themeFill="accent6" w:themeFillTint="33"/>
            <w:vAlign w:val="center"/>
          </w:tcPr>
          <w:p w14:paraId="4BCA0902" w14:textId="483DB01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vAlign w:val="center"/>
          </w:tcPr>
          <w:p w14:paraId="20C85DC8" w14:textId="01997E96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15" w:type="dxa"/>
            <w:gridSpan w:val="15"/>
            <w:shd w:val="clear" w:color="auto" w:fill="FFFFFF" w:themeFill="background1"/>
            <w:vAlign w:val="center"/>
          </w:tcPr>
          <w:p w14:paraId="41C28325" w14:textId="7899E94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5E2DF2D7" w14:textId="43963543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23C9F820" w14:textId="748617B0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1640AB2F" w14:textId="5747BEA9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49F3EF75" w14:textId="766A3FAB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FC00A0" w:rsidRPr="00AD32FA" w14:paraId="2805854F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8163BEC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МЕХАНИКО-ТЕХНОЛОГИЧЕСКИЙ ФАКУЛЬТЕТ</w:t>
            </w:r>
          </w:p>
        </w:tc>
      </w:tr>
      <w:tr w:rsidR="00FC00A0" w:rsidRPr="00AD32FA" w14:paraId="52CC35D6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E07E" w14:textId="77777777" w:rsidR="00FC00A0" w:rsidRPr="00AD32FA" w:rsidRDefault="00FC00A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B659DE" w:rsidRPr="00AD32FA" w14:paraId="305324FE" w14:textId="77777777" w:rsidTr="00E80478">
        <w:trPr>
          <w:trHeight w:val="246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3A84" w14:textId="77777777" w:rsidR="00B659DE" w:rsidRPr="00AD32FA" w:rsidRDefault="00B659DE" w:rsidP="00D76524">
            <w:pPr>
              <w:pStyle w:val="a3"/>
              <w:numPr>
                <w:ilvl w:val="0"/>
                <w:numId w:val="1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C9BE" w14:textId="65513673" w:rsidR="00B659DE" w:rsidRPr="00AD32FA" w:rsidRDefault="00B659DE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6-05-0714-01 «Технологии высокотемпературной обработки металлов»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7E86" w14:textId="77A2D0E9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C84C" w14:textId="3C357381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9/-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01ED" w14:textId="699CF540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10/-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8D4F" w14:textId="45798CD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15/-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C9C99F" w14:textId="631CDFDB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489BE5" w14:textId="65C4C6E6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96CE" w14:textId="490F4670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B659DE" w:rsidRPr="00AD32FA" w14:paraId="3973B90D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FB0B" w14:textId="77777777" w:rsidR="00B659DE" w:rsidRPr="00AD32FA" w:rsidRDefault="00B659DE" w:rsidP="00D76524">
            <w:pPr>
              <w:pStyle w:val="a3"/>
              <w:numPr>
                <w:ilvl w:val="0"/>
                <w:numId w:val="1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9583" w14:textId="6A0E0B34" w:rsidR="00B659DE" w:rsidRPr="00AD32FA" w:rsidRDefault="00B659DE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6-05-0714-03 «Инженерно-техническое проектирование и производство материалов и изделий из них»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8520" w14:textId="37D0C5E6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0D51" w14:textId="5F44D3A2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BD76" w14:textId="6E77C7D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13F6" w14:textId="043A62B8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18/-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4B91C4" w14:textId="4EE9D7A1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23FE64" w14:textId="7C020A76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3BA3" w14:textId="75583BF0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B659DE" w:rsidRPr="00AD32FA" w14:paraId="34895F7E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0396" w14:textId="7777777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B659DE" w:rsidRPr="00AD32FA" w14:paraId="689205A7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41FD" w14:textId="77777777" w:rsidR="00B659DE" w:rsidRPr="00AD32FA" w:rsidRDefault="00B659DE" w:rsidP="00D76524">
            <w:pPr>
              <w:pStyle w:val="a3"/>
              <w:numPr>
                <w:ilvl w:val="0"/>
                <w:numId w:val="1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D512" w14:textId="77777777" w:rsidR="00B659DE" w:rsidRPr="00AD32FA" w:rsidRDefault="00B659DE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6-05-0714-03 «Инженерно-техническое проектирование и производство материалов и изделий из них»</w:t>
            </w:r>
          </w:p>
          <w:p w14:paraId="22AC3C3A" w14:textId="6EC9F7F1" w:rsidR="00B659DE" w:rsidRPr="00AD32FA" w:rsidRDefault="00B659DE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: «Оборудование и технология сварочного производства» 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F35CB" w14:textId="5539C1AD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</w:t>
            </w:r>
            <w:r w:rsidRPr="00AD32FA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F737A" w14:textId="23C7DDB2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DFB24" w14:textId="4590B2F5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5287C88" w14:textId="5B2E2ACF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3E28F9" w14:textId="152D1DD2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B6C1CE" w14:textId="7EDDB3DD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E4AA" w14:textId="1A4A166E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B659DE" w:rsidRPr="00AD32FA" w14:paraId="7DF768B0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C4D7" w14:textId="77777777" w:rsidR="00B659DE" w:rsidRPr="00AD32FA" w:rsidRDefault="00B659DE" w:rsidP="00D76524">
            <w:pPr>
              <w:pStyle w:val="a3"/>
              <w:numPr>
                <w:ilvl w:val="0"/>
                <w:numId w:val="1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3814" w14:textId="77777777" w:rsidR="00B659DE" w:rsidRPr="00AD32FA" w:rsidRDefault="00B659DE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6-05-0714-03 «Инженерно-техническое проектирование и производство материалов и изделий из них»</w:t>
            </w:r>
          </w:p>
          <w:p w14:paraId="0C7B1609" w14:textId="0BB32100" w:rsidR="00B659DE" w:rsidRPr="00AD32FA" w:rsidRDefault="00B659DE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«Деформационные технологии и оборудование»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913E2" w14:textId="7205A648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CC349" w14:textId="5DC91B94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C7680" w14:textId="0733ED89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8AE211" w14:textId="6E2C626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0F90A6" w14:textId="37C80E1E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2D0E6B" w14:textId="10D262C1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D7BE" w14:textId="72232F05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B659DE" w:rsidRPr="00AD32FA" w14:paraId="791E6E02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31E2" w14:textId="7777777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B659DE" w:rsidRPr="00AD32FA" w14:paraId="257C3374" w14:textId="77777777" w:rsidTr="00E80478">
        <w:trPr>
          <w:trHeight w:val="256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4ACC" w14:textId="77777777" w:rsidR="00B659DE" w:rsidRPr="00AD32FA" w:rsidRDefault="00B659DE" w:rsidP="00D76524">
            <w:pPr>
              <w:pStyle w:val="a3"/>
              <w:numPr>
                <w:ilvl w:val="0"/>
                <w:numId w:val="1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488F" w14:textId="34D038D5" w:rsidR="00B659DE" w:rsidRPr="00AD32FA" w:rsidRDefault="00B659DE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7-06-0714-01 «Инновационные технологии в металлургии»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0D3E42" w14:textId="33212563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5F8B" w14:textId="19A410EC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D00AD2" w14:textId="4629EBED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3C0463" w14:textId="514CB3CB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812B98" w14:textId="069A64A4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725A0F" w14:textId="6C139EA6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C465" w14:textId="47BA338D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B659DE" w:rsidRPr="00AD32FA" w14:paraId="1E5D3165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BE09" w14:textId="7777777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B659DE" w:rsidRPr="00AD32FA" w14:paraId="0B2BE3ED" w14:textId="77777777" w:rsidTr="00E80478">
        <w:trPr>
          <w:trHeight w:val="250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A629" w14:textId="77777777" w:rsidR="00B659DE" w:rsidRPr="00AD32FA" w:rsidRDefault="00B659DE" w:rsidP="00D76524">
            <w:pPr>
              <w:pStyle w:val="a3"/>
              <w:numPr>
                <w:ilvl w:val="0"/>
                <w:numId w:val="2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751F" w14:textId="1F20392B" w:rsidR="00B659DE" w:rsidRPr="00AD32FA" w:rsidRDefault="00B659DE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7-06-0714-01 «Инновационные технологии в металлургии»</w:t>
            </w:r>
          </w:p>
        </w:tc>
        <w:tc>
          <w:tcPr>
            <w:tcW w:w="7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FCF469" w14:textId="323DF380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4B4C" w14:textId="0DB336EA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4C59" w14:textId="2F4E7870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</w:t>
            </w:r>
            <w:r w:rsidRPr="00AD32FA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1FAC7A" w14:textId="706F3AD3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289C5E" w14:textId="76309E32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1035FAC" w14:textId="4231D36F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12B0" w14:textId="0C891920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B659DE" w:rsidRPr="00AD32FA" w14:paraId="50E4CD0E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3CCAF34E" w14:textId="7777777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ПРИБОРОСТРОИТЕЛЬНЫЙ ФАКУЛЬТЕТ</w:t>
            </w:r>
          </w:p>
        </w:tc>
      </w:tr>
      <w:tr w:rsidR="00B659DE" w:rsidRPr="00AD32FA" w14:paraId="085D4239" w14:textId="77777777" w:rsidTr="00E80478">
        <w:trPr>
          <w:trHeight w:val="283"/>
          <w:jc w:val="center"/>
        </w:trPr>
        <w:tc>
          <w:tcPr>
            <w:tcW w:w="15410" w:type="dxa"/>
            <w:gridSpan w:val="84"/>
          </w:tcPr>
          <w:p w14:paraId="749B6421" w14:textId="77777777" w:rsidR="00B659DE" w:rsidRPr="00AD32FA" w:rsidRDefault="00B659D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9B602F" w:rsidRPr="00AD32FA" w14:paraId="48D31D68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7CC23E79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42E3A9E2" w14:textId="08D7DF91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01 01 «Механические и электромеханические приборы и аппараты»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</w:tcPr>
          <w:p w14:paraId="32F91BBE" w14:textId="5CA8701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9AA1D4B" w14:textId="44E178A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2E3294D9" w14:textId="18DE650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65851110" w14:textId="26D6868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3CEC708C" w14:textId="0EF3996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5A68D9D" w14:textId="324FB16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193A94F" w14:textId="365642E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0F5E78D1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661BF339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265109AF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 измерительные приборы и системы </w:t>
            </w:r>
          </w:p>
          <w:p w14:paraId="3E2B5C96" w14:textId="0DED44C9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«Механические и электромеханические приборы и аппараты»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208BC01C" w14:textId="62748E1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2C55AEF1" w14:textId="2C7ADAC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6E2512F0" w14:textId="0026B08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1F5474A8" w14:textId="674FB88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 4/-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060C0110" w14:textId="78682DA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159186DA" w14:textId="4FAC308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0AEF09FA" w14:textId="1BCE117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1031E4A2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364D97DC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4B81EAEF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 измерительные приборы и системы </w:t>
            </w:r>
          </w:p>
          <w:p w14:paraId="587891D6" w14:textId="521EBCB2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«Инженерия электромеханических приборов и систем»</w:t>
            </w:r>
          </w:p>
        </w:tc>
        <w:tc>
          <w:tcPr>
            <w:tcW w:w="702" w:type="dxa"/>
            <w:gridSpan w:val="9"/>
            <w:vAlign w:val="center"/>
          </w:tcPr>
          <w:p w14:paraId="247F979C" w14:textId="0039EBC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4DE7FF7B" w14:textId="491624F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shd w:val="clear" w:color="auto" w:fill="FFFFFF" w:themeFill="background1"/>
            <w:vAlign w:val="center"/>
          </w:tcPr>
          <w:p w14:paraId="5840FA48" w14:textId="7194765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4FCE8BE0" w14:textId="678BC2D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41D8E38C" w14:textId="77BE7B9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89E3D2A" w14:textId="6198F0C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99D3CCA" w14:textId="4359EBB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471975ED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651CC6C2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1C01EB40" w14:textId="6BB4BB1F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01 02 «Оптико-электронные и лазерные приборы и системы»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10AAC9E0" w14:textId="0F7B86D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030F3EC4" w14:textId="10F0428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7AE79501" w14:textId="6C34911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214C4339" w14:textId="37AE7EE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05BBB5DB" w14:textId="3C4797F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0D3C455D" w14:textId="219DF17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5C3DBA1B" w14:textId="4344488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619AF0C8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36CDCFF4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10AF88BA" w14:textId="2DA03485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6-05-0716-04 «Оптико-электронная и лазерная техника»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«Оптические и оптико-электронные приборы и комплексы»</w:t>
            </w:r>
          </w:p>
        </w:tc>
        <w:tc>
          <w:tcPr>
            <w:tcW w:w="702" w:type="dxa"/>
            <w:gridSpan w:val="9"/>
            <w:vAlign w:val="center"/>
          </w:tcPr>
          <w:p w14:paraId="391D0D2E" w14:textId="760BB05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2A8F6DBC" w14:textId="397944F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5B719ED6" w14:textId="7C576A2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30E753E8" w14:textId="409063B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358AAECB" w14:textId="7E4F100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24606E7A" w14:textId="3A2658C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27AF1CC" w14:textId="6C2960C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64B9AFA5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1014020D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6A9F5495" w14:textId="0A737862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1-38 01 04 «Микро- и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наносистемная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техника»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7D7CCA3E" w14:textId="0ADE0E4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37679EDD" w14:textId="03D5DED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1D466552" w14:textId="3ED2579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30A9B6E2" w14:textId="2676F6E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79D9C980" w14:textId="3CEAB47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31425B1" w14:textId="131AFE9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6F6CA40" w14:textId="0DA4F4B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006F9D8D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42944833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4DA29EA6" w14:textId="0C4DDE5D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6-05-0716-08 «Микро- и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наносистемная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техника»</w:t>
            </w:r>
          </w:p>
        </w:tc>
        <w:tc>
          <w:tcPr>
            <w:tcW w:w="702" w:type="dxa"/>
            <w:gridSpan w:val="9"/>
            <w:vAlign w:val="center"/>
          </w:tcPr>
          <w:p w14:paraId="72AD2323" w14:textId="2258584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7729F7F0" w14:textId="323E472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2019A6B4" w14:textId="1A3C439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131D0C41" w14:textId="14FAAA7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5C6BCA51" w14:textId="6F6A553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2E3D61D0" w14:textId="5D53415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03DE40FB" w14:textId="5DFDBEA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5D84D1D9" w14:textId="77777777" w:rsidTr="00E80478">
        <w:trPr>
          <w:gridAfter w:val="2"/>
          <w:wAfter w:w="22" w:type="dxa"/>
          <w:trHeight w:val="239"/>
          <w:jc w:val="center"/>
        </w:trPr>
        <w:tc>
          <w:tcPr>
            <w:tcW w:w="379" w:type="dxa"/>
            <w:vAlign w:val="center"/>
          </w:tcPr>
          <w:p w14:paraId="54FBDED2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5DA00BC2" w14:textId="6A88F585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02 01 «Информационно-измерительная техника»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5FF0053D" w14:textId="233FE72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605E75B" w14:textId="6592A17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7B893AA3" w14:textId="4549798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5A9B8257" w14:textId="2EC8BA7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1AE418A7" w14:textId="65A723F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B92785D" w14:textId="581B199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D205C60" w14:textId="22B26AF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44AFFA13" w14:textId="77777777" w:rsidTr="00E80478">
        <w:trPr>
          <w:gridAfter w:val="2"/>
          <w:wAfter w:w="22" w:type="dxa"/>
          <w:trHeight w:val="512"/>
          <w:jc w:val="center"/>
        </w:trPr>
        <w:tc>
          <w:tcPr>
            <w:tcW w:w="379" w:type="dxa"/>
            <w:vAlign w:val="center"/>
          </w:tcPr>
          <w:p w14:paraId="4B735F27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31BD36EE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«Информационно-измерительные приборы и системы </w:t>
            </w:r>
          </w:p>
          <w:p w14:paraId="03107E7F" w14:textId="42F115B6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«Информационно-измерительная техника и технологии»</w:t>
            </w:r>
          </w:p>
        </w:tc>
        <w:tc>
          <w:tcPr>
            <w:tcW w:w="702" w:type="dxa"/>
            <w:gridSpan w:val="9"/>
            <w:vAlign w:val="center"/>
          </w:tcPr>
          <w:p w14:paraId="2AD18AAE" w14:textId="35DACB5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43C20610" w14:textId="25B8D6B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056F5DEC" w14:textId="3F116D0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1C72CC80" w14:textId="1A90F49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7B1C12F4" w14:textId="46035A0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7F100D47" w14:textId="09A0D7D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5DA59B3" w14:textId="7A8445A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7ED9F074" w14:textId="77777777" w:rsidTr="00E80478">
        <w:trPr>
          <w:gridAfter w:val="2"/>
          <w:wAfter w:w="22" w:type="dxa"/>
          <w:trHeight w:val="236"/>
          <w:jc w:val="center"/>
        </w:trPr>
        <w:tc>
          <w:tcPr>
            <w:tcW w:w="379" w:type="dxa"/>
            <w:vAlign w:val="center"/>
          </w:tcPr>
          <w:p w14:paraId="2E1980C6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236DE58D" w14:textId="3F7080D1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02 02 «Биотехнические и медицинские аппараты и системы»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4A0C1FD9" w14:textId="5A0A9C7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4E2EA890" w14:textId="6421EA4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6F058941" w14:textId="0424BC1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426F86DD" w14:textId="104FCD1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4B9596B0" w14:textId="607AC67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44C2C5F0" w14:textId="611B988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F306685" w14:textId="7AB7EEE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0055FBFC" w14:textId="77777777" w:rsidTr="00E80478">
        <w:trPr>
          <w:gridAfter w:val="2"/>
          <w:wAfter w:w="22" w:type="dxa"/>
          <w:trHeight w:val="452"/>
          <w:jc w:val="center"/>
        </w:trPr>
        <w:tc>
          <w:tcPr>
            <w:tcW w:w="379" w:type="dxa"/>
            <w:vAlign w:val="center"/>
          </w:tcPr>
          <w:p w14:paraId="09EA80F7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7D53F42B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6-05-0716-06 «Биомедицинская инженерия»</w:t>
            </w:r>
          </w:p>
          <w:p w14:paraId="44E75534" w14:textId="18CB0BF0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«Технические средства диагностики и лечения»</w:t>
            </w:r>
          </w:p>
        </w:tc>
        <w:tc>
          <w:tcPr>
            <w:tcW w:w="702" w:type="dxa"/>
            <w:gridSpan w:val="9"/>
            <w:vAlign w:val="center"/>
          </w:tcPr>
          <w:p w14:paraId="79BC922A" w14:textId="4095A27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52405323" w14:textId="4786BCD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08C2458D" w14:textId="17078FD9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-/-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1FF2F1EA" w14:textId="1826487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4637609E" w14:textId="0FB6751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5827998" w14:textId="65B5C85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097FA127" w14:textId="09D4AB0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250A2504" w14:textId="77777777" w:rsidTr="00E80478">
        <w:trPr>
          <w:gridAfter w:val="2"/>
          <w:wAfter w:w="22" w:type="dxa"/>
          <w:trHeight w:val="278"/>
          <w:jc w:val="center"/>
        </w:trPr>
        <w:tc>
          <w:tcPr>
            <w:tcW w:w="379" w:type="dxa"/>
            <w:vAlign w:val="center"/>
          </w:tcPr>
          <w:p w14:paraId="7DB0A977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7D623FE7" w14:textId="3EB1B5BC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02 03 «Техническое обеспечение безопасности»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3D3A6AF1" w14:textId="4295BBB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05257A4B" w14:textId="05506F0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09D14174" w14:textId="79C0DEF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3BC8A714" w14:textId="7736D87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1BBE7CFD" w14:textId="0E1B173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75CDBDC3" w14:textId="40554AB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0F5E975" w14:textId="231FB30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16DE3FDD" w14:textId="77777777" w:rsidTr="00E80478">
        <w:trPr>
          <w:gridAfter w:val="2"/>
          <w:wAfter w:w="22" w:type="dxa"/>
          <w:trHeight w:val="282"/>
          <w:jc w:val="center"/>
        </w:trPr>
        <w:tc>
          <w:tcPr>
            <w:tcW w:w="379" w:type="dxa"/>
            <w:vAlign w:val="center"/>
          </w:tcPr>
          <w:p w14:paraId="113AD981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19B6F58B" w14:textId="12250DDC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6-05-0716-05 «Технические системы обеспечения безопасности»</w:t>
            </w:r>
          </w:p>
        </w:tc>
        <w:tc>
          <w:tcPr>
            <w:tcW w:w="702" w:type="dxa"/>
            <w:gridSpan w:val="9"/>
            <w:vAlign w:val="center"/>
          </w:tcPr>
          <w:p w14:paraId="1AF69A82" w14:textId="3291685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01922BDF" w14:textId="0F5DC7E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5FA9B7CB" w14:textId="1BC99B2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0CFCBFEA" w14:textId="20527C5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2/1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575B38CA" w14:textId="1778E68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619E93D8" w14:textId="1430A97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1B9AA5FB" w14:textId="29E27E6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49FE4404" w14:textId="77777777" w:rsidTr="00E80478">
        <w:trPr>
          <w:gridAfter w:val="2"/>
          <w:wAfter w:w="22" w:type="dxa"/>
          <w:trHeight w:val="272"/>
          <w:jc w:val="center"/>
        </w:trPr>
        <w:tc>
          <w:tcPr>
            <w:tcW w:w="379" w:type="dxa"/>
            <w:vAlign w:val="center"/>
          </w:tcPr>
          <w:p w14:paraId="6744C52B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544CF230" w14:textId="7117B0B2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1-41 01 01 «Технология материалов и компонентов электронной техники»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26F40709" w14:textId="34E28BD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7ABEB7D0" w14:textId="721C3FA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019E94B6" w14:textId="40C3B80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3BBBBE31" w14:textId="2F769DE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2C7C40DC" w14:textId="7494B92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5D0FBCF" w14:textId="0890E2C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D58FD68" w14:textId="395856F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16444F98" w14:textId="77777777" w:rsidTr="00E80478">
        <w:trPr>
          <w:gridAfter w:val="2"/>
          <w:wAfter w:w="22" w:type="dxa"/>
          <w:trHeight w:val="263"/>
          <w:jc w:val="center"/>
        </w:trPr>
        <w:tc>
          <w:tcPr>
            <w:tcW w:w="379" w:type="dxa"/>
            <w:vAlign w:val="center"/>
          </w:tcPr>
          <w:p w14:paraId="3A842100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79F2C4C7" w14:textId="0D0C17F2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6-05-0716-09 «Технологии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микросенсорных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систем»</w:t>
            </w:r>
          </w:p>
        </w:tc>
        <w:tc>
          <w:tcPr>
            <w:tcW w:w="702" w:type="dxa"/>
            <w:gridSpan w:val="9"/>
            <w:vAlign w:val="center"/>
          </w:tcPr>
          <w:p w14:paraId="717406F1" w14:textId="23FF61D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0B3B471C" w14:textId="1758BD5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shd w:val="clear" w:color="auto" w:fill="FFFFFF" w:themeFill="background1"/>
            <w:vAlign w:val="center"/>
          </w:tcPr>
          <w:p w14:paraId="7C23C4E0" w14:textId="426546D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0344BF10" w14:textId="425C815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7F627BAF" w14:textId="71DA1C5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002FF599" w14:textId="577E824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4AED8CED" w14:textId="2B59F3D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61511A85" w14:textId="77777777" w:rsidTr="00E80478">
        <w:trPr>
          <w:gridAfter w:val="2"/>
          <w:wAfter w:w="22" w:type="dxa"/>
          <w:trHeight w:val="252"/>
          <w:jc w:val="center"/>
        </w:trPr>
        <w:tc>
          <w:tcPr>
            <w:tcW w:w="379" w:type="dxa"/>
            <w:vAlign w:val="center"/>
          </w:tcPr>
          <w:p w14:paraId="55AE46DF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19E1ABE3" w14:textId="34EBF1C5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1-52 02 01 «Технология и оборудование ювелирного производства»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018BD2E6" w14:textId="5AA6DFA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6C267434" w14:textId="4EDF797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1A44E701" w14:textId="6E42A11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605ED6F8" w14:textId="0D2BD72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3169DE7B" w14:textId="65EA22D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4588EE39" w14:textId="6248C33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3127DCDF" w14:textId="1C75042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1E357118" w14:textId="77777777" w:rsidTr="00E80478">
        <w:trPr>
          <w:gridAfter w:val="2"/>
          <w:wAfter w:w="22" w:type="dxa"/>
          <w:trHeight w:val="317"/>
          <w:jc w:val="center"/>
        </w:trPr>
        <w:tc>
          <w:tcPr>
            <w:tcW w:w="379" w:type="dxa"/>
            <w:vAlign w:val="center"/>
          </w:tcPr>
          <w:p w14:paraId="7F735367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502CD502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«Информационно-измерительные приборы и системы» </w:t>
            </w:r>
          </w:p>
          <w:p w14:paraId="4FC62382" w14:textId="62F49833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«Технология и оборудование ювелирного производства»</w:t>
            </w:r>
          </w:p>
        </w:tc>
        <w:tc>
          <w:tcPr>
            <w:tcW w:w="702" w:type="dxa"/>
            <w:gridSpan w:val="9"/>
            <w:vAlign w:val="center"/>
          </w:tcPr>
          <w:p w14:paraId="7F4D1295" w14:textId="5C7FBAA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4ACECE99" w14:textId="2B27DE7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7AD88FC8" w14:textId="338DB67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6110E171" w14:textId="5E9D16F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5FA59A92" w14:textId="4B87F77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6F27A9CE" w14:textId="3A2DB7B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5FAA2AB6" w14:textId="06ED003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3641BC48" w14:textId="77777777" w:rsidTr="00E80478">
        <w:trPr>
          <w:gridAfter w:val="2"/>
          <w:wAfter w:w="22" w:type="dxa"/>
          <w:trHeight w:val="392"/>
          <w:jc w:val="center"/>
        </w:trPr>
        <w:tc>
          <w:tcPr>
            <w:tcW w:w="379" w:type="dxa"/>
            <w:vAlign w:val="center"/>
          </w:tcPr>
          <w:p w14:paraId="03406B8E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596AE526" w14:textId="4D2EA5BC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1-54 01 01-01 «Метрология, стандартизация и сертификация (машиностроение и приборостроение)»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74E5D658" w14:textId="1198F00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305CE242" w14:textId="333CB7A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7660D437" w14:textId="3B5F22B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7BBA44CD" w14:textId="4BC4A40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33EE725F" w14:textId="51D53B3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DA670C4" w14:textId="7C4DA04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5540E944" w14:textId="490B4BF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2616BD45" w14:textId="77777777" w:rsidTr="00E80478">
        <w:trPr>
          <w:gridAfter w:val="2"/>
          <w:wAfter w:w="22" w:type="dxa"/>
          <w:trHeight w:val="728"/>
          <w:jc w:val="center"/>
        </w:trPr>
        <w:tc>
          <w:tcPr>
            <w:tcW w:w="379" w:type="dxa"/>
            <w:vAlign w:val="center"/>
          </w:tcPr>
          <w:p w14:paraId="12E0E330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516F1495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6-05-0716-01 «Метрология, стандартизация и контроль качества»</w:t>
            </w:r>
          </w:p>
          <w:p w14:paraId="1AD883CA" w14:textId="2D7572A5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«Метрология, стандартизация и контроль качества в машиностроении и приборостроении»</w:t>
            </w:r>
          </w:p>
        </w:tc>
        <w:tc>
          <w:tcPr>
            <w:tcW w:w="702" w:type="dxa"/>
            <w:gridSpan w:val="9"/>
            <w:vAlign w:val="center"/>
          </w:tcPr>
          <w:p w14:paraId="7F4490E7" w14:textId="0DBBE79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0477FACA" w14:textId="7CB0D99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09DCB715" w14:textId="2799074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73684DBC" w14:textId="34B8B49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037B0C7A" w14:textId="2CF3D1A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229A5C72" w14:textId="20BDD4B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16D936C4" w14:textId="2D97734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15EDE3D9" w14:textId="77777777" w:rsidTr="00E80478">
        <w:trPr>
          <w:gridAfter w:val="2"/>
          <w:wAfter w:w="22" w:type="dxa"/>
          <w:trHeight w:val="242"/>
          <w:jc w:val="center"/>
        </w:trPr>
        <w:tc>
          <w:tcPr>
            <w:tcW w:w="379" w:type="dxa"/>
            <w:vAlign w:val="center"/>
          </w:tcPr>
          <w:p w14:paraId="5167BF28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141D3920" w14:textId="262D9CF2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1-54 01 02 «Методы и приборы контроля качества и диагностики состояния объектов»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40254110" w14:textId="3EEAADF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703DE4BE" w14:textId="4C2052C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117D3660" w14:textId="0F13FCF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0B9BC357" w14:textId="0CDCB92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71A19880" w14:textId="0AB78E5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F6453AB" w14:textId="3EDD826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6EAB9FD" w14:textId="52E012C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34D0A795" w14:textId="77777777" w:rsidTr="00E80478">
        <w:trPr>
          <w:gridAfter w:val="2"/>
          <w:wAfter w:w="22" w:type="dxa"/>
          <w:trHeight w:val="728"/>
          <w:jc w:val="center"/>
        </w:trPr>
        <w:tc>
          <w:tcPr>
            <w:tcW w:w="379" w:type="dxa"/>
            <w:vAlign w:val="center"/>
          </w:tcPr>
          <w:p w14:paraId="624AB381" w14:textId="77777777" w:rsidR="009B602F" w:rsidRPr="00AD32FA" w:rsidRDefault="009B602F" w:rsidP="00293341">
            <w:pPr>
              <w:pStyle w:val="a3"/>
              <w:numPr>
                <w:ilvl w:val="0"/>
                <w:numId w:val="2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  <w:vAlign w:val="center"/>
          </w:tcPr>
          <w:p w14:paraId="793DAEC3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«Информационно-измерительные приборы и системы» </w:t>
            </w:r>
          </w:p>
          <w:p w14:paraId="1C3DAEC8" w14:textId="4E6677CF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«Информационные системы и технологии неразрушающего контроля и диагностики»</w:t>
            </w:r>
          </w:p>
        </w:tc>
        <w:tc>
          <w:tcPr>
            <w:tcW w:w="702" w:type="dxa"/>
            <w:gridSpan w:val="9"/>
            <w:vAlign w:val="center"/>
          </w:tcPr>
          <w:p w14:paraId="0566EB80" w14:textId="4C0F1B8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586553DB" w14:textId="7AA040B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424EE7E7" w14:textId="70DFA68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68235F9C" w14:textId="4F04D1E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4/-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3017C395" w14:textId="06F64A3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1AB6F1CA" w14:textId="3188EC2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76690DF" w14:textId="6CD8706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61053070" w14:textId="77777777" w:rsidTr="004F751E">
        <w:trPr>
          <w:trHeight w:val="283"/>
          <w:jc w:val="center"/>
        </w:trPr>
        <w:tc>
          <w:tcPr>
            <w:tcW w:w="15410" w:type="dxa"/>
            <w:gridSpan w:val="84"/>
          </w:tcPr>
          <w:p w14:paraId="4CEAA693" w14:textId="7777777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9B602F" w:rsidRPr="00AD32FA" w14:paraId="67C8FC88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1F202D21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307008CE" w14:textId="007D7DDD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01 01 «Механические и электромеханические приборы и аппараты»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550E9B0E" w14:textId="695243C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2C5F4838" w14:textId="13FE0CF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5E6267E8" w14:textId="1445555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003907C7" w14:textId="42E71DF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FFFFF" w:themeFill="background1"/>
            <w:vAlign w:val="center"/>
          </w:tcPr>
          <w:p w14:paraId="26EBFE43" w14:textId="3774FA7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4686272F" w14:textId="1DB8DB5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239A0BF2" w14:textId="57C2FF4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42EA27D2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248CE166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6EC837DB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 измерительные приборы и системы» </w:t>
            </w:r>
          </w:p>
          <w:p w14:paraId="3075DC2E" w14:textId="1213D06F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«Инженерия электромеханических приборов и систем»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348CAE99" w14:textId="1D30002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412EDEA" w14:textId="55838D9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9" w:type="dxa"/>
            <w:gridSpan w:val="8"/>
            <w:shd w:val="clear" w:color="auto" w:fill="FFFFFF" w:themeFill="background1"/>
            <w:vAlign w:val="center"/>
          </w:tcPr>
          <w:p w14:paraId="353DE4AD" w14:textId="32DCED5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227AA34E" w14:textId="608A27F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55D7B4BC" w14:textId="2F2C87F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4F3D827D" w14:textId="5A683ED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05C3C85C" w14:textId="6C403FA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5B154E7C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2C06782F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0F3D7533" w14:textId="77D60F27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1-38 01 01 «Механические и электромеханические приборы и аппараты» 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43C5DC00" w14:textId="6A103B2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895C7DD" w14:textId="0BBB693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45213749" w14:textId="2FBF64F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2652C8BB" w14:textId="5C90AA8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50EB8646" w14:textId="34EBA8C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768B0B2F" w14:textId="4FB5E38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4F390F85" w14:textId="0FE6B61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1C6564B1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5B70DDD6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20E385F7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 измерительные приборы и системы» </w:t>
            </w:r>
          </w:p>
          <w:p w14:paraId="28AF77B2" w14:textId="53971BC3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«Механические и электромеханические приборы и аппараты» 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6E8FBF8D" w14:textId="6710E92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BB486E6" w14:textId="0ECE14F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77A7F700" w14:textId="1306918F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01BBA5DA" w14:textId="7E0AE84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16D65093" w14:textId="037DB0A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6DDC99C" w14:textId="07EECDD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58C249C" w14:textId="6F5A618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4CFB6BC0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78D4A30E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795D58E1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 измерительные приборы и системы» </w:t>
            </w:r>
          </w:p>
          <w:p w14:paraId="21FA4238" w14:textId="0D2796EB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«Инженерия электромеханических приборов и систем» (сокращенная форма обучения)</w:t>
            </w:r>
          </w:p>
        </w:tc>
        <w:tc>
          <w:tcPr>
            <w:tcW w:w="702" w:type="dxa"/>
            <w:gridSpan w:val="9"/>
            <w:vAlign w:val="center"/>
          </w:tcPr>
          <w:p w14:paraId="18CB31D1" w14:textId="42D56D7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4642DFBD" w14:textId="10D6567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0E8E3413" w14:textId="09C0B97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00706B4A" w14:textId="41983C6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73D093B4" w14:textId="08525FB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23BF4579" w14:textId="5B2F961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BD8F351" w14:textId="4B9E1F0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1EB1A599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6461925E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3F1C9F91" w14:textId="64315145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1-38 01 04 «Микро- и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наносистемная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техника» </w:t>
            </w:r>
            <w:r w:rsidR="00D24421" w:rsidRPr="00D24421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48226214" w14:textId="2AE1E41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6A198263" w14:textId="36F8D53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6FAC0A18" w14:textId="0318B76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360C3DC5" w14:textId="664015F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0EAA7C92" w14:textId="4397D67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D79A3E3" w14:textId="330B580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E9113CD" w14:textId="553C618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6F16786E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202A9774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08773EBC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6-05-0716-08 «Микро- и </w:t>
            </w:r>
            <w:proofErr w:type="spellStart"/>
            <w:r w:rsidRPr="00AD32FA">
              <w:rPr>
                <w:rFonts w:ascii="Times New Roman" w:hAnsi="Times New Roman" w:cs="Times New Roman"/>
              </w:rPr>
              <w:t>наносистемная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техника» </w:t>
            </w:r>
          </w:p>
          <w:p w14:paraId="4D1515C7" w14:textId="61AE63F9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3CF15C7E" w14:textId="7A3E31B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2762884" w14:textId="3F05B5F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vAlign w:val="center"/>
          </w:tcPr>
          <w:p w14:paraId="59FD0227" w14:textId="592263A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5A4886D4" w14:textId="1756BE5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2B696C1A" w14:textId="75D1B97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0664E94E" w14:textId="09C4251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6857103A" w14:textId="44CF41D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072BE73A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4C16FB5D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5E1E8DB4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1-38 02 01 «Информационно-измерительная техника» </w:t>
            </w:r>
          </w:p>
          <w:p w14:paraId="66217A0A" w14:textId="552F2B19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2D53BD4E" w14:textId="0D954FD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009233DA" w14:textId="3424212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03DBF5DC" w14:textId="6918A44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2873AD3A" w14:textId="7163A3E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78C940CC" w14:textId="1693491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BC7D1E6" w14:textId="2B6769A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1BCC497C" w14:textId="394CAF9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9B602F" w:rsidRPr="00AD32FA" w14:paraId="02C3C403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3A5252FE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4DF8123C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6-05-0716-03 «Информационно- измерительные приборы и системы» </w:t>
            </w:r>
          </w:p>
          <w:p w14:paraId="4B4A64C4" w14:textId="40E0695B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«Информационно-измерительная техника и технологии» (сокращенная форма обучения)</w:t>
            </w:r>
          </w:p>
        </w:tc>
        <w:tc>
          <w:tcPr>
            <w:tcW w:w="702" w:type="dxa"/>
            <w:gridSpan w:val="9"/>
            <w:vAlign w:val="center"/>
          </w:tcPr>
          <w:p w14:paraId="000892AB" w14:textId="7C368E9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vAlign w:val="center"/>
          </w:tcPr>
          <w:p w14:paraId="63EF5DF8" w14:textId="5408279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9" w:type="dxa"/>
            <w:gridSpan w:val="8"/>
            <w:vAlign w:val="center"/>
          </w:tcPr>
          <w:p w14:paraId="70F4E79B" w14:textId="57E3C0A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7E661E17" w14:textId="576340C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2E9D5111" w14:textId="15B8F84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643BC4A0" w14:textId="7419511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63F32AF4" w14:textId="0A480FD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18B69F5F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2B4353C0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50F0AA1E" w14:textId="09952931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1- 38 02 03 «Техническое обеспечение безопасности» 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3BBB28AD" w14:textId="3A59EE1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16143E48" w14:textId="2710493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21A603EF" w14:textId="36D5A0C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78F1AF01" w14:textId="3C864F1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6AD3A8A1" w14:textId="0795A3F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4F91EA6" w14:textId="12BFF67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419B160" w14:textId="695E6AB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217ACE0B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310CBDC7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50D952F5" w14:textId="66303575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6-05-0716-05«Технические системы обеспечения безопасности»</w:t>
            </w:r>
          </w:p>
        </w:tc>
        <w:tc>
          <w:tcPr>
            <w:tcW w:w="702" w:type="dxa"/>
            <w:gridSpan w:val="9"/>
            <w:vAlign w:val="center"/>
          </w:tcPr>
          <w:p w14:paraId="3C506EC6" w14:textId="627FC0F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74B67FBD" w14:textId="5A19A58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184F5F63" w14:textId="24F127C8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380B17D5" w14:textId="528FEC6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1C9E0911" w14:textId="766D604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75CE9DF9" w14:textId="5D14098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128F60A1" w14:textId="64BDF8EC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70056E29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7F3F2F65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67036C1E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1-38 02 03 «Техническое обеспечение безопасности» </w:t>
            </w:r>
          </w:p>
          <w:p w14:paraId="3E7DBE10" w14:textId="0957BACE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78F140A1" w14:textId="05A626A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5A495201" w14:textId="5224FEB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49DBD165" w14:textId="704CF24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10FCF226" w14:textId="52F8277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52E26934" w14:textId="150E388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52EAE215" w14:textId="5D9B4D0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17F01294" w14:textId="29E742B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3D8746EC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1B601627" w14:textId="77777777" w:rsidR="009B602F" w:rsidRPr="00AD32FA" w:rsidRDefault="009B602F" w:rsidP="00293341">
            <w:pPr>
              <w:pStyle w:val="a3"/>
              <w:numPr>
                <w:ilvl w:val="0"/>
                <w:numId w:val="2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27F818CA" w14:textId="77777777" w:rsidR="009B602F" w:rsidRPr="00AD32FA" w:rsidRDefault="009B602F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6-05-0716-05 «Технические системы обеспечения безопасности» </w:t>
            </w:r>
          </w:p>
          <w:p w14:paraId="0ECDDB98" w14:textId="73DBC5D6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  <w:vAlign w:val="center"/>
          </w:tcPr>
          <w:p w14:paraId="0A6E079A" w14:textId="5141956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3A2646F5" w14:textId="5C0CA6F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569" w:type="dxa"/>
            <w:gridSpan w:val="8"/>
            <w:vAlign w:val="center"/>
          </w:tcPr>
          <w:p w14:paraId="697CFEB1" w14:textId="6C6F48AB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95" w:type="dxa"/>
            <w:gridSpan w:val="11"/>
            <w:shd w:val="clear" w:color="auto" w:fill="FFFFFF" w:themeFill="background1"/>
            <w:vAlign w:val="center"/>
          </w:tcPr>
          <w:p w14:paraId="7B43B665" w14:textId="0443C5A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6FB948AF" w14:textId="37016E8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226557D" w14:textId="4CFB18D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03AA7641" w14:textId="57F51FD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B602F" w:rsidRPr="00AD32FA" w14:paraId="0BA38ADB" w14:textId="77777777" w:rsidTr="00E80478">
        <w:trPr>
          <w:trHeight w:val="283"/>
          <w:jc w:val="center"/>
        </w:trPr>
        <w:tc>
          <w:tcPr>
            <w:tcW w:w="15410" w:type="dxa"/>
            <w:gridSpan w:val="84"/>
          </w:tcPr>
          <w:p w14:paraId="09B8A521" w14:textId="7777777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9B602F" w:rsidRPr="00AD32FA" w14:paraId="1CB8B31A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1C1298F3" w14:textId="77777777" w:rsidR="009B602F" w:rsidRPr="00AD32FA" w:rsidRDefault="009B602F" w:rsidP="00293341">
            <w:pPr>
              <w:pStyle w:val="a3"/>
              <w:numPr>
                <w:ilvl w:val="0"/>
                <w:numId w:val="2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10826E42" w14:textId="6FD33CC8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7-06-0533-05</w:t>
            </w:r>
            <w:r w:rsidRPr="00AD32FA">
              <w:t xml:space="preserve"> </w:t>
            </w:r>
            <w:r w:rsidRPr="00AD32FA">
              <w:rPr>
                <w:rFonts w:ascii="Times New Roman" w:hAnsi="Times New Roman" w:cs="Times New Roman"/>
              </w:rPr>
              <w:t>«</w:t>
            </w: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Прикладная математика и информатика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</w:tcPr>
          <w:p w14:paraId="76CC947E" w14:textId="15CFAB0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vAlign w:val="center"/>
          </w:tcPr>
          <w:p w14:paraId="2169A0A8" w14:textId="5AE04A3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6C4522AC" w14:textId="698BD55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335011ED" w14:textId="3483DDF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21CC8B3D" w14:textId="41E64C0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3F066A58" w14:textId="3AFE99F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742A7ADF" w14:textId="54650C71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9B602F" w:rsidRPr="00AD32FA" w14:paraId="13B7856A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74BBAA1C" w14:textId="77777777" w:rsidR="009B602F" w:rsidRPr="00AD32FA" w:rsidRDefault="009B602F" w:rsidP="00293341">
            <w:pPr>
              <w:pStyle w:val="a3"/>
              <w:numPr>
                <w:ilvl w:val="0"/>
                <w:numId w:val="2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5E79E0D1" w14:textId="439B2CFB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7-06-0716-03 «</w:t>
            </w: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Приборостроение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</w:tcPr>
          <w:p w14:paraId="04B29A74" w14:textId="3319828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vAlign w:val="center"/>
          </w:tcPr>
          <w:p w14:paraId="52DC1687" w14:textId="74B18414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569" w:type="dxa"/>
            <w:gridSpan w:val="8"/>
            <w:shd w:val="clear" w:color="auto" w:fill="FDE9D9" w:themeFill="accent6" w:themeFillTint="33"/>
            <w:vAlign w:val="center"/>
          </w:tcPr>
          <w:p w14:paraId="60591055" w14:textId="5924E9F3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53D47E2B" w14:textId="783004B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19F92A0A" w14:textId="6530C5F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06CE8320" w14:textId="1B27F33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3B890CA9" w14:textId="66A983C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9B602F" w:rsidRPr="00AD32FA" w14:paraId="68FD808F" w14:textId="77777777" w:rsidTr="00E80478">
        <w:trPr>
          <w:trHeight w:val="283"/>
          <w:jc w:val="center"/>
        </w:trPr>
        <w:tc>
          <w:tcPr>
            <w:tcW w:w="15410" w:type="dxa"/>
            <w:gridSpan w:val="84"/>
          </w:tcPr>
          <w:p w14:paraId="0285FB12" w14:textId="7777777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9B602F" w:rsidRPr="00AD32FA" w14:paraId="1C3529FB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6039CF6E" w14:textId="77777777" w:rsidR="009B602F" w:rsidRPr="00AD32FA" w:rsidRDefault="009B602F" w:rsidP="00293341">
            <w:pPr>
              <w:pStyle w:val="a3"/>
              <w:numPr>
                <w:ilvl w:val="0"/>
                <w:numId w:val="2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24D7ABDE" w14:textId="367BD69A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7-06-0716-01 «</w:t>
            </w: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Обеспечение качества</w:t>
            </w:r>
            <w:r w:rsidRPr="00AD32FA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</w:tcPr>
          <w:p w14:paraId="00E935A0" w14:textId="47E490A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vAlign w:val="center"/>
          </w:tcPr>
          <w:p w14:paraId="0DBAE3AA" w14:textId="268E7E82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55BCAE80" w14:textId="4398164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427F3D41" w14:textId="3C9B352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</w:tcPr>
          <w:p w14:paraId="265DB331" w14:textId="2951E13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 Х 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73B02AB3" w14:textId="4539FDF5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4863154E" w14:textId="5CD066F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9B602F" w:rsidRPr="00AD32FA" w14:paraId="40F02758" w14:textId="77777777" w:rsidTr="00E80478">
        <w:trPr>
          <w:gridAfter w:val="2"/>
          <w:wAfter w:w="22" w:type="dxa"/>
          <w:jc w:val="center"/>
        </w:trPr>
        <w:tc>
          <w:tcPr>
            <w:tcW w:w="379" w:type="dxa"/>
            <w:vAlign w:val="center"/>
          </w:tcPr>
          <w:p w14:paraId="3E983117" w14:textId="77777777" w:rsidR="009B602F" w:rsidRPr="00AD32FA" w:rsidRDefault="009B602F" w:rsidP="00293341">
            <w:pPr>
              <w:pStyle w:val="a3"/>
              <w:numPr>
                <w:ilvl w:val="0"/>
                <w:numId w:val="2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98" w:type="dxa"/>
            <w:gridSpan w:val="8"/>
          </w:tcPr>
          <w:p w14:paraId="6FA00DF4" w14:textId="420AC5BB" w:rsidR="009B602F" w:rsidRPr="00AD32FA" w:rsidRDefault="009B602F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7-06-0716-03 «</w:t>
            </w:r>
            <w:r w:rsidRPr="00AD32FA">
              <w:rPr>
                <w:rFonts w:ascii="Times New Roman" w:eastAsia="Times New Roman" w:hAnsi="Times New Roman" w:cs="Times New Roman"/>
                <w:lang w:eastAsia="ru-RU"/>
              </w:rPr>
              <w:t>Приборостроение</w:t>
            </w:r>
            <w:r w:rsidRPr="00AD32F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2" w:type="dxa"/>
            <w:gridSpan w:val="9"/>
            <w:shd w:val="clear" w:color="auto" w:fill="FDE9D9" w:themeFill="accent6" w:themeFillTint="33"/>
          </w:tcPr>
          <w:p w14:paraId="6A44383C" w14:textId="32507306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vAlign w:val="center"/>
          </w:tcPr>
          <w:p w14:paraId="562E3388" w14:textId="535969B9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569" w:type="dxa"/>
            <w:gridSpan w:val="8"/>
            <w:vAlign w:val="center"/>
          </w:tcPr>
          <w:p w14:paraId="457BCB29" w14:textId="2839AF0E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95" w:type="dxa"/>
            <w:gridSpan w:val="11"/>
            <w:shd w:val="clear" w:color="auto" w:fill="FDE9D9" w:themeFill="accent6" w:themeFillTint="33"/>
            <w:vAlign w:val="center"/>
          </w:tcPr>
          <w:p w14:paraId="392DCD2B" w14:textId="47FD858D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3" w:type="dxa"/>
            <w:gridSpan w:val="11"/>
            <w:shd w:val="clear" w:color="auto" w:fill="FDE9D9" w:themeFill="accent6" w:themeFillTint="33"/>
            <w:vAlign w:val="center"/>
          </w:tcPr>
          <w:p w14:paraId="2D24CC54" w14:textId="63F9476A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7"/>
            <w:shd w:val="clear" w:color="auto" w:fill="FDE9D9" w:themeFill="accent6" w:themeFillTint="33"/>
            <w:vAlign w:val="center"/>
          </w:tcPr>
          <w:p w14:paraId="77BF86F5" w14:textId="6D359B80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 w:themeFill="background1"/>
            <w:vAlign w:val="center"/>
          </w:tcPr>
          <w:p w14:paraId="09A95A0C" w14:textId="3C9B703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9B602F" w:rsidRPr="00AD32FA" w14:paraId="48ACFAF0" w14:textId="77777777" w:rsidTr="009D0C5B">
        <w:trPr>
          <w:trHeight w:val="486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F7AE4EC" w14:textId="31DB240A" w:rsidR="00334950" w:rsidRPr="00AD32FA" w:rsidRDefault="009B602F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ФИЛИАЛ БНТУ, Г. СОЛИГОРСК</w:t>
            </w:r>
          </w:p>
        </w:tc>
      </w:tr>
      <w:tr w:rsidR="009B602F" w:rsidRPr="00AD32FA" w14:paraId="07DB5691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B4C9" w14:textId="77777777" w:rsidR="009B602F" w:rsidRPr="00AD32FA" w:rsidRDefault="009B602F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Заочная форма получения образования</w:t>
            </w:r>
          </w:p>
        </w:tc>
      </w:tr>
      <w:tr w:rsidR="00E46630" w:rsidRPr="00AD32FA" w14:paraId="5BD450C2" w14:textId="77777777" w:rsidTr="00E80478">
        <w:trPr>
          <w:trHeight w:hRule="exact" w:val="376"/>
          <w:jc w:val="center"/>
        </w:trPr>
        <w:tc>
          <w:tcPr>
            <w:tcW w:w="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C076" w14:textId="77777777" w:rsidR="00E46630" w:rsidRPr="00AD32FA" w:rsidRDefault="00E46630" w:rsidP="00735E43">
            <w:pPr>
              <w:pStyle w:val="a3"/>
              <w:numPr>
                <w:ilvl w:val="0"/>
                <w:numId w:val="2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22CB" w14:textId="3A19C37E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1-36 10 01 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«Горные машины по и оборудование (по направлениям)»</w:t>
            </w:r>
          </w:p>
        </w:tc>
        <w:tc>
          <w:tcPr>
            <w:tcW w:w="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4B9ADE" w14:textId="096D93AA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80F750" w14:textId="4BC6A0E5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9C8888" w14:textId="1E175D9D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2ECCC1" w14:textId="016F2382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1F1FD" w14:textId="1FB1F30B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-/0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43A3" w14:textId="08C5A50C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9E0F" w14:textId="2159773E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46630" w:rsidRPr="00AD32FA" w14:paraId="6D8BDB4D" w14:textId="77777777" w:rsidTr="00E80478">
        <w:trPr>
          <w:trHeight w:hRule="exact" w:val="552"/>
          <w:jc w:val="center"/>
        </w:trPr>
        <w:tc>
          <w:tcPr>
            <w:tcW w:w="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FBDD" w14:textId="77777777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585C" w14:textId="77777777" w:rsidR="00E46630" w:rsidRPr="00AD32FA" w:rsidRDefault="00E46630" w:rsidP="008E184B">
            <w:pPr>
              <w:spacing w:after="0" w:line="280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7-07-0714-01 «Машины и оборудование для горнодобывающих производств» </w:t>
            </w:r>
          </w:p>
          <w:p w14:paraId="06A4FA22" w14:textId="3F8A808D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: «Горная электромеханика»</w:t>
            </w:r>
          </w:p>
        </w:tc>
        <w:tc>
          <w:tcPr>
            <w:tcW w:w="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8FF8" w14:textId="3F72691E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</w:t>
            </w:r>
            <w:r w:rsidRPr="00AD32FA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D79D" w14:textId="233783CF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768E" w14:textId="23C862DC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123B" w14:textId="59855069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-/3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E849D0" w14:textId="6A6AB8B7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646503" w14:textId="1B3D25E4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03A0" w14:textId="13E35467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-/</w:t>
            </w:r>
            <w:r w:rsidRPr="00AD32FA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E46630" w:rsidRPr="00AD32FA" w14:paraId="152AD738" w14:textId="77777777" w:rsidTr="00E80478">
        <w:trPr>
          <w:trHeight w:hRule="exact" w:val="574"/>
          <w:jc w:val="center"/>
        </w:trPr>
        <w:tc>
          <w:tcPr>
            <w:tcW w:w="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126F" w14:textId="77777777" w:rsidR="00E46630" w:rsidRPr="00AD32FA" w:rsidRDefault="00E46630" w:rsidP="00735E43">
            <w:pPr>
              <w:pStyle w:val="a3"/>
              <w:numPr>
                <w:ilvl w:val="0"/>
                <w:numId w:val="2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AC37" w14:textId="77777777" w:rsidR="00E46630" w:rsidRPr="00AD32FA" w:rsidRDefault="00E46630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1-51 02 01 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«Разработка месторождений полезных ископаемых (по направлениям)» </w:t>
            </w:r>
          </w:p>
          <w:p w14:paraId="55C42FEA" w14:textId="40C087AE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Направление: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«Подземные горные работы»</w:t>
            </w:r>
          </w:p>
        </w:tc>
        <w:tc>
          <w:tcPr>
            <w:tcW w:w="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6F191E" w14:textId="352205EA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23906E" w14:textId="7549A477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68A173" w14:textId="25376DDB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06C2A6" w14:textId="5A7E315D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6162D" w14:textId="3638AF94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-/0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4D9" w14:textId="37B47EBB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5AA9" w14:textId="226EAE17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46630" w:rsidRPr="00AD32FA" w14:paraId="388F04AE" w14:textId="77777777" w:rsidTr="00E80478">
        <w:trPr>
          <w:trHeight w:hRule="exact" w:val="556"/>
          <w:jc w:val="center"/>
        </w:trPr>
        <w:tc>
          <w:tcPr>
            <w:tcW w:w="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404F" w14:textId="77777777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DCAF" w14:textId="0B198040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7-07-0724-01 «Разработка месторождений полезных ископаемых»</w:t>
            </w: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: «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Подземные горные работы</w:t>
            </w: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»</w:t>
            </w:r>
          </w:p>
        </w:tc>
        <w:tc>
          <w:tcPr>
            <w:tcW w:w="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F214" w14:textId="6C59CD32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-/</w:t>
            </w:r>
            <w:r w:rsidRPr="00AD32FA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AE34" w14:textId="4C21EEF9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890" w14:textId="4CD9B161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4493" w14:textId="5676B7CB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CABA8F" w14:textId="2375D39E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63BCDE" w14:textId="7A442B50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15DF9" w14:textId="243E90E1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46630" w:rsidRPr="00AD32FA" w14:paraId="44138CE0" w14:textId="77777777" w:rsidTr="00E80478">
        <w:trPr>
          <w:trHeight w:hRule="exact" w:val="585"/>
          <w:jc w:val="center"/>
        </w:trPr>
        <w:tc>
          <w:tcPr>
            <w:tcW w:w="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5E47" w14:textId="77777777" w:rsidR="00E46630" w:rsidRPr="00AD32FA" w:rsidRDefault="00E46630" w:rsidP="00735E43">
            <w:pPr>
              <w:pStyle w:val="a3"/>
              <w:numPr>
                <w:ilvl w:val="0"/>
                <w:numId w:val="2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C21C" w14:textId="77777777" w:rsidR="00E46630" w:rsidRPr="00AD32FA" w:rsidRDefault="00E46630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1-51 02 01 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«Разработка месторождений полезных ископаемых (по направлениям)»</w:t>
            </w:r>
          </w:p>
          <w:p w14:paraId="33D80B21" w14:textId="754B72C0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Направление: «Обогащение полезных ископаемых»</w:t>
            </w:r>
          </w:p>
        </w:tc>
        <w:tc>
          <w:tcPr>
            <w:tcW w:w="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2FB15B" w14:textId="6A7E33FF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B3A4A8" w14:textId="069DAE68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C0AE81" w14:textId="6A388D6B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F363CD" w14:textId="16962035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A09C" w14:textId="185E5F08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-/6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468BAA" w14:textId="77707E36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8D081" w14:textId="31A6C252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46630" w:rsidRPr="00AD32FA" w14:paraId="1FE000F4" w14:textId="77777777" w:rsidTr="00E80478">
        <w:trPr>
          <w:trHeight w:hRule="exact" w:val="573"/>
          <w:jc w:val="center"/>
        </w:trPr>
        <w:tc>
          <w:tcPr>
            <w:tcW w:w="4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4711" w14:textId="77777777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9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1AE9" w14:textId="6579A26C" w:rsidR="00E46630" w:rsidRPr="00AD32FA" w:rsidRDefault="00E46630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7-07-0724-01 «Разработка месторождений полезных ископаемых»</w:t>
            </w: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: «Обогащение полезных ископаемых»</w:t>
            </w:r>
          </w:p>
        </w:tc>
        <w:tc>
          <w:tcPr>
            <w:tcW w:w="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AC3E47" w14:textId="0658F2E3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F744" w14:textId="1D6AA64A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-/4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E4DD" w14:textId="1F7A24B9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-/12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C130" w14:textId="2BDF9DC2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-/8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9B30C2E" w14:textId="3CB3D911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E70DF7" w14:textId="5A9B46DA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F7A9F" w14:textId="11FA05B2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46630" w:rsidRPr="00AD32FA" w14:paraId="2D6444FE" w14:textId="77777777" w:rsidTr="009D0C5B">
        <w:trPr>
          <w:trHeight w:val="444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2D3A3732" w14:textId="77777777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СПОРТИВНО-ТЕХНИЧЕСКИЙ ФАКУЛЬТЕТ</w:t>
            </w:r>
          </w:p>
        </w:tc>
      </w:tr>
      <w:tr w:rsidR="00E46630" w:rsidRPr="00AD32FA" w14:paraId="70311C1A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7AB79737" w14:textId="77777777" w:rsidR="00E46630" w:rsidRPr="00AD32FA" w:rsidRDefault="00E46630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</w:t>
            </w:r>
          </w:p>
        </w:tc>
      </w:tr>
      <w:tr w:rsidR="00D0298E" w:rsidRPr="00AD32FA" w14:paraId="26EAB990" w14:textId="77777777" w:rsidTr="00E80478">
        <w:trPr>
          <w:jc w:val="center"/>
        </w:trPr>
        <w:tc>
          <w:tcPr>
            <w:tcW w:w="454" w:type="dxa"/>
            <w:gridSpan w:val="4"/>
            <w:vMerge w:val="restart"/>
            <w:vAlign w:val="center"/>
          </w:tcPr>
          <w:p w14:paraId="27100CDB" w14:textId="77777777" w:rsidR="00D0298E" w:rsidRPr="00AD32FA" w:rsidRDefault="00D0298E" w:rsidP="00A564E1">
            <w:pPr>
              <w:pStyle w:val="a3"/>
              <w:numPr>
                <w:ilvl w:val="0"/>
                <w:numId w:val="2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56" w:type="dxa"/>
            <w:gridSpan w:val="9"/>
          </w:tcPr>
          <w:p w14:paraId="1729BE1B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6-05-0716-02 «Спортивная инженерия» </w:t>
            </w:r>
          </w:p>
          <w:p w14:paraId="164BA0C2" w14:textId="376EE056" w:rsidR="00D0298E" w:rsidRPr="00AD32FA" w:rsidRDefault="00D0298E" w:rsidP="00376658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«Техническое обеспечение эксплуатации спортивных объектов»</w:t>
            </w:r>
          </w:p>
        </w:tc>
        <w:tc>
          <w:tcPr>
            <w:tcW w:w="827" w:type="dxa"/>
            <w:gridSpan w:val="11"/>
            <w:vAlign w:val="center"/>
          </w:tcPr>
          <w:p w14:paraId="1BD47E36" w14:textId="33A10481" w:rsidR="00D0298E" w:rsidRPr="00AD32FA" w:rsidRDefault="00D0298E" w:rsidP="005C248A">
            <w:pPr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2" w:type="dxa"/>
            <w:gridSpan w:val="5"/>
            <w:vAlign w:val="center"/>
          </w:tcPr>
          <w:p w14:paraId="6E62F9CE" w14:textId="4336AAB8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04" w:type="dxa"/>
            <w:gridSpan w:val="12"/>
            <w:vAlign w:val="center"/>
          </w:tcPr>
          <w:p w14:paraId="6616510A" w14:textId="2340373A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_-/-</w:t>
            </w:r>
          </w:p>
        </w:tc>
        <w:tc>
          <w:tcPr>
            <w:tcW w:w="988" w:type="dxa"/>
            <w:gridSpan w:val="15"/>
            <w:shd w:val="clear" w:color="auto" w:fill="FBD4B4" w:themeFill="accent6" w:themeFillTint="66"/>
            <w:vAlign w:val="center"/>
          </w:tcPr>
          <w:p w14:paraId="012FDA8F" w14:textId="71937280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BD4B4" w:themeFill="accent6" w:themeFillTint="66"/>
            <w:vAlign w:val="center"/>
          </w:tcPr>
          <w:p w14:paraId="23E03EF9" w14:textId="409C8ED0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8"/>
            <w:shd w:val="clear" w:color="auto" w:fill="FBD4B4" w:themeFill="accent6" w:themeFillTint="66"/>
            <w:vAlign w:val="center"/>
          </w:tcPr>
          <w:p w14:paraId="6CDC9193" w14:textId="511F9435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64C9A5CE" w14:textId="43859C81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D0298E" w:rsidRPr="00AD32FA" w14:paraId="35C98EFC" w14:textId="77777777" w:rsidTr="00E80478">
        <w:trPr>
          <w:jc w:val="center"/>
        </w:trPr>
        <w:tc>
          <w:tcPr>
            <w:tcW w:w="454" w:type="dxa"/>
            <w:gridSpan w:val="4"/>
            <w:vMerge/>
            <w:vAlign w:val="center"/>
          </w:tcPr>
          <w:p w14:paraId="15DD881B" w14:textId="77777777" w:rsidR="00D0298E" w:rsidRPr="00AD32FA" w:rsidRDefault="00D0298E" w:rsidP="00A564E1">
            <w:pPr>
              <w:pStyle w:val="a3"/>
              <w:numPr>
                <w:ilvl w:val="0"/>
                <w:numId w:val="26"/>
              </w:numPr>
              <w:spacing w:after="0" w:line="280" w:lineRule="exact"/>
              <w:ind w:left="0" w:hanging="308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56" w:type="dxa"/>
            <w:gridSpan w:val="9"/>
          </w:tcPr>
          <w:p w14:paraId="77D1E63D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6-05-0716-02 «Спортивная инженерия» </w:t>
            </w:r>
          </w:p>
          <w:p w14:paraId="117FCA2B" w14:textId="4A7AA925" w:rsidR="00D0298E" w:rsidRPr="00AD32FA" w:rsidRDefault="00D0298E" w:rsidP="00376658">
            <w:pPr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color w:val="000000" w:themeColor="text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color w:val="000000" w:themeColor="text1"/>
              </w:rPr>
              <w:t>: «Проектирование и производство спортивной техники»</w:t>
            </w:r>
          </w:p>
        </w:tc>
        <w:tc>
          <w:tcPr>
            <w:tcW w:w="827" w:type="dxa"/>
            <w:gridSpan w:val="11"/>
            <w:vAlign w:val="center"/>
          </w:tcPr>
          <w:p w14:paraId="54A6E799" w14:textId="5EB7DB5D" w:rsidR="00D0298E" w:rsidRPr="00AD32FA" w:rsidRDefault="00D0298E" w:rsidP="005C248A">
            <w:pPr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2" w:type="dxa"/>
            <w:gridSpan w:val="5"/>
            <w:vAlign w:val="center"/>
          </w:tcPr>
          <w:p w14:paraId="6E7B7E54" w14:textId="4E676057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4" w:type="dxa"/>
            <w:gridSpan w:val="12"/>
            <w:vAlign w:val="center"/>
          </w:tcPr>
          <w:p w14:paraId="12AA4AE3" w14:textId="6EE7D679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88" w:type="dxa"/>
            <w:gridSpan w:val="15"/>
            <w:vAlign w:val="center"/>
          </w:tcPr>
          <w:p w14:paraId="2A07AF5F" w14:textId="4F1BDD3D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3" w:type="dxa"/>
            <w:gridSpan w:val="11"/>
            <w:shd w:val="clear" w:color="auto" w:fill="FBD4B4" w:themeFill="accent6" w:themeFillTint="66"/>
            <w:vAlign w:val="center"/>
          </w:tcPr>
          <w:p w14:paraId="03DF9F3D" w14:textId="7B033B9B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8"/>
            <w:shd w:val="clear" w:color="auto" w:fill="FBD4B4" w:themeFill="accent6" w:themeFillTint="66"/>
            <w:vAlign w:val="center"/>
          </w:tcPr>
          <w:p w14:paraId="34ECA4D4" w14:textId="4612B054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757C1F4C" w14:textId="56036C7E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D0298E" w:rsidRPr="00AD32FA" w14:paraId="7B0B6CD3" w14:textId="47BCA235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2AA7AFBC" w14:textId="3A8150AD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 (магистратура)</w:t>
            </w:r>
          </w:p>
        </w:tc>
      </w:tr>
      <w:tr w:rsidR="00D0298E" w:rsidRPr="00AD32FA" w14:paraId="078CEF10" w14:textId="77777777" w:rsidTr="00E80478">
        <w:trPr>
          <w:jc w:val="center"/>
        </w:trPr>
        <w:tc>
          <w:tcPr>
            <w:tcW w:w="454" w:type="dxa"/>
            <w:gridSpan w:val="4"/>
            <w:vAlign w:val="center"/>
          </w:tcPr>
          <w:p w14:paraId="005AC714" w14:textId="77777777" w:rsidR="00D0298E" w:rsidRPr="00AD32FA" w:rsidRDefault="00D0298E" w:rsidP="00A564E1">
            <w:pPr>
              <w:pStyle w:val="a3"/>
              <w:numPr>
                <w:ilvl w:val="0"/>
                <w:numId w:val="2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56" w:type="dxa"/>
            <w:gridSpan w:val="9"/>
          </w:tcPr>
          <w:p w14:paraId="0888BE90" w14:textId="152175E4" w:rsidR="00D0298E" w:rsidRPr="00AD32FA" w:rsidRDefault="00D0298E" w:rsidP="0095612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7-06-0716-02  «Спортивная инженерия»</w:t>
            </w:r>
          </w:p>
        </w:tc>
        <w:tc>
          <w:tcPr>
            <w:tcW w:w="827" w:type="dxa"/>
            <w:gridSpan w:val="11"/>
            <w:vAlign w:val="center"/>
          </w:tcPr>
          <w:p w14:paraId="3A9C8DBA" w14:textId="3FB469DF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2" w:type="dxa"/>
            <w:gridSpan w:val="5"/>
            <w:vAlign w:val="center"/>
          </w:tcPr>
          <w:p w14:paraId="01035CA1" w14:textId="074E69C8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4" w:type="dxa"/>
            <w:gridSpan w:val="12"/>
            <w:shd w:val="clear" w:color="auto" w:fill="FBD4B4" w:themeFill="accent6" w:themeFillTint="66"/>
            <w:vAlign w:val="center"/>
          </w:tcPr>
          <w:p w14:paraId="79053672" w14:textId="663CC1FF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88" w:type="dxa"/>
            <w:gridSpan w:val="15"/>
            <w:shd w:val="clear" w:color="auto" w:fill="FBD4B4" w:themeFill="accent6" w:themeFillTint="66"/>
            <w:vAlign w:val="center"/>
          </w:tcPr>
          <w:p w14:paraId="5806A8D4" w14:textId="43EB3126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BD4B4" w:themeFill="accent6" w:themeFillTint="66"/>
            <w:vAlign w:val="center"/>
          </w:tcPr>
          <w:p w14:paraId="1287A44F" w14:textId="30C94CA8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8"/>
            <w:shd w:val="clear" w:color="auto" w:fill="FBD4B4" w:themeFill="accent6" w:themeFillTint="66"/>
            <w:vAlign w:val="center"/>
          </w:tcPr>
          <w:p w14:paraId="78B735A0" w14:textId="358E984E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X</w:t>
            </w:r>
          </w:p>
        </w:tc>
        <w:tc>
          <w:tcPr>
            <w:tcW w:w="1304" w:type="dxa"/>
            <w:gridSpan w:val="9"/>
            <w:vAlign w:val="center"/>
          </w:tcPr>
          <w:p w14:paraId="27912D8B" w14:textId="3A75C8EB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D0298E" w:rsidRPr="00AD32FA" w14:paraId="7805C8D2" w14:textId="097ABF08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44FF3BD2" w14:textId="712E57E3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Заочная форма получения образования (магистратура)</w:t>
            </w:r>
          </w:p>
        </w:tc>
      </w:tr>
      <w:tr w:rsidR="00D0298E" w:rsidRPr="00AD32FA" w14:paraId="74996CC7" w14:textId="77777777" w:rsidTr="00E80478">
        <w:trPr>
          <w:jc w:val="center"/>
        </w:trPr>
        <w:tc>
          <w:tcPr>
            <w:tcW w:w="454" w:type="dxa"/>
            <w:gridSpan w:val="4"/>
            <w:vAlign w:val="center"/>
          </w:tcPr>
          <w:p w14:paraId="10F60E96" w14:textId="77777777" w:rsidR="00D0298E" w:rsidRPr="00AD32FA" w:rsidRDefault="00D0298E" w:rsidP="00A564E1">
            <w:pPr>
              <w:pStyle w:val="a3"/>
              <w:numPr>
                <w:ilvl w:val="0"/>
                <w:numId w:val="2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156" w:type="dxa"/>
            <w:gridSpan w:val="9"/>
          </w:tcPr>
          <w:p w14:paraId="1D5639F0" w14:textId="63C67EB2" w:rsidR="00D0298E" w:rsidRPr="00AD32FA" w:rsidRDefault="00D0298E" w:rsidP="0095612A">
            <w:pPr>
              <w:spacing w:after="0" w:line="28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7-06-0716-02  «Спортивная инженерия»</w:t>
            </w:r>
          </w:p>
        </w:tc>
        <w:tc>
          <w:tcPr>
            <w:tcW w:w="827" w:type="dxa"/>
            <w:gridSpan w:val="11"/>
            <w:vAlign w:val="center"/>
          </w:tcPr>
          <w:p w14:paraId="069EF6DD" w14:textId="50F76800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562" w:type="dxa"/>
            <w:gridSpan w:val="5"/>
            <w:vAlign w:val="center"/>
          </w:tcPr>
          <w:p w14:paraId="0FF96D9A" w14:textId="3E5DB313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4" w:type="dxa"/>
            <w:gridSpan w:val="12"/>
            <w:shd w:val="clear" w:color="auto" w:fill="FBD4B4" w:themeFill="accent6" w:themeFillTint="66"/>
            <w:vAlign w:val="center"/>
          </w:tcPr>
          <w:p w14:paraId="6EEE765F" w14:textId="2BABA909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88" w:type="dxa"/>
            <w:gridSpan w:val="15"/>
            <w:shd w:val="clear" w:color="auto" w:fill="FBD4B4" w:themeFill="accent6" w:themeFillTint="66"/>
            <w:vAlign w:val="center"/>
          </w:tcPr>
          <w:p w14:paraId="4D401B03" w14:textId="73807C88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3" w:type="dxa"/>
            <w:gridSpan w:val="11"/>
            <w:shd w:val="clear" w:color="auto" w:fill="FBD4B4" w:themeFill="accent6" w:themeFillTint="66"/>
            <w:vAlign w:val="center"/>
          </w:tcPr>
          <w:p w14:paraId="2F592FB6" w14:textId="23366B70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8"/>
            <w:shd w:val="clear" w:color="auto" w:fill="FBD4B4" w:themeFill="accent6" w:themeFillTint="66"/>
            <w:vAlign w:val="center"/>
          </w:tcPr>
          <w:p w14:paraId="0B8828FF" w14:textId="79C46F17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Align w:val="center"/>
          </w:tcPr>
          <w:p w14:paraId="019963E1" w14:textId="7FE6C987" w:rsidR="00D0298E" w:rsidRPr="00AD32FA" w:rsidRDefault="00D0298E" w:rsidP="005C248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D0298E" w:rsidRPr="00AD32FA" w14:paraId="10D16B4B" w14:textId="77777777" w:rsidTr="009D0C5B">
        <w:trPr>
          <w:trHeight w:val="444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7CFCFF0C" w14:textId="777777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D32FA">
              <w:rPr>
                <w:rFonts w:ascii="Times New Roman" w:hAnsi="Times New Roman"/>
                <w:b/>
                <w:bCs/>
                <w:color w:val="000000"/>
              </w:rPr>
              <w:t>СТРОИТЕЛЬНЫЙ ФАКУЛЬТЕТ</w:t>
            </w:r>
          </w:p>
        </w:tc>
      </w:tr>
      <w:tr w:rsidR="00D0298E" w:rsidRPr="00AD32FA" w14:paraId="286AA0E9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4D0DE081" w14:textId="777777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D32FA">
              <w:rPr>
                <w:rFonts w:ascii="Times New Roman" w:hAnsi="Times New Roman"/>
                <w:b/>
                <w:bCs/>
                <w:color w:val="000000"/>
              </w:rPr>
              <w:t>Дневная форма получения образования</w:t>
            </w:r>
          </w:p>
        </w:tc>
      </w:tr>
      <w:tr w:rsidR="00D0298E" w:rsidRPr="00AD32FA" w14:paraId="0A935366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1DABE1A4" w14:textId="77777777" w:rsidR="00D0298E" w:rsidRPr="00AD32FA" w:rsidRDefault="00D0298E" w:rsidP="00853BE2">
            <w:pPr>
              <w:pStyle w:val="1"/>
              <w:numPr>
                <w:ilvl w:val="0"/>
                <w:numId w:val="29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4E3A57BB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7-07-0732-01 «Строительство зданий и сооружений» </w:t>
            </w:r>
          </w:p>
          <w:p w14:paraId="0F8AC664" w14:textId="2F449214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«Производство строительных изделий и конструкций»</w:t>
            </w:r>
          </w:p>
        </w:tc>
        <w:tc>
          <w:tcPr>
            <w:tcW w:w="708" w:type="dxa"/>
            <w:gridSpan w:val="9"/>
            <w:vAlign w:val="center"/>
          </w:tcPr>
          <w:p w14:paraId="59E9AA51" w14:textId="74A4DE6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vAlign w:val="center"/>
          </w:tcPr>
          <w:p w14:paraId="7437C3E8" w14:textId="73F43CA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1A639D5C" w14:textId="7BC6BD0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7A98927B" w14:textId="124EE64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4/-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4A388480" w14:textId="77E5DE5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753FFA3D" w14:textId="488F2BDC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326FEAE6" w14:textId="37926D9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42315E43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50F31B5D" w14:textId="77777777" w:rsidR="00D0298E" w:rsidRPr="00AD32FA" w:rsidRDefault="00D0298E" w:rsidP="00853BE2">
            <w:pPr>
              <w:pStyle w:val="1"/>
              <w:numPr>
                <w:ilvl w:val="0"/>
                <w:numId w:val="29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196D982D" w14:textId="0783FFF2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6-05-0732-02 «Экспертиза и управление недвижимостью»</w:t>
            </w:r>
          </w:p>
        </w:tc>
        <w:tc>
          <w:tcPr>
            <w:tcW w:w="708" w:type="dxa"/>
            <w:gridSpan w:val="9"/>
            <w:vAlign w:val="center"/>
          </w:tcPr>
          <w:p w14:paraId="1C73C493" w14:textId="6DFEAD9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vAlign w:val="center"/>
          </w:tcPr>
          <w:p w14:paraId="20490728" w14:textId="5E559EE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2CA45583" w14:textId="15BD7D6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-/4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37713D1C" w14:textId="218093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0E422FB2" w14:textId="5CA5F4C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1C2C6EF2" w14:textId="65AD3BA1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6FA904FD" w14:textId="41D5838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07225021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7AFA1005" w14:textId="77777777" w:rsidR="00D0298E" w:rsidRPr="00AD32FA" w:rsidRDefault="00D0298E" w:rsidP="00853BE2">
            <w:pPr>
              <w:pStyle w:val="1"/>
              <w:numPr>
                <w:ilvl w:val="0"/>
                <w:numId w:val="29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37249FED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7-07-0732-01 «Строительство зданий и сооружений» </w:t>
            </w:r>
          </w:p>
          <w:p w14:paraId="1570C477" w14:textId="13180990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«Промышленное и гражданское строительство»</w:t>
            </w:r>
          </w:p>
        </w:tc>
        <w:tc>
          <w:tcPr>
            <w:tcW w:w="708" w:type="dxa"/>
            <w:gridSpan w:val="9"/>
            <w:vAlign w:val="center"/>
          </w:tcPr>
          <w:p w14:paraId="222DCE51" w14:textId="1C33913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vAlign w:val="center"/>
          </w:tcPr>
          <w:p w14:paraId="5250BF09" w14:textId="01568B6E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7EBD8C4A" w14:textId="702FA10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48BBF2C9" w14:textId="6E41478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2/-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6D5DE541" w14:textId="596133D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4630DF75" w14:textId="010EDBC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5BF95442" w14:textId="32125A3A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40D53528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4A68C7E5" w14:textId="77777777" w:rsidR="00D0298E" w:rsidRPr="00AD32FA" w:rsidRDefault="00D0298E" w:rsidP="00853BE2">
            <w:pPr>
              <w:pStyle w:val="1"/>
              <w:numPr>
                <w:ilvl w:val="0"/>
                <w:numId w:val="29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051C435C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6-05-0718-01 «Инженерная экономика» </w:t>
            </w:r>
          </w:p>
          <w:p w14:paraId="3E76A369" w14:textId="2850C8B3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«Архитектура, строительство и экономика недвижимости»</w:t>
            </w:r>
          </w:p>
        </w:tc>
        <w:tc>
          <w:tcPr>
            <w:tcW w:w="708" w:type="dxa"/>
            <w:gridSpan w:val="9"/>
            <w:vAlign w:val="center"/>
          </w:tcPr>
          <w:p w14:paraId="6867D0CE" w14:textId="3E30339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vAlign w:val="center"/>
          </w:tcPr>
          <w:p w14:paraId="71C24A9F" w14:textId="5A36E3CE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45B5A328" w14:textId="06CE38D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  <w:shd w:val="clear" w:color="auto" w:fill="FFFFFF"/>
              </w:rPr>
              <w:t>-/-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644116DC" w14:textId="306681BE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3016F441" w14:textId="678C2B5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7BA51E87" w14:textId="07688AB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089114BC" w14:textId="509E78F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4A2C0293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4E651699" w14:textId="77777777" w:rsidR="00D0298E" w:rsidRPr="00AD32FA" w:rsidRDefault="00D0298E" w:rsidP="00853BE2">
            <w:pPr>
              <w:pStyle w:val="1"/>
              <w:numPr>
                <w:ilvl w:val="0"/>
                <w:numId w:val="29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6A9306C0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6-05-0732-01 «Техническая эксплуатация зданий и сооружений» </w:t>
            </w:r>
          </w:p>
          <w:p w14:paraId="5FA44D82" w14:textId="2576D2FC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«Эксплуатация объектов жилищно-коммунального хозяйства»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3D3E5AF4" w14:textId="5A88E23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1C341D9B" w14:textId="505B3B8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BD4B4" w:themeFill="accent6" w:themeFillTint="66"/>
            <w:vAlign w:val="center"/>
          </w:tcPr>
          <w:p w14:paraId="16608A6B" w14:textId="5708C62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10AAECD0" w14:textId="06A67A8C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1/-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084B950C" w14:textId="3BB7FF1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56A1AAA6" w14:textId="1CC0D71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131C927A" w14:textId="2D09464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5C0CECBF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156B9A58" w14:textId="777777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b/>
                <w:bCs/>
                <w:color w:val="000000"/>
              </w:rPr>
              <w:t>Заочная форма получения образования</w:t>
            </w:r>
          </w:p>
        </w:tc>
      </w:tr>
      <w:tr w:rsidR="00D0298E" w:rsidRPr="00AD32FA" w14:paraId="3CF853B9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76E33FDD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</w:tcPr>
          <w:p w14:paraId="0715F162" w14:textId="773BFF02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6-05-0718-01 «Инженерная экономика»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6FD9E5E2" w14:textId="53B2DBC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15551287" w14:textId="0FA611E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7BB48F98" w14:textId="710A602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58F5B028" w14:textId="361794B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6473C4C6" w14:textId="41B0A3D1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4850BC64" w14:textId="30896E61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5C5827B6" w14:textId="235C56D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65DBF1E1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1DB0BB8C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287BE9D2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7-07-0732-01 «Строительство зданий и сооружений» </w:t>
            </w:r>
          </w:p>
          <w:p w14:paraId="4765C21C" w14:textId="34C5D8DC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«Производство строительных изделий и конструкций»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25D481E4" w14:textId="251D32E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6487D9DF" w14:textId="6C36D6F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4ABE3C3E" w14:textId="0EE1455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D32FA">
              <w:rPr>
                <w:rFonts w:ascii="Times New Roman" w:hAnsi="Times New Roman"/>
                <w:color w:val="000000"/>
              </w:rPr>
              <w:t>-/8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7F19F681" w14:textId="732D769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</w:t>
            </w:r>
            <w:r w:rsidRPr="00AD32FA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2212A6DB" w14:textId="322A645B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4097D9EE" w14:textId="1F58BC1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1C90460C" w14:textId="2A33BD2E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0C3733C9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41DB356E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1DED61DC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7-07-0732-01 «Строительство зданий и сооружений» </w:t>
            </w:r>
          </w:p>
          <w:p w14:paraId="66C2FBBA" w14:textId="36CFE7B9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«Промышленное и гражданское строительство»</w:t>
            </w:r>
          </w:p>
        </w:tc>
        <w:tc>
          <w:tcPr>
            <w:tcW w:w="708" w:type="dxa"/>
            <w:gridSpan w:val="9"/>
            <w:vAlign w:val="center"/>
          </w:tcPr>
          <w:p w14:paraId="61400255" w14:textId="60F983E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vAlign w:val="center"/>
          </w:tcPr>
          <w:p w14:paraId="6FA66911" w14:textId="5F4599F1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5E19AA7C" w14:textId="0C2FA3C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1/2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19AE33E3" w14:textId="1AAA81A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1/5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4B0940F7" w14:textId="1A3CA94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3D0E11BB" w14:textId="2436D8D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5FCB1025" w14:textId="6728A3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247417C6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3CCA5F6A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</w:tcPr>
          <w:p w14:paraId="1D13E865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 xml:space="preserve">7-07-0732-01 «Строительство зданий и сооружений» </w:t>
            </w:r>
          </w:p>
          <w:p w14:paraId="1FC72E34" w14:textId="77777777" w:rsidR="00D0298E" w:rsidRPr="00AD32FA" w:rsidRDefault="00D0298E" w:rsidP="008E184B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proofErr w:type="spellStart"/>
            <w:r w:rsidRPr="00AD32FA">
              <w:rPr>
                <w:rFonts w:ascii="Times New Roman" w:hAnsi="Times New Roman"/>
                <w:color w:val="000000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  <w:color w:val="000000"/>
              </w:rPr>
              <w:t>: «Промышленное и гражданское строительство»</w:t>
            </w:r>
          </w:p>
          <w:p w14:paraId="5845F319" w14:textId="37444D9E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(сокращенная форма обучения)</w:t>
            </w:r>
          </w:p>
        </w:tc>
        <w:tc>
          <w:tcPr>
            <w:tcW w:w="708" w:type="dxa"/>
            <w:gridSpan w:val="9"/>
            <w:vAlign w:val="center"/>
          </w:tcPr>
          <w:p w14:paraId="0E8BEE89" w14:textId="5262803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8" w:type="dxa"/>
            <w:gridSpan w:val="11"/>
            <w:vAlign w:val="center"/>
          </w:tcPr>
          <w:p w14:paraId="294AB930" w14:textId="27DE75D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32AF41DA" w14:textId="1C5B45C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4/2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087E12C1" w14:textId="749064CA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4/3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67A21F52" w14:textId="62778B7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5198893F" w14:textId="1F2F798E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63D60469" w14:textId="7B56FE1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34407033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14C0C26D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41EF8B9E" w14:textId="535DEF4D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6-05-0732-02 «Экспертиза и управление недвижимостью»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1DCBF2D5" w14:textId="55B2331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342FA554" w14:textId="305DE1B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22E65A17" w14:textId="1CA877A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-/2</w:t>
            </w:r>
          </w:p>
        </w:tc>
        <w:tc>
          <w:tcPr>
            <w:tcW w:w="848" w:type="dxa"/>
            <w:gridSpan w:val="11"/>
            <w:shd w:val="clear" w:color="auto" w:fill="FFFFFF"/>
            <w:vAlign w:val="center"/>
          </w:tcPr>
          <w:p w14:paraId="7A1ADE46" w14:textId="0603238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1/3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73CE0CED" w14:textId="4176AE1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42D2D6B6" w14:textId="01006240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2D83CC46" w14:textId="06C5DAD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060855B4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271D150B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</w:tcPr>
          <w:p w14:paraId="21BD0989" w14:textId="6F691650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1-27 01 01-17 «Экономика и организация производства (строительство)»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6C238BA2" w14:textId="2D89E6D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2AB0AEE7" w14:textId="1E69E49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BD4B4" w:themeFill="accent6" w:themeFillTint="66"/>
            <w:vAlign w:val="center"/>
          </w:tcPr>
          <w:p w14:paraId="5732A0DE" w14:textId="5F72E21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48" w:type="dxa"/>
            <w:gridSpan w:val="11"/>
            <w:shd w:val="clear" w:color="auto" w:fill="FBD4B4" w:themeFill="accent6" w:themeFillTint="66"/>
            <w:vAlign w:val="center"/>
          </w:tcPr>
          <w:p w14:paraId="4C525364" w14:textId="5559AFBA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vAlign w:val="center"/>
          </w:tcPr>
          <w:p w14:paraId="0D560F01" w14:textId="6CB7650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398A4D84" w14:textId="52ACDF44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09CC849E" w14:textId="4CFE266B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72D94D98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08CC85A1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292F1D8C" w14:textId="4D14B43B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1-70 01 01 «Производство строительных изделий и конструкций»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0F8D5635" w14:textId="2E5321B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3C30FAA2" w14:textId="46411AA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BD4B4" w:themeFill="accent6" w:themeFillTint="66"/>
            <w:vAlign w:val="center"/>
          </w:tcPr>
          <w:p w14:paraId="3E0BE85A" w14:textId="4AA798A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48" w:type="dxa"/>
            <w:gridSpan w:val="11"/>
            <w:shd w:val="clear" w:color="auto" w:fill="FBD4B4" w:themeFill="accent6" w:themeFillTint="66"/>
            <w:vAlign w:val="center"/>
          </w:tcPr>
          <w:p w14:paraId="69DD93D1" w14:textId="1A9957A1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vAlign w:val="center"/>
          </w:tcPr>
          <w:p w14:paraId="747CB1EF" w14:textId="07C37E1A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0/2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6EC30513" w14:textId="71C9714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4AA68F6E" w14:textId="580B95B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56B19DB0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1582A9DF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</w:tcPr>
          <w:p w14:paraId="50BB87FC" w14:textId="4F7BA775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1-70 02 01 «Промышленное и гражданское строительство»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455C9C53" w14:textId="55D417C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0CE5E476" w14:textId="44A048AA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BD4B4" w:themeFill="accent6" w:themeFillTint="66"/>
            <w:vAlign w:val="center"/>
          </w:tcPr>
          <w:p w14:paraId="6A7A4135" w14:textId="54107DC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48" w:type="dxa"/>
            <w:gridSpan w:val="11"/>
            <w:shd w:val="clear" w:color="auto" w:fill="FBD4B4" w:themeFill="accent6" w:themeFillTint="66"/>
            <w:vAlign w:val="center"/>
          </w:tcPr>
          <w:p w14:paraId="6F246CE3" w14:textId="17B5CA82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vAlign w:val="center"/>
          </w:tcPr>
          <w:p w14:paraId="63722A1D" w14:textId="34268BD5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  <w:lang w:val="en-US"/>
              </w:rPr>
              <w:t>-</w:t>
            </w:r>
            <w:r w:rsidRPr="00AD32FA">
              <w:rPr>
                <w:rFonts w:ascii="Times New Roman" w:hAnsi="Times New Roman"/>
                <w:color w:val="000000"/>
              </w:rPr>
              <w:t>/-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2DC678DF" w14:textId="45CF437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3217D0CA" w14:textId="3B5C2B4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597B25CF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76FB4DA3" w14:textId="77777777" w:rsidR="00D0298E" w:rsidRPr="00AD32FA" w:rsidRDefault="00D0298E" w:rsidP="00853BE2">
            <w:pPr>
              <w:pStyle w:val="1"/>
              <w:numPr>
                <w:ilvl w:val="0"/>
                <w:numId w:val="30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21DE6B37" w14:textId="59F651EF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1-70 02 02 «Экспертиза и управление недвижимостью»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6CC3E057" w14:textId="59B22EAA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31824EC3" w14:textId="23B51EBB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BD4B4" w:themeFill="accent6" w:themeFillTint="66"/>
            <w:vAlign w:val="center"/>
          </w:tcPr>
          <w:p w14:paraId="6F144AB4" w14:textId="76689FC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48" w:type="dxa"/>
            <w:gridSpan w:val="11"/>
            <w:shd w:val="clear" w:color="auto" w:fill="FBD4B4" w:themeFill="accent6" w:themeFillTint="66"/>
            <w:vAlign w:val="center"/>
          </w:tcPr>
          <w:p w14:paraId="7882E09C" w14:textId="26C6B02C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FFFFF"/>
            <w:vAlign w:val="center"/>
          </w:tcPr>
          <w:p w14:paraId="4FEFBF60" w14:textId="2F614CD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3B8DA5B5" w14:textId="42CDD18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441AF6CE" w14:textId="6CEC512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46D9A19F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64666265" w14:textId="777777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D32FA">
              <w:rPr>
                <w:rFonts w:ascii="Times New Roman" w:hAnsi="Times New Roman"/>
                <w:b/>
                <w:bCs/>
                <w:color w:val="000000"/>
              </w:rPr>
              <w:t>Заочная форма получения образования (магистратура)</w:t>
            </w:r>
          </w:p>
        </w:tc>
      </w:tr>
      <w:tr w:rsidR="00D0298E" w:rsidRPr="00AD32FA" w14:paraId="3B80E5CE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261A1DF1" w14:textId="77777777" w:rsidR="00D0298E" w:rsidRPr="00AD32FA" w:rsidRDefault="00D0298E" w:rsidP="00853BE2">
            <w:pPr>
              <w:pStyle w:val="1"/>
              <w:numPr>
                <w:ilvl w:val="0"/>
                <w:numId w:val="31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  <w:vAlign w:val="center"/>
          </w:tcPr>
          <w:p w14:paraId="52FB5D79" w14:textId="5054D221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7-06-0732-01 «Строительство»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103DCA45" w14:textId="610E1DFE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vAlign w:val="center"/>
          </w:tcPr>
          <w:p w14:paraId="2D856E58" w14:textId="75A1899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72E6DF10" w14:textId="51284A6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2/1</w:t>
            </w:r>
          </w:p>
        </w:tc>
        <w:tc>
          <w:tcPr>
            <w:tcW w:w="848" w:type="dxa"/>
            <w:gridSpan w:val="11"/>
            <w:shd w:val="clear" w:color="auto" w:fill="FBD4B4" w:themeFill="accent6" w:themeFillTint="66"/>
            <w:vAlign w:val="center"/>
          </w:tcPr>
          <w:p w14:paraId="1E085264" w14:textId="11BB6ED8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404D7742" w14:textId="5E981FF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76E4E9E7" w14:textId="0D105713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46EE3555" w14:textId="46E93AC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74F93927" w14:textId="77777777" w:rsidTr="00E80478">
        <w:trPr>
          <w:gridAfter w:val="1"/>
          <w:wAfter w:w="10" w:type="dxa"/>
          <w:jc w:val="center"/>
        </w:trPr>
        <w:tc>
          <w:tcPr>
            <w:tcW w:w="379" w:type="dxa"/>
            <w:vAlign w:val="center"/>
          </w:tcPr>
          <w:p w14:paraId="5AFCE733" w14:textId="77777777" w:rsidR="00D0298E" w:rsidRPr="00AD32FA" w:rsidRDefault="00D0298E" w:rsidP="00853BE2">
            <w:pPr>
              <w:pStyle w:val="1"/>
              <w:numPr>
                <w:ilvl w:val="0"/>
                <w:numId w:val="31"/>
              </w:numPr>
              <w:spacing w:after="0" w:line="280" w:lineRule="exact"/>
              <w:ind w:left="0" w:firstLine="0"/>
              <w:jc w:val="center"/>
              <w:rPr>
                <w:color w:val="000000"/>
                <w:sz w:val="22"/>
              </w:rPr>
            </w:pPr>
          </w:p>
        </w:tc>
        <w:tc>
          <w:tcPr>
            <w:tcW w:w="9169" w:type="dxa"/>
            <w:gridSpan w:val="7"/>
          </w:tcPr>
          <w:p w14:paraId="333E87CA" w14:textId="7C810469" w:rsidR="00D0298E" w:rsidRPr="00AD32FA" w:rsidRDefault="00D0298E" w:rsidP="00AE55A3">
            <w:pPr>
              <w:spacing w:after="0" w:line="280" w:lineRule="exact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7-06-0718-01 «Инженерный бизнес»</w:t>
            </w:r>
          </w:p>
        </w:tc>
        <w:tc>
          <w:tcPr>
            <w:tcW w:w="708" w:type="dxa"/>
            <w:gridSpan w:val="9"/>
            <w:shd w:val="clear" w:color="auto" w:fill="FBD4B4" w:themeFill="accent6" w:themeFillTint="66"/>
            <w:vAlign w:val="center"/>
          </w:tcPr>
          <w:p w14:paraId="00EC1851" w14:textId="7C9336B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7C6D9D49" w14:textId="36A6ED03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7" w:type="dxa"/>
            <w:gridSpan w:val="12"/>
            <w:shd w:val="clear" w:color="auto" w:fill="FFFFFF"/>
            <w:vAlign w:val="center"/>
          </w:tcPr>
          <w:p w14:paraId="1437ECC3" w14:textId="3CDF6089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  <w:tc>
          <w:tcPr>
            <w:tcW w:w="848" w:type="dxa"/>
            <w:gridSpan w:val="11"/>
            <w:shd w:val="clear" w:color="auto" w:fill="FBD4B4" w:themeFill="accent6" w:themeFillTint="66"/>
            <w:vAlign w:val="center"/>
          </w:tcPr>
          <w:p w14:paraId="4082C1CB" w14:textId="60873671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708" w:type="dxa"/>
            <w:gridSpan w:val="11"/>
            <w:shd w:val="clear" w:color="auto" w:fill="FBD4B4" w:themeFill="accent6" w:themeFillTint="66"/>
            <w:vAlign w:val="center"/>
          </w:tcPr>
          <w:p w14:paraId="73515120" w14:textId="3E40829D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869" w:type="dxa"/>
            <w:gridSpan w:val="12"/>
            <w:shd w:val="clear" w:color="auto" w:fill="FBD4B4" w:themeFill="accent6" w:themeFillTint="66"/>
            <w:vAlign w:val="center"/>
          </w:tcPr>
          <w:p w14:paraId="11A2244D" w14:textId="4BDF9AA6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1304" w:type="dxa"/>
            <w:gridSpan w:val="9"/>
            <w:shd w:val="clear" w:color="auto" w:fill="FFFFFF"/>
            <w:vAlign w:val="center"/>
          </w:tcPr>
          <w:p w14:paraId="14575233" w14:textId="5C3CB56F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</w:rPr>
            </w:pPr>
            <w:r w:rsidRPr="00AD32FA">
              <w:rPr>
                <w:rFonts w:ascii="Times New Roman" w:hAnsi="Times New Roman"/>
                <w:color w:val="000000"/>
              </w:rPr>
              <w:t>-/-</w:t>
            </w:r>
          </w:p>
        </w:tc>
      </w:tr>
      <w:tr w:rsidR="00D0298E" w:rsidRPr="00AD32FA" w14:paraId="5B0D3C48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66490C" w14:textId="777777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/>
                <w:b/>
                <w:bCs/>
              </w:rPr>
              <w:t>ФАКУЛЬТЕТ ГОРНОГО ДЕЛА И ИНЖЕНЕРНОЙ ЭКОЛОГИИ</w:t>
            </w:r>
          </w:p>
        </w:tc>
      </w:tr>
      <w:tr w:rsidR="00D0298E" w:rsidRPr="00AD32FA" w14:paraId="7CD36DFC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77B7" w14:textId="77777777" w:rsidR="00D0298E" w:rsidRPr="00AD32FA" w:rsidRDefault="00D0298E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/>
                <w:b/>
                <w:bCs/>
              </w:rPr>
              <w:t>Дневная форма получения образования</w:t>
            </w:r>
          </w:p>
        </w:tc>
      </w:tr>
      <w:tr w:rsidR="00E960DB" w:rsidRPr="00AD32FA" w14:paraId="5AB82526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59D3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E876" w14:textId="7722078F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1-36 10 01 «Горные машины и оборудование (по направлениям)»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F03FDE4" w14:textId="6F88F255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72FD397" w14:textId="73C58A9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0D537CD" w14:textId="7C635384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ECA7557" w14:textId="0987EED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3120" w14:textId="3EE323C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3DD3F2D" w14:textId="2AE1139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D796C" w14:textId="17B9507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32F7C9A2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FD3E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1693" w14:textId="3B509915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7-07-0714-01 «Машины и оборудование для горнодобывающих производств»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0A8D" w14:textId="1E0D88C8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9486" w14:textId="0845257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78F3B" w14:textId="5FBA3026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E86E7" w14:textId="04D6025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4A15CE" w14:textId="21238F1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43327B3" w14:textId="6C35C2B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6C9C8" w14:textId="657AEFD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6E24E8CA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2CBB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FCD0" w14:textId="38510352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1-51 02 01 «Разработка месторождений полезных ископаемых (по направлениям)»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E6B392" w14:textId="16F93B4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183B31E" w14:textId="7264E2F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7B5FE2" w14:textId="23652B4D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1A6713" w14:textId="7B3AFA9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150C" w14:textId="20AB8576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AC162B2" w14:textId="6F2BD236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431BC" w14:textId="7F2C535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01E00378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7204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BFEB" w14:textId="77777777" w:rsidR="00E960DB" w:rsidRPr="00AD32FA" w:rsidRDefault="00E960DB" w:rsidP="008E184B">
            <w:pPr>
              <w:spacing w:after="0" w:line="280" w:lineRule="exact"/>
              <w:rPr>
                <w:rFonts w:ascii="Times New Roman" w:hAnsi="Times New Roman"/>
              </w:rPr>
            </w:pPr>
            <w:r w:rsidRPr="00AD32FA">
              <w:rPr>
                <w:rFonts w:ascii="Times New Roman" w:hAnsi="Times New Roman"/>
              </w:rPr>
              <w:t>7-07-0724-01 «Разработка месторождений полезных ископаемых»</w:t>
            </w:r>
          </w:p>
          <w:p w14:paraId="24DB1DC2" w14:textId="667D8FEE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</w:rPr>
              <w:t>: «Подземные горные работы»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4ECE" w14:textId="7A079D6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F893" w14:textId="112FB4D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4DAAB" w14:textId="6E389BC0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5C5F5" w14:textId="0CBC0F30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784129" w14:textId="259F5046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168B728" w14:textId="6BD74AD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75DA3" w14:textId="3D6024C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1AECBD72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D07D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CE91" w14:textId="77777777" w:rsidR="00E960DB" w:rsidRPr="00AD32FA" w:rsidRDefault="00E960DB" w:rsidP="008E184B">
            <w:pPr>
              <w:spacing w:after="0" w:line="280" w:lineRule="exact"/>
              <w:rPr>
                <w:rFonts w:ascii="Times New Roman" w:hAnsi="Times New Roman"/>
              </w:rPr>
            </w:pPr>
            <w:r w:rsidRPr="00AD32FA">
              <w:rPr>
                <w:rFonts w:ascii="Times New Roman" w:hAnsi="Times New Roman"/>
              </w:rPr>
              <w:t>7-07-0724-01 «Разработка месторождений полезных ископаемых»</w:t>
            </w:r>
          </w:p>
          <w:p w14:paraId="258DF0CE" w14:textId="31F74AF9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</w:rPr>
              <w:t>: «Открытые горные работы»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D275" w14:textId="7703F21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BCDD" w14:textId="6D6A7E8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B5116" w14:textId="29858AD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29AED" w14:textId="032B323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AE3915" w14:textId="2B315978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4D0C34E" w14:textId="1F42180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157A8" w14:textId="459FACD0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0F0CF269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8A2C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5F99" w14:textId="19B58839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7-07-0724-01 «Разработка месторождений полезных ископаемых»</w:t>
            </w:r>
            <w:r w:rsidRPr="00AD32FA">
              <w:rPr>
                <w:rFonts w:ascii="Times New Roman" w:hAnsi="Times New Roman"/>
              </w:rPr>
              <w:br/>
            </w:r>
            <w:proofErr w:type="spellStart"/>
            <w:r w:rsidRPr="00AD32FA">
              <w:rPr>
                <w:rFonts w:ascii="Times New Roman" w:hAnsi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</w:rPr>
              <w:t xml:space="preserve"> «Маркшейдерское дело»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5177" w14:textId="6437B25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716BF" w14:textId="47C0D5C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09964" w14:textId="4BD6BD10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982D9" w14:textId="081FF35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D6D796E" w14:textId="4CC82DD9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D82617" w14:textId="3693A95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9EB83" w14:textId="59D50BD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49B9B43E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5652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8020" w14:textId="5D34BDCD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1-57 01 02 «Экологический менеджмент и аудит в промышленности»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6A681AAC" w14:textId="4B625B3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36D42A87" w14:textId="1752C6A5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470420E" w14:textId="5D9B641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A2D1B9" w14:textId="2D5C5A8B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E54A0B7" w14:textId="4B0A4E34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FA665A5" w14:textId="6566F435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64AA0" w14:textId="39B394D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6054F920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7960" w14:textId="77777777" w:rsidR="00E960DB" w:rsidRPr="00AD32FA" w:rsidRDefault="00E960DB" w:rsidP="00C5116A">
            <w:pPr>
              <w:pStyle w:val="a3"/>
              <w:numPr>
                <w:ilvl w:val="0"/>
                <w:numId w:val="32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4354" w14:textId="39627C36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6-05-0711-04 «Экологический аудит и обеспечение качества окружающей среды»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8CEA" w14:textId="1243F79D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AA49B" w14:textId="547F0D43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029B69C" w14:textId="292CAB44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B4F5285" w14:textId="31B3271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1D759B" w14:textId="40EEAF70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35AB79" w14:textId="1FCD239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03DEF" w14:textId="111569AA" w:rsidR="00E960DB" w:rsidRPr="00AD32FA" w:rsidRDefault="009D0C5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E960DB" w:rsidRPr="00AD32FA" w14:paraId="3812F08E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31D8" w14:textId="7777777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/>
                <w:b/>
                <w:bCs/>
              </w:rPr>
              <w:t>Заочная форма получения образования</w:t>
            </w:r>
          </w:p>
        </w:tc>
      </w:tr>
      <w:tr w:rsidR="00E960DB" w:rsidRPr="00AD32FA" w14:paraId="1FD3268A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3D32" w14:textId="77777777" w:rsidR="00E960DB" w:rsidRPr="00AD32FA" w:rsidRDefault="00E960DB" w:rsidP="00C5116A">
            <w:pPr>
              <w:pStyle w:val="a3"/>
              <w:numPr>
                <w:ilvl w:val="0"/>
                <w:numId w:val="33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7731" w14:textId="3762A3E9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1-51 02 01 «Разработка месторождений полезных ископаемых (по направлениям)»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3C45FA" w14:textId="5E36F90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C5563FC" w14:textId="7DFBB9F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2E97E0F" w14:textId="3D1AE6D8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295D22E" w14:textId="4C16AE55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E22F" w14:textId="1D2ABFC2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1D1C" w14:textId="0C0B36E4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3/6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F948F" w14:textId="25459243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33A434F7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47E4" w14:textId="77777777" w:rsidR="00E960DB" w:rsidRPr="00AD32FA" w:rsidRDefault="00E960DB" w:rsidP="00C5116A">
            <w:pPr>
              <w:pStyle w:val="a3"/>
              <w:numPr>
                <w:ilvl w:val="0"/>
                <w:numId w:val="33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C81D" w14:textId="77777777" w:rsidR="00E960DB" w:rsidRPr="00AD32FA" w:rsidRDefault="00E960DB" w:rsidP="008E184B">
            <w:pPr>
              <w:spacing w:after="0" w:line="280" w:lineRule="exact"/>
              <w:rPr>
                <w:rFonts w:ascii="Times New Roman" w:hAnsi="Times New Roman"/>
              </w:rPr>
            </w:pPr>
            <w:r w:rsidRPr="00AD32FA">
              <w:rPr>
                <w:rFonts w:ascii="Times New Roman" w:hAnsi="Times New Roman"/>
              </w:rPr>
              <w:t>7-07-0724-01 «Разработка месторождений полезных ископаемых»</w:t>
            </w:r>
          </w:p>
          <w:p w14:paraId="1F6C1EF0" w14:textId="60F1EE14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/>
              </w:rPr>
              <w:t xml:space="preserve"> «Подземные горные работы»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A259" w14:textId="3C476489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FCE9" w14:textId="19E8AB7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6428C" w14:textId="0E07E4C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3CEC5" w14:textId="5FE1791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F605A91" w14:textId="67F05C45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7F6862" w14:textId="0B10C43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44D3E" w14:textId="1D455E0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75648F73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C1B8" w14:textId="7777777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E960DB" w:rsidRPr="00AD32FA" w14:paraId="2D478BE3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264A" w14:textId="77777777" w:rsidR="00E960DB" w:rsidRPr="00AD32FA" w:rsidRDefault="00E960DB" w:rsidP="00C5116A">
            <w:pPr>
              <w:pStyle w:val="a3"/>
              <w:numPr>
                <w:ilvl w:val="0"/>
                <w:numId w:val="34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B3F0" w14:textId="00555A72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7-06-0521-01 «Экология»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A380" w14:textId="657B77D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CD550DF" w14:textId="4CB073CE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8C6004" w14:textId="285776C3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4C4D99" w14:textId="3E73D0E9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49BFBF" w14:textId="7C224BB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4DE211" w14:textId="4ABF99D9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6A4A7" w14:textId="337E091A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E960DB" w:rsidRPr="00AD32FA" w14:paraId="00C4EEB5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48A0" w14:textId="7777777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E960DB" w:rsidRPr="00AD32FA" w14:paraId="3446DDFD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3B4C" w14:textId="77777777" w:rsidR="00E960DB" w:rsidRPr="00AD32FA" w:rsidRDefault="00E960DB" w:rsidP="00C5116A">
            <w:pPr>
              <w:pStyle w:val="a3"/>
              <w:numPr>
                <w:ilvl w:val="0"/>
                <w:numId w:val="34"/>
              </w:numPr>
              <w:spacing w:after="0" w:line="280" w:lineRule="exact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8629" w14:textId="4219A7B2" w:rsidR="00E960DB" w:rsidRPr="00AD32FA" w:rsidRDefault="00E960DB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7-06-0521-01 «Экология»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B709" w14:textId="6D434176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B84D" w14:textId="483337FD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-/-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2D2841" w14:textId="6FF7C2F1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D6E2DFD" w14:textId="0EFE962F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6E71DBA" w14:textId="57D43B80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6C21BE" w14:textId="03FB80B6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74034" w14:textId="6285661C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/>
              </w:rPr>
              <w:t>-</w:t>
            </w:r>
            <w:r w:rsidRPr="00AD32FA">
              <w:rPr>
                <w:rFonts w:ascii="Times New Roman" w:hAnsi="Times New Roman"/>
                <w:lang w:val="en-US"/>
              </w:rPr>
              <w:t>/</w:t>
            </w:r>
            <w:r w:rsidRPr="00AD32FA">
              <w:rPr>
                <w:rFonts w:ascii="Times New Roman" w:hAnsi="Times New Roman"/>
              </w:rPr>
              <w:t>-</w:t>
            </w:r>
          </w:p>
        </w:tc>
      </w:tr>
      <w:tr w:rsidR="00E960DB" w:rsidRPr="00AD32FA" w14:paraId="4CD350A4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C31C805" w14:textId="77777777" w:rsidR="00E960DB" w:rsidRPr="00AD32FA" w:rsidRDefault="00E960DB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ФАКУЛЬТЕТ ИНФОРМАЦИОННЫХ ТЕХНОЛОГИЙ И РОБОТОТЕХНИКИ</w:t>
            </w:r>
          </w:p>
        </w:tc>
      </w:tr>
      <w:tr w:rsidR="00E960DB" w:rsidRPr="00AD32FA" w14:paraId="60F5D653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BBC9" w14:textId="77777777" w:rsidR="00E960DB" w:rsidRPr="00AD32FA" w:rsidRDefault="00E960DB" w:rsidP="00AD32FA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</w:t>
            </w:r>
          </w:p>
        </w:tc>
      </w:tr>
      <w:tr w:rsidR="004F0257" w:rsidRPr="00AD32FA" w14:paraId="1FBBAD39" w14:textId="77777777" w:rsidTr="00E80478">
        <w:trPr>
          <w:trHeight w:val="328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12DB" w14:textId="77777777" w:rsidR="004F0257" w:rsidRPr="00AD32FA" w:rsidRDefault="004F0257" w:rsidP="00675AE5">
            <w:pPr>
              <w:pStyle w:val="a3"/>
              <w:numPr>
                <w:ilvl w:val="0"/>
                <w:numId w:val="35"/>
              </w:numPr>
              <w:spacing w:after="0" w:line="280" w:lineRule="exact"/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3A31" w14:textId="141465C9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6-05-0612-01 «Программная инженерия»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B15373" w14:textId="6D917AA7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DB411D" w14:textId="011B401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C34F" w14:textId="0D75BF7E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-/2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9C5F" w14:textId="79400D27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</w:rPr>
              <w:t>1/4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EDA6ED" w14:textId="29458858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29B7B3" w14:textId="6B8C5ABA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9338F" w14:textId="02818BB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4F0257" w:rsidRPr="00AD32FA" w14:paraId="221EAC36" w14:textId="77777777" w:rsidTr="00E80478">
        <w:trPr>
          <w:trHeight w:val="550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26FD" w14:textId="77777777" w:rsidR="004F0257" w:rsidRPr="00AD32FA" w:rsidRDefault="004F0257" w:rsidP="00675AE5">
            <w:pPr>
              <w:pStyle w:val="a3"/>
              <w:numPr>
                <w:ilvl w:val="0"/>
                <w:numId w:val="3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5514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6-05-0611-01 «Информационные системы и технологии» </w:t>
            </w:r>
          </w:p>
          <w:p w14:paraId="5157BAC8" w14:textId="32A1AE32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: «Информационные системы и технологии в проектировании и производстве»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DA5622D" w14:textId="7FA47B0B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411D1" w14:textId="64114EC1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C64FA" w14:textId="07072266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5AB3CB" w14:textId="37BF6631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B05EF1" w14:textId="44C0360D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37287A" w14:textId="1CE658CE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8C3DD" w14:textId="4BE9A6A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4F0257" w:rsidRPr="00AD32FA" w14:paraId="03499D22" w14:textId="77777777" w:rsidTr="00E80478">
        <w:trPr>
          <w:jc w:val="center"/>
        </w:trPr>
        <w:tc>
          <w:tcPr>
            <w:tcW w:w="4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14C91" w14:textId="77777777" w:rsidR="004F0257" w:rsidRPr="00AD32FA" w:rsidRDefault="004F0257" w:rsidP="00675AE5">
            <w:pPr>
              <w:pStyle w:val="a3"/>
              <w:numPr>
                <w:ilvl w:val="0"/>
                <w:numId w:val="3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7FD9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490E48BC" w14:textId="70F7905B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: «Автоматизация технологических процессов и производств в приборостроении и радиоэлектронике»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093DDF" w14:textId="6469DBCE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6B3B" w14:textId="4C226B7E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1/-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8F97A65" w14:textId="5F828BB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44DE" w14:textId="2E36447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2/1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33B9C2" w14:textId="72EC8AE6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6A41C3" w14:textId="77999050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99A1A" w14:textId="59424984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4F0257" w:rsidRPr="00AD32FA" w14:paraId="538D2F7D" w14:textId="77777777" w:rsidTr="00E80478">
        <w:trPr>
          <w:jc w:val="center"/>
        </w:trPr>
        <w:tc>
          <w:tcPr>
            <w:tcW w:w="4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DD1FB" w14:textId="77777777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41EA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6-05-0713-04: «Автоматизация технологических процессов и производств» </w:t>
            </w:r>
          </w:p>
          <w:p w14:paraId="0D198A7D" w14:textId="4DEC9C9A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: «Автоматизация технологических процессов и производств в энергетике»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E29456" w14:textId="09409DAF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616030" w14:textId="0EEDFEF8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B3ED13" w14:textId="5B5B3301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D15C" w14:textId="54C08F12" w:rsidR="004F0257" w:rsidRPr="00AD32FA" w:rsidRDefault="004F0257" w:rsidP="00AE55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5E9FFF" w14:textId="7A3D79FB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2CD0DA" w14:textId="237D8739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  Х</w:t>
            </w:r>
          </w:p>
        </w:tc>
        <w:tc>
          <w:tcPr>
            <w:tcW w:w="130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2584" w14:textId="77777777" w:rsidR="004F0257" w:rsidRPr="00AD32FA" w:rsidRDefault="004F0257" w:rsidP="00AE55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F0257" w:rsidRPr="00AD32FA" w14:paraId="7861B4F4" w14:textId="77777777" w:rsidTr="00E80478">
        <w:trPr>
          <w:jc w:val="center"/>
        </w:trPr>
        <w:tc>
          <w:tcPr>
            <w:tcW w:w="4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B609" w14:textId="77777777" w:rsidR="004F0257" w:rsidRPr="00AD32FA" w:rsidRDefault="004F0257" w:rsidP="00675AE5">
            <w:pPr>
              <w:pStyle w:val="a3"/>
              <w:numPr>
                <w:ilvl w:val="0"/>
                <w:numId w:val="3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64E9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7BA70301" w14:textId="6060F1E5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: «Автоматизированные электроприводы»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2B2A29" w14:textId="022CC15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FD36D7" w14:textId="0A014C8C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CF0B" w14:textId="6EE23D99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  <w:lang w:val="be-BY"/>
              </w:rPr>
              <w:t>4</w:t>
            </w: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9310" w14:textId="786203E4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</w:rPr>
              <w:t>5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/2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52C440" w14:textId="633C3358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3F9342" w14:textId="178A9801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113CF" w14:textId="3AF61A7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4F0257" w:rsidRPr="00AD32FA" w14:paraId="0EA78923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DCCA" w14:textId="77777777" w:rsidR="004F0257" w:rsidRPr="00AD32FA" w:rsidRDefault="004F0257" w:rsidP="00675AE5">
            <w:pPr>
              <w:pStyle w:val="a3"/>
              <w:numPr>
                <w:ilvl w:val="0"/>
                <w:numId w:val="3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1DCE" w14:textId="0E61C7E8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6-05-0713-05 «Робототехнические системы»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: «Промышленные роботы и робототехнические комплексы»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1A3B4E" w14:textId="583EDB1C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20683" w14:textId="7E68941D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lang w:val="be-BY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AE00" w14:textId="0D071FAA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0ABF" w14:textId="65566B49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2/1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BE90592" w14:textId="3F5EC801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87971D" w14:textId="322BAB3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3502" w14:textId="50539F64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4F0257" w:rsidRPr="00AD32FA" w14:paraId="44B14E2A" w14:textId="77777777" w:rsidTr="00E80478">
        <w:trPr>
          <w:trHeight w:val="281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199D" w14:textId="77777777" w:rsidR="004F0257" w:rsidRPr="00AD32FA" w:rsidRDefault="004F0257" w:rsidP="004F0257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4F0257" w:rsidRPr="00AD32FA" w14:paraId="7B2442FA" w14:textId="77777777" w:rsidTr="00E80478">
        <w:trPr>
          <w:trHeight w:val="512"/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6896" w14:textId="77777777" w:rsidR="004F0257" w:rsidRPr="00AD32FA" w:rsidRDefault="004F0257" w:rsidP="00675AE5">
            <w:pPr>
              <w:pStyle w:val="a3"/>
              <w:numPr>
                <w:ilvl w:val="0"/>
                <w:numId w:val="3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8F99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6-05-0713-04 «Автоматизация технологических процессов и производств»</w:t>
            </w:r>
          </w:p>
          <w:p w14:paraId="255D7D83" w14:textId="5384A930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  <w:shd w:val="clear" w:color="auto" w:fill="FFFFFF" w:themeFill="background1"/>
              </w:rPr>
              <w:t>: «Автоматизированные электроприводы»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A4C902" w14:textId="235B70A7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C010F7" w14:textId="05FD84D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B941" w14:textId="69DD311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F78A" w14:textId="65B07600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A7259B" w14:textId="3DABBE8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5A4ED3" w14:textId="00B85946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ED23D" w14:textId="3B456FF4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4F0257" w:rsidRPr="00AD32FA" w14:paraId="112C85E3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5E47" w14:textId="77777777" w:rsidR="004F0257" w:rsidRPr="00AD32FA" w:rsidRDefault="004F0257" w:rsidP="004F0257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4F0257" w:rsidRPr="00AD32FA" w14:paraId="4FE304CF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22DD" w14:textId="77777777" w:rsidR="004F0257" w:rsidRPr="00AD32FA" w:rsidRDefault="004F0257" w:rsidP="00675AE5">
            <w:pPr>
              <w:pStyle w:val="a3"/>
              <w:numPr>
                <w:ilvl w:val="0"/>
                <w:numId w:val="3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F8A3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7-06-0713-04 «Автоматизация»</w:t>
            </w:r>
          </w:p>
          <w:p w14:paraId="65109D44" w14:textId="157F8678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«Робототехнические системы»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6E1677" w14:textId="585669CE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F60A820" w14:textId="0625F73B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A5BF" w14:textId="798A3B6B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4C96D39" w14:textId="47165F6C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6FFF92" w14:textId="40578D1F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AC520A" w14:textId="79CDC4C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426D7" w14:textId="6602594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4F0257" w:rsidRPr="00AD32FA" w14:paraId="772FA86D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5908" w14:textId="77777777" w:rsidR="004F0257" w:rsidRPr="00AD32FA" w:rsidRDefault="004F0257" w:rsidP="00675AE5">
            <w:pPr>
              <w:pStyle w:val="a3"/>
              <w:numPr>
                <w:ilvl w:val="0"/>
                <w:numId w:val="3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32E4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7-06-0713-04 «Автоматизация»</w:t>
            </w:r>
          </w:p>
          <w:p w14:paraId="55F738FA" w14:textId="11D7F640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«Электропривод и автоматизация промышленных установок и технологических комплексов»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51BB05" w14:textId="250EA92E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806D62" w14:textId="3E7D0F78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F115C7" w14:textId="5EC74C8D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DD5094" w14:textId="1ED0B4E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691D13" w14:textId="47B81F0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8D3D8A" w14:textId="7D8A98EB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EB697" w14:textId="49195F9D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4F0257" w:rsidRPr="00AD32FA" w14:paraId="2EFF5B7F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979D" w14:textId="77777777" w:rsidR="004F0257" w:rsidRPr="00AD32FA" w:rsidRDefault="004F0257" w:rsidP="004F0257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4F0257" w:rsidRPr="00AD32FA" w14:paraId="41D6862C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DB79" w14:textId="77777777" w:rsidR="004F0257" w:rsidRPr="00AD32FA" w:rsidRDefault="004F0257" w:rsidP="00675AE5">
            <w:pPr>
              <w:pStyle w:val="a3"/>
              <w:numPr>
                <w:ilvl w:val="0"/>
                <w:numId w:val="3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944B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7-06-0612-03 «Системы управления информацией»</w:t>
            </w:r>
          </w:p>
          <w:p w14:paraId="715C9C8A" w14:textId="2659F04B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«Программное обеспечение информационных систем и технологий»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EE5671" w14:textId="63642810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76EDB7" w14:textId="1461DE3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55F3" w14:textId="09965C6B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104EA0" w14:textId="68641B1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1A53A01" w14:textId="636FE6E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AAEDECD" w14:textId="56F9B91B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63F48" w14:textId="453F1973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4F0257" w:rsidRPr="00AD32FA" w14:paraId="042664FF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17BB" w14:textId="77777777" w:rsidR="004F0257" w:rsidRPr="00AD32FA" w:rsidRDefault="004F0257" w:rsidP="00675AE5">
            <w:pPr>
              <w:pStyle w:val="a3"/>
              <w:numPr>
                <w:ilvl w:val="0"/>
                <w:numId w:val="3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260C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7-06-0713-04 «Автоматизация»</w:t>
            </w:r>
          </w:p>
          <w:p w14:paraId="4CBAA45A" w14:textId="068068F7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«Робототехнические системы»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3FDCD3" w14:textId="07476D9A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07531C" w14:textId="5A446451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0C2572" w14:textId="0CC95A2F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05832C" w14:textId="23957FFD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85F319" w14:textId="395BC841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CBBDD3" w14:textId="111E3A10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E4D40" w14:textId="4FA62020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4F0257" w:rsidRPr="00AD32FA" w14:paraId="4F69D41A" w14:textId="77777777" w:rsidTr="00E80478">
        <w:trPr>
          <w:jc w:val="center"/>
        </w:trPr>
        <w:tc>
          <w:tcPr>
            <w:tcW w:w="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4ED2" w14:textId="77777777" w:rsidR="004F0257" w:rsidRPr="00AD32FA" w:rsidRDefault="004F0257" w:rsidP="00675AE5">
            <w:pPr>
              <w:pStyle w:val="a3"/>
              <w:numPr>
                <w:ilvl w:val="0"/>
                <w:numId w:val="3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3AD3" w14:textId="77777777" w:rsidR="004F0257" w:rsidRPr="00AD32FA" w:rsidRDefault="004F0257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7-06-0713-04 «Автоматизация»</w:t>
            </w:r>
          </w:p>
          <w:p w14:paraId="127EF844" w14:textId="1C7C8A45" w:rsidR="004F0257" w:rsidRPr="00AD32FA" w:rsidRDefault="004F0257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«Электропривод и автоматизация промышленных установок и технологических комплексов»</w:t>
            </w:r>
          </w:p>
        </w:tc>
        <w:tc>
          <w:tcPr>
            <w:tcW w:w="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06F763" w14:textId="70D135D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4D4AA9" w14:textId="250B1222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3609FE" w14:textId="34C36F74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2A0B85" w14:textId="48978B75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08DAA4" w14:textId="78CDEAEE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87994" w14:textId="0EBAAE17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CFEDB" w14:textId="2AB564F9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4F0257" w:rsidRPr="00AD32FA" w14:paraId="394BB233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7A6139F" w14:textId="77777777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b/>
              </w:rPr>
              <w:t>ФАКУЛЬТЕТ ТРАНСПОРТНЫХ КОММУНИКАЦИЙ</w:t>
            </w:r>
          </w:p>
        </w:tc>
      </w:tr>
      <w:tr w:rsidR="004F0257" w:rsidRPr="00AD32FA" w14:paraId="26730E58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16AF" w14:textId="77777777" w:rsidR="004F0257" w:rsidRPr="00AD32FA" w:rsidRDefault="004F0257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b/>
              </w:rPr>
              <w:t>Дневная форма получения образования</w:t>
            </w:r>
          </w:p>
        </w:tc>
      </w:tr>
      <w:tr w:rsidR="001E008D" w:rsidRPr="00AD32FA" w14:paraId="3113CC10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067C" w14:textId="77777777" w:rsidR="001E008D" w:rsidRPr="00AD32FA" w:rsidRDefault="001E008D" w:rsidP="009A732D">
            <w:pPr>
              <w:pStyle w:val="a3"/>
              <w:numPr>
                <w:ilvl w:val="0"/>
                <w:numId w:val="3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8595" w14:textId="15F5DC3E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6-05-0715-07 «Эксплуатация наземных транспортных и технологических машин и комплексов»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72C8A5B" w14:textId="140EE68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267F8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4AE1C" w14:textId="1AAF99A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7032B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34FA" w14:textId="5DA53FE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</w:t>
            </w:r>
            <w:r w:rsidRPr="00E703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51544" w14:textId="2791644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7032B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D3D9F41" w14:textId="0FC0A5B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135A61" w14:textId="6CA2914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F05F0" w14:textId="33AD5B2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3D2B713B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4FA9" w14:textId="77777777" w:rsidR="001E008D" w:rsidRPr="00AD32FA" w:rsidRDefault="001E008D" w:rsidP="009A732D">
            <w:pPr>
              <w:pStyle w:val="a3"/>
              <w:numPr>
                <w:ilvl w:val="0"/>
                <w:numId w:val="3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C09" w14:textId="1C8E4D05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6-05-0731-01 «Геодезия»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259F7D" w14:textId="1A2D839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5D6C" w14:textId="5F1E42B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0B800" w14:textId="26F196C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</w:t>
            </w:r>
            <w:r w:rsidRPr="00E703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A194" w14:textId="1D31602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</w:t>
            </w:r>
            <w:r w:rsidRPr="00E703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692D8" w14:textId="0A4188B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1C2768" w14:textId="0F25925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0B0CC" w14:textId="2F6BFB9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09CE34BA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A64C" w14:textId="77777777" w:rsidR="001E008D" w:rsidRPr="00AD32FA" w:rsidRDefault="001E008D" w:rsidP="009A732D">
            <w:pPr>
              <w:pStyle w:val="a3"/>
              <w:numPr>
                <w:ilvl w:val="0"/>
                <w:numId w:val="3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7E7D" w14:textId="5CA047A4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 xml:space="preserve">7-07-0732-03 «Строительство транспортных коммуникаций» </w:t>
            </w:r>
            <w:r w:rsidRPr="00E7032B">
              <w:rPr>
                <w:rFonts w:ascii="Times New Roman" w:hAnsi="Times New Roman" w:cs="Times New Roman"/>
              </w:rPr>
              <w:br/>
            </w:r>
            <w:proofErr w:type="spellStart"/>
            <w:r w:rsidRPr="00E7032B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E7032B">
              <w:rPr>
                <w:rFonts w:ascii="Times New Roman" w:hAnsi="Times New Roman" w:cs="Times New Roman"/>
              </w:rPr>
              <w:t>: «Автомобильные дороги»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1442D3" w14:textId="0BE952B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7032B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6216" w14:textId="1117252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7032B">
              <w:rPr>
                <w:rFonts w:ascii="Times New Roman" w:hAnsi="Times New Roman" w:cs="Times New Roman"/>
              </w:rPr>
              <w:t>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399C4" w14:textId="3FF9078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EE1C0" w14:textId="4FA1E4D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E7032B"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4D74BA7" w14:textId="10D5B59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7E3BC2" w14:textId="71A3803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73F25" w14:textId="287AF0E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7032B">
              <w:rPr>
                <w:rFonts w:ascii="Times New Roman" w:hAnsi="Times New Roman" w:cs="Times New Roman"/>
              </w:rPr>
              <w:t>/-</w:t>
            </w:r>
          </w:p>
        </w:tc>
      </w:tr>
      <w:tr w:rsidR="001E008D" w:rsidRPr="00AD32FA" w14:paraId="1C474982" w14:textId="77777777" w:rsidTr="00E80478">
        <w:trPr>
          <w:trHeight w:val="344"/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8595" w14:textId="77777777" w:rsidR="001E008D" w:rsidRPr="00AD32FA" w:rsidRDefault="001E008D" w:rsidP="009A732D">
            <w:pPr>
              <w:pStyle w:val="a3"/>
              <w:numPr>
                <w:ilvl w:val="0"/>
                <w:numId w:val="3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7FF1" w14:textId="0F78EB32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1-70 03 01 «Автомобильные дороги»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6372016" w14:textId="2CE39AC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D6B62C" w14:textId="32B4C3C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178915" w14:textId="5BC808E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F2AEF7" w14:textId="24097A2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0661" w14:textId="1AA0F36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13/3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14B079" w14:textId="2BA6953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2E7E6" w14:textId="30B6BD1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6F40C756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C9BA" w14:textId="77777777" w:rsidR="001E008D" w:rsidRPr="00AD32FA" w:rsidRDefault="001E008D" w:rsidP="009A732D">
            <w:pPr>
              <w:pStyle w:val="a3"/>
              <w:numPr>
                <w:ilvl w:val="0"/>
                <w:numId w:val="3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EC0B" w14:textId="6D81D77A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 xml:space="preserve">7-07-0732-03 «Строительство транспортных коммуникаций» </w:t>
            </w:r>
            <w:r w:rsidRPr="00E7032B">
              <w:rPr>
                <w:rFonts w:ascii="Times New Roman" w:hAnsi="Times New Roman" w:cs="Times New Roman"/>
              </w:rPr>
              <w:br/>
            </w:r>
            <w:proofErr w:type="spellStart"/>
            <w:r w:rsidRPr="00E7032B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E7032B">
              <w:rPr>
                <w:rFonts w:ascii="Times New Roman" w:hAnsi="Times New Roman" w:cs="Times New Roman"/>
              </w:rPr>
              <w:t>: «Мосты, транспортные тоннели и метрополитены»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F2A250E" w14:textId="29344A4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79BB" w14:textId="561228EF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6C724" w14:textId="11B939EF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25923" w14:textId="09F048E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A2823C" w14:textId="6228F5B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6B0E91" w14:textId="58686C9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A9131" w14:textId="391AAC4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7E80FD1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1379" w14:textId="49B77646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CBB7" w14:textId="4F500E50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1-70 03 02 «Мосты, транспортные тоннели и метрополитены»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DB259D" w14:textId="4D41E9D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3ED4DE" w14:textId="74B450E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794AE1" w14:textId="449023B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3A4186" w14:textId="68B77BC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9CD4" w14:textId="62152A2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7032B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BD4144" w14:textId="60FF33B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D95C8" w14:textId="396F147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1470D943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AFEC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b/>
              </w:rPr>
              <w:t>Заочная форма получения образования</w:t>
            </w:r>
          </w:p>
        </w:tc>
      </w:tr>
      <w:tr w:rsidR="001E008D" w:rsidRPr="00AD32FA" w14:paraId="52A3DBCF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A1CD" w14:textId="77777777" w:rsidR="001E008D" w:rsidRPr="00AD32FA" w:rsidRDefault="001E008D" w:rsidP="009A732D">
            <w:pPr>
              <w:pStyle w:val="a3"/>
              <w:numPr>
                <w:ilvl w:val="0"/>
                <w:numId w:val="4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3BC" w14:textId="3BBF3F34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6-05-0731-01 «Геодезия»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80DA1B" w14:textId="32E88F4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0A3D" w14:textId="1ECE358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18421" w14:textId="67E8F4A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6A1C8" w14:textId="6EFE9EB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2/3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494D8D" w14:textId="391C53A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30D02C" w14:textId="0EC156A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EF96F" w14:textId="2A27091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7297BC0D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6EC9" w14:textId="77777777" w:rsidR="001E008D" w:rsidRPr="00AD32FA" w:rsidRDefault="001E008D" w:rsidP="009A732D">
            <w:pPr>
              <w:pStyle w:val="a3"/>
              <w:numPr>
                <w:ilvl w:val="0"/>
                <w:numId w:val="4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0603" w14:textId="36953DFB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 xml:space="preserve">7-07-0732-03 «Строительство транспортных коммуникаций» </w:t>
            </w:r>
            <w:r w:rsidRPr="00E7032B">
              <w:rPr>
                <w:rFonts w:ascii="Times New Roman" w:hAnsi="Times New Roman" w:cs="Times New Roman"/>
              </w:rPr>
              <w:br/>
            </w:r>
            <w:proofErr w:type="spellStart"/>
            <w:r w:rsidRPr="00E7032B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E7032B">
              <w:rPr>
                <w:rFonts w:ascii="Times New Roman" w:hAnsi="Times New Roman" w:cs="Times New Roman"/>
              </w:rPr>
              <w:t>: «Автомобильные дороги»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7277A2" w14:textId="1677929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6453D2" w14:textId="04404F0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0948D" w14:textId="3223952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FC954" w14:textId="1A1DF76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B68C3" w14:textId="0AA9C68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CF0B76" w14:textId="2E32BA4F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762D8" w14:textId="6B222D2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72887D7D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38C8" w14:textId="77777777" w:rsidR="001E008D" w:rsidRPr="00AD32FA" w:rsidRDefault="001E008D" w:rsidP="009A732D">
            <w:pPr>
              <w:pStyle w:val="a3"/>
              <w:numPr>
                <w:ilvl w:val="0"/>
                <w:numId w:val="4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2672" w14:textId="192C3EAA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1-70 03 01 «Автомобильные дороги»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08E2CA" w14:textId="516CCA7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F1577E" w14:textId="559FEE6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B65D21" w14:textId="7388CD1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1FAB75" w14:textId="6230BAA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73B5" w14:textId="0274931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4/5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B62D" w14:textId="4D3AF88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1/5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9CADE" w14:textId="6A5DF8F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1D202C8B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1240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Дневная форма получения образования (магистратура)</w:t>
            </w:r>
          </w:p>
        </w:tc>
      </w:tr>
      <w:tr w:rsidR="001E008D" w:rsidRPr="00AD32FA" w14:paraId="01BD9205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9DBF" w14:textId="77777777" w:rsidR="001E008D" w:rsidRPr="00AD32FA" w:rsidRDefault="001E008D" w:rsidP="009A732D">
            <w:pPr>
              <w:pStyle w:val="a3"/>
              <w:numPr>
                <w:ilvl w:val="0"/>
                <w:numId w:val="4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8CA4" w14:textId="0930CF6C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 xml:space="preserve">7-06-0732-01 «Строительство» 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F14AEA" w14:textId="309219E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D3DCF4" w14:textId="6FF8B18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D076B3" w14:textId="32C020A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6686D1" w14:textId="0FB1639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4EFF4D" w14:textId="23463ED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A52515" w14:textId="58E4C32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C76FD" w14:textId="5B1F5FDF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2CA06F97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6F94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Заочная форма получения образования (магистратура)</w:t>
            </w:r>
          </w:p>
        </w:tc>
      </w:tr>
      <w:tr w:rsidR="001E008D" w:rsidRPr="00AD32FA" w14:paraId="60D1FC73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B0C6" w14:textId="77777777" w:rsidR="001E008D" w:rsidRPr="00AD32FA" w:rsidRDefault="001E008D" w:rsidP="009A732D">
            <w:pPr>
              <w:pStyle w:val="a3"/>
              <w:numPr>
                <w:ilvl w:val="0"/>
                <w:numId w:val="4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6942" w14:textId="69C526A3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7-06-0714-02 «Инновационные технологии в машиностроении»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7C1CDD6" w14:textId="4B68258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261CE" w14:textId="7574EF4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6F1E97" w14:textId="220D6AD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2/1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F538FB" w14:textId="77C7818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97E2E1" w14:textId="3BC2162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E7A895" w14:textId="1FD9A44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B239B" w14:textId="7B7FE8C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60000218" w14:textId="77777777" w:rsidTr="00E80478">
        <w:trPr>
          <w:jc w:val="center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AD74" w14:textId="77777777" w:rsidR="001E008D" w:rsidRPr="00AD32FA" w:rsidRDefault="001E008D" w:rsidP="009A732D">
            <w:pPr>
              <w:pStyle w:val="a3"/>
              <w:numPr>
                <w:ilvl w:val="0"/>
                <w:numId w:val="42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27A2" w14:textId="7512AC01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 xml:space="preserve">7-06-0732-01 «Строительство» 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BA72A7" w14:textId="685D90B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53CD" w14:textId="6886453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49EDC" w14:textId="0219AB9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1F5162" w14:textId="2DD98A1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821949" w14:textId="0D9274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10C297" w14:textId="468AABE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5CFC2" w14:textId="50F0CED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E7032B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2858647" w14:textId="77777777" w:rsidTr="009D0C5B">
        <w:trPr>
          <w:trHeight w:val="524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7496A6AF" w14:textId="7D8363EA" w:rsidR="00D40C6F" w:rsidRPr="00AD32FA" w:rsidRDefault="001E008D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ФАКУЛЬТЕТ ТЕХНОЛОГИЙ УПРАВЛЕНИЯ И ГУМАНИТАРИЗАЦИИ</w:t>
            </w:r>
          </w:p>
        </w:tc>
      </w:tr>
      <w:tr w:rsidR="001E008D" w:rsidRPr="00AD32FA" w14:paraId="48E5AD2D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677D31A0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9D0C5B" w:rsidRPr="00AD32FA" w14:paraId="26CE5AA0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2E318053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7A540AF8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6-05-0311-02 «Экономика и управление»</w:t>
            </w:r>
          </w:p>
          <w:p w14:paraId="0196697B" w14:textId="0535D5D1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«Экономика и правовое обеспечение хозяйственной деятельности»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02593A80" w14:textId="7D5860D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vAlign w:val="center"/>
          </w:tcPr>
          <w:p w14:paraId="3425F76D" w14:textId="428898A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709" w:type="dxa"/>
            <w:gridSpan w:val="11"/>
            <w:vAlign w:val="center"/>
          </w:tcPr>
          <w:p w14:paraId="2F91D50B" w14:textId="0D5562D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849" w:type="dxa"/>
            <w:gridSpan w:val="11"/>
            <w:vAlign w:val="center"/>
          </w:tcPr>
          <w:p w14:paraId="08A6DA48" w14:textId="1FBD849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0410BEBC" w14:textId="4495187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1171E178" w14:textId="26D90F4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58E36609" w14:textId="52A6989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249FAC6D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557764C5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69C2608B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1-26 02 02 «Менеджмент (по направлениям)»</w:t>
            </w:r>
          </w:p>
          <w:p w14:paraId="2103D93F" w14:textId="60FEA629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Направление: «Менеджмент (международный)»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2BB2079A" w14:textId="243961C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67DA5DE2" w14:textId="486955A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F50971F" w14:textId="0C06D3C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11C248F2" w14:textId="7CF6A43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657526BB" w14:textId="1D07FED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5A5BC453" w14:textId="56C97FC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0D878FAE" w14:textId="103E945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30EC40A2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1CA69D81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5F864C38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6-05-0412-01 «Менеджмент»</w:t>
            </w:r>
          </w:p>
          <w:p w14:paraId="5AA9E826" w14:textId="3E26E3D9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«Социально-административный менеджмент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433BCF13" w14:textId="74FFDE0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6883DA80" w14:textId="16F6EAA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25624F19" w14:textId="1995A0A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849" w:type="dxa"/>
            <w:gridSpan w:val="11"/>
            <w:vAlign w:val="center"/>
          </w:tcPr>
          <w:p w14:paraId="47812974" w14:textId="1C41DEA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412029E5" w14:textId="26082D7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09F41F78" w14:textId="22C45AC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7567F9EF" w14:textId="1DFECEF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0116CD95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72785599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1EB86FE8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6-05-0412-01 «Менеджмент»</w:t>
            </w:r>
          </w:p>
          <w:p w14:paraId="6E14ED2D" w14:textId="24A9CEF4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«Международный менеджмент»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33DBC8CA" w14:textId="21753EE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11B2C786" w14:textId="29FB231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09" w:type="dxa"/>
            <w:gridSpan w:val="11"/>
            <w:vAlign w:val="center"/>
          </w:tcPr>
          <w:p w14:paraId="129D26DD" w14:textId="227D4CB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49" w:type="dxa"/>
            <w:gridSpan w:val="11"/>
            <w:vAlign w:val="center"/>
          </w:tcPr>
          <w:p w14:paraId="31E8B531" w14:textId="3BF601B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477BE886" w14:textId="67ADC55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779440B5" w14:textId="10797DD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0D834C67" w14:textId="36608AD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0E63B2B4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62D98F83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0FAB3D1D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6-05-0412-01 «Менеджмент»</w:t>
            </w:r>
          </w:p>
          <w:p w14:paraId="39EE5148" w14:textId="3754400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«Менеджмент недвижимости»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06B0FB32" w14:textId="362912C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4EA15DF1" w14:textId="60C1312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1F9DC9E8" w14:textId="6E87AA7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-/-</w:t>
            </w:r>
          </w:p>
        </w:tc>
        <w:tc>
          <w:tcPr>
            <w:tcW w:w="849" w:type="dxa"/>
            <w:gridSpan w:val="11"/>
            <w:vAlign w:val="center"/>
          </w:tcPr>
          <w:p w14:paraId="03579D94" w14:textId="65A3766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5344F781" w14:textId="4B01A80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17D7E74F" w14:textId="1997FC3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50D17433" w14:textId="46A8AC0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27E6E442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21CB65A1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0F1D9798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6-05-0412-01 «Менеджмент»</w:t>
            </w:r>
          </w:p>
          <w:p w14:paraId="7F6F23A3" w14:textId="7D4D6906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«Производственный менеджмент»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65B715E1" w14:textId="1DC2FDF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3BCF47B5" w14:textId="5C95F76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19FEC4F8" w14:textId="0041CC6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5DD72C3E" w14:textId="774AF03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22C931AC" w14:textId="10EE70A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1B836396" w14:textId="2664BCD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1A902BA4" w14:textId="5A34BC0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41334D03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5FCF7BDC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174CDC38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77CD2501" w14:textId="7AA9162D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«Экономика и экономическая безопасность промышленного предприятия»</w:t>
            </w:r>
          </w:p>
        </w:tc>
        <w:tc>
          <w:tcPr>
            <w:tcW w:w="708" w:type="dxa"/>
            <w:gridSpan w:val="9"/>
            <w:vAlign w:val="center"/>
          </w:tcPr>
          <w:p w14:paraId="14119146" w14:textId="43C4B84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00FEF24A" w14:textId="0D50F08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/1</w:t>
            </w:r>
          </w:p>
        </w:tc>
        <w:tc>
          <w:tcPr>
            <w:tcW w:w="709" w:type="dxa"/>
            <w:gridSpan w:val="11"/>
            <w:vAlign w:val="center"/>
          </w:tcPr>
          <w:p w14:paraId="4FA1BBC7" w14:textId="2B061CD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849" w:type="dxa"/>
            <w:gridSpan w:val="11"/>
            <w:vAlign w:val="center"/>
          </w:tcPr>
          <w:p w14:paraId="0AAD924C" w14:textId="248C36C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3FD213C0" w14:textId="321F04C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794C71AE" w14:textId="6B0729D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04B2249D" w14:textId="0DE2EAA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0D9D1AAF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681E4BD9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4445A75B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4986D81A" w14:textId="3F3226A0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«Экономика и цифровые технологии на промышленном предприятии»</w:t>
            </w:r>
          </w:p>
        </w:tc>
        <w:tc>
          <w:tcPr>
            <w:tcW w:w="708" w:type="dxa"/>
            <w:gridSpan w:val="9"/>
            <w:vAlign w:val="center"/>
          </w:tcPr>
          <w:p w14:paraId="551D4944" w14:textId="0200966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vAlign w:val="center"/>
          </w:tcPr>
          <w:p w14:paraId="5F909E27" w14:textId="6B97A65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09" w:type="dxa"/>
            <w:gridSpan w:val="11"/>
            <w:vAlign w:val="center"/>
          </w:tcPr>
          <w:p w14:paraId="4A101FF3" w14:textId="33D45FA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-/2</w:t>
            </w:r>
          </w:p>
        </w:tc>
        <w:tc>
          <w:tcPr>
            <w:tcW w:w="849" w:type="dxa"/>
            <w:gridSpan w:val="11"/>
            <w:vAlign w:val="center"/>
          </w:tcPr>
          <w:p w14:paraId="67A688B0" w14:textId="7566353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1/-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7AD6B8DA" w14:textId="6D13D3D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1A7E7923" w14:textId="2CB20784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00F9E399" w14:textId="3094CEF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694D00C6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5F156498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0BEFCFAA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6-05-0714-06 «Оборудование и технологии вакуумной, компрессорной и низкотемпературной техники»</w:t>
            </w:r>
          </w:p>
          <w:p w14:paraId="528F9F1A" w14:textId="09FE7212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«Низкотемпературная техника»</w:t>
            </w:r>
          </w:p>
        </w:tc>
        <w:tc>
          <w:tcPr>
            <w:tcW w:w="708" w:type="dxa"/>
            <w:gridSpan w:val="9"/>
            <w:vAlign w:val="center"/>
          </w:tcPr>
          <w:p w14:paraId="6AD77C23" w14:textId="016AD0B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vAlign w:val="center"/>
          </w:tcPr>
          <w:p w14:paraId="67C246CB" w14:textId="79D4D9F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/-</w:t>
            </w:r>
          </w:p>
        </w:tc>
        <w:tc>
          <w:tcPr>
            <w:tcW w:w="709" w:type="dxa"/>
            <w:gridSpan w:val="11"/>
            <w:vAlign w:val="center"/>
          </w:tcPr>
          <w:p w14:paraId="2322D228" w14:textId="75BA8D07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/-</w:t>
            </w:r>
          </w:p>
        </w:tc>
        <w:tc>
          <w:tcPr>
            <w:tcW w:w="849" w:type="dxa"/>
            <w:gridSpan w:val="11"/>
            <w:vAlign w:val="center"/>
          </w:tcPr>
          <w:p w14:paraId="09E51E67" w14:textId="10C1490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2/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35CC0F0A" w14:textId="621BFC7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7069C042" w14:textId="66B065E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240184B6" w14:textId="2D51CCD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3EB6333E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4A2390C8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377F6D12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6-05-0714-05 «Оборудование и технологии упаковочного производства, торговли и экспозиционно-рекламных объектов»</w:t>
            </w:r>
          </w:p>
          <w:p w14:paraId="3EE4D37A" w14:textId="2E882215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«Упаковочное производство»</w:t>
            </w:r>
          </w:p>
        </w:tc>
        <w:tc>
          <w:tcPr>
            <w:tcW w:w="708" w:type="dxa"/>
            <w:gridSpan w:val="9"/>
            <w:vAlign w:val="center"/>
          </w:tcPr>
          <w:p w14:paraId="6B91CE41" w14:textId="3790519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vAlign w:val="center"/>
          </w:tcPr>
          <w:p w14:paraId="53A272C5" w14:textId="36974FD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11"/>
            <w:vAlign w:val="center"/>
          </w:tcPr>
          <w:p w14:paraId="1A19E3C8" w14:textId="65DEF59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4/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9" w:type="dxa"/>
            <w:gridSpan w:val="11"/>
            <w:vAlign w:val="center"/>
          </w:tcPr>
          <w:p w14:paraId="6E443EEE" w14:textId="357FD5A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4B2F110B" w14:textId="04344BE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67ADB214" w14:textId="655177E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0D95965D" w14:textId="5BB4230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2CDC8CFA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6ED8B9F9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1EF59F53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7-07-0712-02 «Теплоэнергетика и теплотехника»</w:t>
            </w:r>
          </w:p>
          <w:p w14:paraId="7F7C6AA5" w14:textId="4FEE081F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«Энергоэффективные технологии и энергетический менеджмент»</w:t>
            </w:r>
          </w:p>
        </w:tc>
        <w:tc>
          <w:tcPr>
            <w:tcW w:w="708" w:type="dxa"/>
            <w:gridSpan w:val="9"/>
            <w:vAlign w:val="center"/>
          </w:tcPr>
          <w:p w14:paraId="631433D3" w14:textId="79BA71D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26" w:type="dxa"/>
            <w:gridSpan w:val="18"/>
            <w:vAlign w:val="center"/>
          </w:tcPr>
          <w:p w14:paraId="19151779" w14:textId="00AE9F9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11"/>
            <w:vAlign w:val="center"/>
          </w:tcPr>
          <w:p w14:paraId="59322D0F" w14:textId="462D7D8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9" w:type="dxa"/>
            <w:gridSpan w:val="11"/>
            <w:vAlign w:val="center"/>
          </w:tcPr>
          <w:p w14:paraId="74F789D0" w14:textId="5A35B92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1/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576EE9F2" w14:textId="5A0CDDF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5511CCA5" w14:textId="3AAB390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26E4A6B7" w14:textId="76DAC5A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6770B1B2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24192C23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1C7B661B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6-05-0714-08 «Промышленный дизайн»</w:t>
            </w:r>
          </w:p>
          <w:p w14:paraId="5EBB7D54" w14:textId="4508E9AF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«Промышленный дизайн (производственного оборудования)»</w:t>
            </w:r>
          </w:p>
        </w:tc>
        <w:tc>
          <w:tcPr>
            <w:tcW w:w="708" w:type="dxa"/>
            <w:gridSpan w:val="9"/>
            <w:vAlign w:val="center"/>
          </w:tcPr>
          <w:p w14:paraId="59C3F1A1" w14:textId="01F9AA2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4D199FD4" w14:textId="620264C0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vAlign w:val="center"/>
          </w:tcPr>
          <w:p w14:paraId="6B1568E5" w14:textId="10E002E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49" w:type="dxa"/>
            <w:gridSpan w:val="11"/>
            <w:vAlign w:val="center"/>
          </w:tcPr>
          <w:p w14:paraId="2F661413" w14:textId="7CDB362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7A1CF28B" w14:textId="00B9236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4391AFF0" w14:textId="5990DB5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47176453" w14:textId="711A498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3AD7ED81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695DE8EE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7F94FE74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6-05-1036-01 «Таможенное дело»</w:t>
            </w:r>
          </w:p>
          <w:p w14:paraId="5A8F26E3" w14:textId="11F2A9FF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«Экономическое обеспечение таможенное деятельности»</w:t>
            </w:r>
          </w:p>
        </w:tc>
        <w:tc>
          <w:tcPr>
            <w:tcW w:w="708" w:type="dxa"/>
            <w:gridSpan w:val="9"/>
            <w:shd w:val="clear" w:color="auto" w:fill="FFFFFF" w:themeFill="background1"/>
            <w:vAlign w:val="center"/>
          </w:tcPr>
          <w:p w14:paraId="40D3BF1C" w14:textId="257046D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16577D8D" w14:textId="5F5BAB6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vAlign w:val="center"/>
          </w:tcPr>
          <w:p w14:paraId="35783EAC" w14:textId="5ACC93A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-/3</w:t>
            </w:r>
          </w:p>
        </w:tc>
        <w:tc>
          <w:tcPr>
            <w:tcW w:w="849" w:type="dxa"/>
            <w:gridSpan w:val="11"/>
            <w:vAlign w:val="center"/>
          </w:tcPr>
          <w:p w14:paraId="61092C04" w14:textId="7549F8D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37EA85FF" w14:textId="31DD05C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3B235ABC" w14:textId="0733BF3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565CA2A1" w14:textId="7860437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79E47F58" w14:textId="77777777" w:rsidTr="00197E4C">
        <w:trPr>
          <w:jc w:val="center"/>
        </w:trPr>
        <w:tc>
          <w:tcPr>
            <w:tcW w:w="562" w:type="dxa"/>
            <w:gridSpan w:val="6"/>
            <w:vAlign w:val="center"/>
          </w:tcPr>
          <w:p w14:paraId="08BF40BD" w14:textId="77777777" w:rsidR="009D0C5B" w:rsidRPr="00AD32FA" w:rsidRDefault="009D0C5B" w:rsidP="009D0C5B">
            <w:pPr>
              <w:pStyle w:val="a3"/>
              <w:numPr>
                <w:ilvl w:val="0"/>
                <w:numId w:val="4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759ABA22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6-05-1036-01 «Таможенное дело»</w:t>
            </w:r>
          </w:p>
          <w:p w14:paraId="5FAB455E" w14:textId="4BE3901B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lastRenderedPageBreak/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«Таможенная логистика»</w:t>
            </w:r>
          </w:p>
        </w:tc>
        <w:tc>
          <w:tcPr>
            <w:tcW w:w="708" w:type="dxa"/>
            <w:gridSpan w:val="9"/>
            <w:vAlign w:val="center"/>
          </w:tcPr>
          <w:p w14:paraId="48911F42" w14:textId="741C28E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lastRenderedPageBreak/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02690757" w14:textId="775A48F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vAlign w:val="center"/>
          </w:tcPr>
          <w:p w14:paraId="124B3859" w14:textId="5DADE8C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-/2</w:t>
            </w:r>
          </w:p>
        </w:tc>
        <w:tc>
          <w:tcPr>
            <w:tcW w:w="849" w:type="dxa"/>
            <w:gridSpan w:val="11"/>
            <w:vAlign w:val="center"/>
          </w:tcPr>
          <w:p w14:paraId="6ABD7A76" w14:textId="73C8B57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-/3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020FE054" w14:textId="75E5C05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361DB9BA" w14:textId="0A11837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</w:tcPr>
          <w:p w14:paraId="2D6AEBCA" w14:textId="3EC373F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5671AC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7B12F10F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4DF64070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lastRenderedPageBreak/>
              <w:t>Заочная форма получения образования</w:t>
            </w:r>
          </w:p>
        </w:tc>
      </w:tr>
      <w:tr w:rsidR="001E008D" w:rsidRPr="00AD32FA" w14:paraId="2DA3456A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20B6CDA1" w14:textId="77777777" w:rsidR="001E008D" w:rsidRPr="00AD32FA" w:rsidRDefault="001E008D" w:rsidP="00E17FBF">
            <w:pPr>
              <w:pStyle w:val="a3"/>
              <w:numPr>
                <w:ilvl w:val="0"/>
                <w:numId w:val="4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5F8B7ACE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1-25 01 07 «Экономика и управление на предприятии»</w:t>
            </w:r>
          </w:p>
          <w:p w14:paraId="079EE794" w14:textId="04F30D3A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Направление: «Экономика и правовое обеспечение хозяйственной деятельности»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7626C57F" w14:textId="7B4F1C1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487383D6" w14:textId="24F6B7F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12957566" w14:textId="27FD3FF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0AC57691" w14:textId="398B1B5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vAlign w:val="center"/>
          </w:tcPr>
          <w:p w14:paraId="5462481B" w14:textId="28A52FE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-/2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59750CD2" w14:textId="642A789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7A79CC65" w14:textId="4C613F5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097679AA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6BAABDC2" w14:textId="77777777" w:rsidR="001E008D" w:rsidRPr="00AD32FA" w:rsidRDefault="001E008D" w:rsidP="00E17FBF">
            <w:pPr>
              <w:pStyle w:val="a3"/>
              <w:numPr>
                <w:ilvl w:val="0"/>
                <w:numId w:val="4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49C83B42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6-05-0311-02 «Экономика и управление»</w:t>
            </w:r>
          </w:p>
          <w:p w14:paraId="51BB73A5" w14:textId="21962B78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«Экономика и правовое обеспечение хозяйственной деятельности»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1F505BE8" w14:textId="190E61E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vAlign w:val="center"/>
          </w:tcPr>
          <w:p w14:paraId="68E29A63" w14:textId="57CF97F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vAlign w:val="center"/>
          </w:tcPr>
          <w:p w14:paraId="5849B044" w14:textId="5204C00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-/5</w:t>
            </w:r>
          </w:p>
        </w:tc>
        <w:tc>
          <w:tcPr>
            <w:tcW w:w="849" w:type="dxa"/>
            <w:gridSpan w:val="11"/>
            <w:vAlign w:val="center"/>
          </w:tcPr>
          <w:p w14:paraId="1DFBF48D" w14:textId="1B47D7B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65E18283" w14:textId="2E2A3A2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1758CBC3" w14:textId="2506B5E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448DA818" w14:textId="0D7C30F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815674A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2126132D" w14:textId="77777777" w:rsidR="001E008D" w:rsidRPr="00AD32FA" w:rsidRDefault="001E008D" w:rsidP="00E17FBF">
            <w:pPr>
              <w:pStyle w:val="a3"/>
              <w:numPr>
                <w:ilvl w:val="0"/>
                <w:numId w:val="4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706E2381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1-26 02 02 «Менеджмент (по направлениям)»</w:t>
            </w:r>
          </w:p>
          <w:p w14:paraId="258695F6" w14:textId="4C54EE2B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Направление: «Менеджмент (социально-административный)»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3733CE04" w14:textId="7141CD7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59734C83" w14:textId="047388D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74B2E5C" w14:textId="5F55BF0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5A3E410F" w14:textId="778E535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2152BAC9" w14:textId="2A20551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7DD47ECB" w14:textId="356C885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5C11206A" w14:textId="1FB7C55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8CD56C3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08284120" w14:textId="77777777" w:rsidR="001E008D" w:rsidRPr="00AD32FA" w:rsidRDefault="001E008D" w:rsidP="00E17FBF">
            <w:pPr>
              <w:pStyle w:val="a3"/>
              <w:numPr>
                <w:ilvl w:val="0"/>
                <w:numId w:val="4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681AF3AC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6-05-0412-01 «Менеджмент»</w:t>
            </w:r>
          </w:p>
          <w:p w14:paraId="299E4EF2" w14:textId="6D02EF7D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«Социально-административный менеджмент»</w:t>
            </w:r>
          </w:p>
        </w:tc>
        <w:tc>
          <w:tcPr>
            <w:tcW w:w="708" w:type="dxa"/>
            <w:gridSpan w:val="9"/>
            <w:vAlign w:val="center"/>
          </w:tcPr>
          <w:p w14:paraId="3947563B" w14:textId="24AA7EB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00C3F7BE" w14:textId="3BCC8A3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09" w:type="dxa"/>
            <w:gridSpan w:val="11"/>
            <w:vAlign w:val="center"/>
          </w:tcPr>
          <w:p w14:paraId="7903F37C" w14:textId="30DE9E3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49" w:type="dxa"/>
            <w:gridSpan w:val="11"/>
            <w:vAlign w:val="center"/>
          </w:tcPr>
          <w:p w14:paraId="27A0D67C" w14:textId="6767AB9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60510A6B" w14:textId="0F2DDDD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20098DA1" w14:textId="6DA4B78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298B1C67" w14:textId="6322A7B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6D2E83C2" w14:textId="77777777" w:rsidTr="00E80478">
        <w:trPr>
          <w:trHeight w:val="676"/>
          <w:jc w:val="center"/>
        </w:trPr>
        <w:tc>
          <w:tcPr>
            <w:tcW w:w="562" w:type="dxa"/>
            <w:gridSpan w:val="6"/>
            <w:vAlign w:val="center"/>
          </w:tcPr>
          <w:p w14:paraId="58864B48" w14:textId="77777777" w:rsidR="001E008D" w:rsidRPr="00AD32FA" w:rsidRDefault="001E008D" w:rsidP="00E17FBF">
            <w:pPr>
              <w:pStyle w:val="a3"/>
              <w:numPr>
                <w:ilvl w:val="0"/>
                <w:numId w:val="4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4389DFBE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 01 06 «Энергоэффективные технологии и энергетический менеджмент»</w:t>
            </w:r>
          </w:p>
          <w:p w14:paraId="14DE935E" w14:textId="1B594CF3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Направление: «Энергоэффективные технологии промышленности в жилищно-коммунальном хозяйстве»</w:t>
            </w:r>
          </w:p>
        </w:tc>
        <w:tc>
          <w:tcPr>
            <w:tcW w:w="708" w:type="dxa"/>
            <w:gridSpan w:val="9"/>
            <w:shd w:val="clear" w:color="auto" w:fill="FDE9D9" w:themeFill="accent6" w:themeFillTint="33"/>
            <w:vAlign w:val="center"/>
          </w:tcPr>
          <w:p w14:paraId="39C83066" w14:textId="4BE9C05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4FF59C2F" w14:textId="6184E76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1C759CD4" w14:textId="42AE48C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670E3E1D" w14:textId="332B363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2871DB38" w14:textId="1BCBA4B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32F3B069" w14:textId="6E7BA87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49C38768" w14:textId="18FA09B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0C7AA0A" w14:textId="77777777" w:rsidTr="00E80478">
        <w:trPr>
          <w:trHeight w:val="545"/>
          <w:jc w:val="center"/>
        </w:trPr>
        <w:tc>
          <w:tcPr>
            <w:tcW w:w="562" w:type="dxa"/>
            <w:gridSpan w:val="6"/>
            <w:vAlign w:val="center"/>
          </w:tcPr>
          <w:p w14:paraId="2C81A7A8" w14:textId="77777777" w:rsidR="001E008D" w:rsidRPr="00AD32FA" w:rsidRDefault="001E008D" w:rsidP="00E17FBF">
            <w:pPr>
              <w:pStyle w:val="a3"/>
              <w:numPr>
                <w:ilvl w:val="0"/>
                <w:numId w:val="44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4B526A8C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7-07-0712-02 «Теплоэнергетика и теплотехника»</w:t>
            </w:r>
          </w:p>
          <w:p w14:paraId="5F4D1171" w14:textId="33CE4CE2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«Энергоэффективные технологии и энергетический менеджмент»</w:t>
            </w:r>
          </w:p>
        </w:tc>
        <w:tc>
          <w:tcPr>
            <w:tcW w:w="708" w:type="dxa"/>
            <w:gridSpan w:val="9"/>
            <w:vAlign w:val="center"/>
          </w:tcPr>
          <w:p w14:paraId="2AA30687" w14:textId="0C6853A5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4B3E20CA" w14:textId="195D96B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09" w:type="dxa"/>
            <w:gridSpan w:val="11"/>
            <w:vAlign w:val="center"/>
          </w:tcPr>
          <w:p w14:paraId="297CC49E" w14:textId="366CBA8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-/2</w:t>
            </w:r>
          </w:p>
        </w:tc>
        <w:tc>
          <w:tcPr>
            <w:tcW w:w="849" w:type="dxa"/>
            <w:gridSpan w:val="11"/>
            <w:vAlign w:val="center"/>
          </w:tcPr>
          <w:p w14:paraId="328FB612" w14:textId="043CE68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4E488DC1" w14:textId="2F636FF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50730E50" w14:textId="14CB9B7F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68F8EDCC" w14:textId="62190A2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A17168C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76D30FEE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1E008D" w:rsidRPr="00AD32FA" w14:paraId="7DDFB4D1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02C8C0B8" w14:textId="77777777" w:rsidR="001E008D" w:rsidRPr="00AD32FA" w:rsidRDefault="001E008D" w:rsidP="00E17FBF">
            <w:pPr>
              <w:pStyle w:val="a3"/>
              <w:numPr>
                <w:ilvl w:val="0"/>
                <w:numId w:val="4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211B4EE4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1-08 80 08 «Научно-педагогическая деятельность»</w:t>
            </w:r>
          </w:p>
          <w:p w14:paraId="1999DCAA" w14:textId="2FAE5234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Направление: «Общая педагогика, история педагогики и образования»</w:t>
            </w:r>
          </w:p>
        </w:tc>
        <w:tc>
          <w:tcPr>
            <w:tcW w:w="708" w:type="dxa"/>
            <w:gridSpan w:val="9"/>
            <w:shd w:val="clear" w:color="auto" w:fill="FFFFFF" w:themeFill="background1"/>
            <w:vAlign w:val="center"/>
          </w:tcPr>
          <w:p w14:paraId="3EB31770" w14:textId="4D94526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7796E792" w14:textId="4E2A3E7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733EBB9B" w14:textId="45AC320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48B014FB" w14:textId="7A08109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2621BBC6" w14:textId="2271F0E3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772D658E" w14:textId="0833019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239DF57E" w14:textId="27CFEDFF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0E57D00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0A28B229" w14:textId="77777777" w:rsidR="001E008D" w:rsidRPr="00AD32FA" w:rsidRDefault="001E008D" w:rsidP="00E17FBF">
            <w:pPr>
              <w:pStyle w:val="a3"/>
              <w:numPr>
                <w:ilvl w:val="0"/>
                <w:numId w:val="4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6EEA0CB3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7-06-0111-01 «Научно-педагогическая деятельность»</w:t>
            </w:r>
          </w:p>
          <w:p w14:paraId="1152BD53" w14:textId="23F630A8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«Педагогика профессионального образования»</w:t>
            </w:r>
          </w:p>
        </w:tc>
        <w:tc>
          <w:tcPr>
            <w:tcW w:w="708" w:type="dxa"/>
            <w:gridSpan w:val="9"/>
            <w:vAlign w:val="center"/>
          </w:tcPr>
          <w:p w14:paraId="2E35CB48" w14:textId="36B559A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60C4507C" w14:textId="663D0D1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650A240" w14:textId="4F2D339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3E6D5F18" w14:textId="142196E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04E60080" w14:textId="67A5F9D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06ADEDBE" w14:textId="656ED7F1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59865130" w14:textId="685F17C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66F2CD99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4EF92551" w14:textId="77777777" w:rsidR="001E008D" w:rsidRPr="00AD32FA" w:rsidRDefault="001E008D" w:rsidP="00E17FBF">
            <w:pPr>
              <w:pStyle w:val="a3"/>
              <w:numPr>
                <w:ilvl w:val="0"/>
                <w:numId w:val="4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23204EB1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7-06-0714-02 Инновационные технологии в машиностроении</w:t>
            </w:r>
          </w:p>
          <w:p w14:paraId="36ECC9C3" w14:textId="29779985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«Вакуумная и компрессорная техника»</w:t>
            </w:r>
          </w:p>
        </w:tc>
        <w:tc>
          <w:tcPr>
            <w:tcW w:w="708" w:type="dxa"/>
            <w:gridSpan w:val="9"/>
            <w:vAlign w:val="center"/>
          </w:tcPr>
          <w:p w14:paraId="350511E9" w14:textId="6C49462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vAlign w:val="center"/>
          </w:tcPr>
          <w:p w14:paraId="1E8CE9D8" w14:textId="521520E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1EF3C0EA" w14:textId="0F9C3CE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083C8264" w14:textId="77D9FF0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1462DE58" w14:textId="011897F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2FF8894C" w14:textId="278AA70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6CB7EC58" w14:textId="0D36E8F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2153897A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0BC65A80" w14:textId="77777777" w:rsidR="001E008D" w:rsidRPr="00AD32FA" w:rsidRDefault="001E008D" w:rsidP="00E17FBF">
            <w:pPr>
              <w:pStyle w:val="a3"/>
              <w:numPr>
                <w:ilvl w:val="0"/>
                <w:numId w:val="4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0E948299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7-06-0311-01 Экономика</w:t>
            </w:r>
          </w:p>
          <w:p w14:paraId="0658CFA0" w14:textId="7262D326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«Инновационное развитие и бизнес-аналитика»</w:t>
            </w:r>
          </w:p>
        </w:tc>
        <w:tc>
          <w:tcPr>
            <w:tcW w:w="708" w:type="dxa"/>
            <w:gridSpan w:val="9"/>
            <w:vAlign w:val="center"/>
          </w:tcPr>
          <w:p w14:paraId="1821E446" w14:textId="544B5DC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673F1F47" w14:textId="6A58FB2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7B9FDC6D" w14:textId="72A7BD9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3ED8488B" w14:textId="28203892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0A63DB95" w14:textId="77270B3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33EBA9DD" w14:textId="2FE6E09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72E048BE" w14:textId="47434BB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066722F0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1CCDC8E4" w14:textId="77777777" w:rsidR="001E008D" w:rsidRPr="00AD32FA" w:rsidRDefault="001E008D" w:rsidP="00E17FBF">
            <w:pPr>
              <w:pStyle w:val="a3"/>
              <w:numPr>
                <w:ilvl w:val="0"/>
                <w:numId w:val="4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7BBB6D4F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7-06-0412-01 Менеджмент</w:t>
            </w:r>
          </w:p>
          <w:p w14:paraId="34A0353D" w14:textId="605D6FC0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«Инновационный менеджмент»</w:t>
            </w:r>
          </w:p>
        </w:tc>
        <w:tc>
          <w:tcPr>
            <w:tcW w:w="708" w:type="dxa"/>
            <w:gridSpan w:val="9"/>
            <w:vAlign w:val="center"/>
          </w:tcPr>
          <w:p w14:paraId="0127357D" w14:textId="7B9502E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583BA518" w14:textId="1E9E005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3397BC4" w14:textId="2E7FAC9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4F4DB850" w14:textId="730D3CC0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73A4B20C" w14:textId="5DE0836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104F772A" w14:textId="091E687B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539B4306" w14:textId="6E9AEA88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209C7B9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3DB3F7ED" w14:textId="77777777" w:rsidR="001E008D" w:rsidRPr="00AD32FA" w:rsidRDefault="001E008D" w:rsidP="00E17FBF">
            <w:pPr>
              <w:pStyle w:val="a3"/>
              <w:numPr>
                <w:ilvl w:val="0"/>
                <w:numId w:val="4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  <w:vAlign w:val="center"/>
          </w:tcPr>
          <w:p w14:paraId="482457EB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7-06-0212-01 «Дизайн»</w:t>
            </w:r>
          </w:p>
          <w:p w14:paraId="41B166F0" w14:textId="354DBD98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«Промышленный дизайн»</w:t>
            </w:r>
          </w:p>
        </w:tc>
        <w:tc>
          <w:tcPr>
            <w:tcW w:w="708" w:type="dxa"/>
            <w:gridSpan w:val="9"/>
            <w:vAlign w:val="center"/>
          </w:tcPr>
          <w:p w14:paraId="4DC6E073" w14:textId="026F474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926" w:type="dxa"/>
            <w:gridSpan w:val="18"/>
            <w:shd w:val="clear" w:color="auto" w:fill="FDE9D9" w:themeFill="accent6" w:themeFillTint="33"/>
            <w:vAlign w:val="center"/>
          </w:tcPr>
          <w:p w14:paraId="619D7EC2" w14:textId="020E97E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7214B04A" w14:textId="04E677B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1EBC0297" w14:textId="188AE56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2DBC3080" w14:textId="238EF79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279D6994" w14:textId="3EBD732C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5CE82CC1" w14:textId="04F8453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7E8D309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5C3FD55A" w14:textId="77777777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1E008D" w:rsidRPr="00AD32FA" w14:paraId="5FB61C85" w14:textId="77777777" w:rsidTr="00E80478">
        <w:trPr>
          <w:jc w:val="center"/>
        </w:trPr>
        <w:tc>
          <w:tcPr>
            <w:tcW w:w="562" w:type="dxa"/>
            <w:gridSpan w:val="6"/>
            <w:vAlign w:val="center"/>
          </w:tcPr>
          <w:p w14:paraId="59F4C4FA" w14:textId="77777777" w:rsidR="001E008D" w:rsidRPr="00AD32FA" w:rsidRDefault="001E008D" w:rsidP="00E17FBF">
            <w:pPr>
              <w:pStyle w:val="a3"/>
              <w:numPr>
                <w:ilvl w:val="0"/>
                <w:numId w:val="45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31" w:type="dxa"/>
            <w:gridSpan w:val="4"/>
          </w:tcPr>
          <w:p w14:paraId="214E8687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7-06-0412-01 Менеджмент</w:t>
            </w:r>
          </w:p>
          <w:p w14:paraId="096DD3B2" w14:textId="5C8BBB03" w:rsidR="001E008D" w:rsidRPr="00AD32FA" w:rsidRDefault="001E008D" w:rsidP="00AE55A3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«Инновационный менеджмент»</w:t>
            </w:r>
          </w:p>
        </w:tc>
        <w:tc>
          <w:tcPr>
            <w:tcW w:w="708" w:type="dxa"/>
            <w:gridSpan w:val="9"/>
            <w:shd w:val="clear" w:color="auto" w:fill="FFFFFF" w:themeFill="background1"/>
            <w:vAlign w:val="center"/>
          </w:tcPr>
          <w:p w14:paraId="555F04F7" w14:textId="77925759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926" w:type="dxa"/>
            <w:gridSpan w:val="18"/>
            <w:shd w:val="clear" w:color="auto" w:fill="FFFFFF" w:themeFill="background1"/>
            <w:vAlign w:val="center"/>
          </w:tcPr>
          <w:p w14:paraId="394E6580" w14:textId="442DFBCD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F98BD50" w14:textId="3321B4B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9" w:type="dxa"/>
            <w:gridSpan w:val="11"/>
            <w:shd w:val="clear" w:color="auto" w:fill="FDE9D9" w:themeFill="accent6" w:themeFillTint="33"/>
            <w:vAlign w:val="center"/>
          </w:tcPr>
          <w:p w14:paraId="71A3696C" w14:textId="2F1F0176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2" w:type="dxa"/>
            <w:gridSpan w:val="11"/>
            <w:shd w:val="clear" w:color="auto" w:fill="FDE9D9" w:themeFill="accent6" w:themeFillTint="33"/>
            <w:vAlign w:val="center"/>
          </w:tcPr>
          <w:p w14:paraId="25103964" w14:textId="5387E70E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7" w:type="dxa"/>
            <w:gridSpan w:val="8"/>
            <w:shd w:val="clear" w:color="auto" w:fill="FDE9D9" w:themeFill="accent6" w:themeFillTint="33"/>
            <w:vAlign w:val="center"/>
          </w:tcPr>
          <w:p w14:paraId="7A766D31" w14:textId="1FB7E01A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6" w:type="dxa"/>
            <w:gridSpan w:val="6"/>
            <w:shd w:val="clear" w:color="auto" w:fill="FFFFFF" w:themeFill="background1"/>
            <w:vAlign w:val="center"/>
          </w:tcPr>
          <w:p w14:paraId="2C47F606" w14:textId="6C1CFB04" w:rsidR="001E008D" w:rsidRPr="00AD32FA" w:rsidRDefault="001E008D" w:rsidP="00AE55A3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AC0A020" w14:textId="77777777" w:rsidTr="00E80478">
        <w:tblPrEx>
          <w:shd w:val="clear" w:color="auto" w:fill="FFFFFF" w:themeFill="background1"/>
        </w:tblPrEx>
        <w:trPr>
          <w:trHeight w:val="413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30702ED0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ФАКУЛЬТЕТ ЭНЕРГЕТИЧЕСКОГО СТРОИТЕЛЬСТВА</w:t>
            </w:r>
          </w:p>
        </w:tc>
      </w:tr>
      <w:tr w:rsidR="001E008D" w:rsidRPr="00AD32FA" w14:paraId="6A3D2B8B" w14:textId="77777777" w:rsidTr="00E80478">
        <w:tblPrEx>
          <w:shd w:val="clear" w:color="auto" w:fill="FFFFFF" w:themeFill="background1"/>
        </w:tblPrEx>
        <w:trPr>
          <w:trHeight w:val="283"/>
          <w:jc w:val="center"/>
        </w:trPr>
        <w:tc>
          <w:tcPr>
            <w:tcW w:w="15410" w:type="dxa"/>
            <w:gridSpan w:val="84"/>
            <w:shd w:val="clear" w:color="auto" w:fill="FFFFFF" w:themeFill="background1"/>
            <w:vAlign w:val="center"/>
          </w:tcPr>
          <w:p w14:paraId="2ACBDF2B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1E008D" w:rsidRPr="00AD32FA" w14:paraId="73E3FA45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47BC52CE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68FDAB1F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6-05-0718-01 «Инженерная экономика </w:t>
            </w:r>
          </w:p>
          <w:p w14:paraId="0103F56B" w14:textId="669AB15B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Коммунальное и водное хозяйство»</w:t>
            </w:r>
          </w:p>
        </w:tc>
        <w:tc>
          <w:tcPr>
            <w:tcW w:w="869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EACD16" w14:textId="5792DBE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CA75D9" w14:textId="380A2F3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2"/>
            <w:vAlign w:val="center"/>
          </w:tcPr>
          <w:p w14:paraId="1B17D54C" w14:textId="79C1263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-/2</w:t>
            </w:r>
          </w:p>
        </w:tc>
        <w:tc>
          <w:tcPr>
            <w:tcW w:w="851" w:type="dxa"/>
            <w:gridSpan w:val="11"/>
            <w:vAlign w:val="center"/>
          </w:tcPr>
          <w:p w14:paraId="7C5E7D1A" w14:textId="01E40DC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</w:rPr>
              <w:t>1/1</w:t>
            </w:r>
          </w:p>
        </w:tc>
        <w:tc>
          <w:tcPr>
            <w:tcW w:w="713" w:type="dxa"/>
            <w:gridSpan w:val="11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4FF24D00" w14:textId="24F0960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D80CAE6" w14:textId="3CB8807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70F4A17C" w14:textId="0D25DBC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241B6A1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0C051C62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006D4D1E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7-07-0732-01 «Строительство зданий и </w:t>
            </w:r>
            <w:proofErr w:type="gramStart"/>
            <w:r w:rsidRPr="00AD32FA">
              <w:rPr>
                <w:rFonts w:ascii="Times New Roman" w:hAnsi="Times New Roman" w:cs="Times New Roman"/>
              </w:rPr>
              <w:t>сооружений »</w:t>
            </w:r>
            <w:proofErr w:type="gramEnd"/>
          </w:p>
          <w:p w14:paraId="21889FBA" w14:textId="7C3439FB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lastRenderedPageBreak/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:«Гидротехническое строительство»</w:t>
            </w:r>
          </w:p>
        </w:tc>
        <w:tc>
          <w:tcPr>
            <w:tcW w:w="869" w:type="dxa"/>
            <w:gridSpan w:val="14"/>
            <w:shd w:val="clear" w:color="auto" w:fill="FFFFFF" w:themeFill="background1"/>
            <w:vAlign w:val="center"/>
          </w:tcPr>
          <w:p w14:paraId="116478F7" w14:textId="7AA15A5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lastRenderedPageBreak/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56815FC4" w14:textId="1B132F6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2"/>
            <w:vAlign w:val="center"/>
          </w:tcPr>
          <w:p w14:paraId="3C43B958" w14:textId="4A0DF84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gridSpan w:val="11"/>
            <w:vAlign w:val="center"/>
          </w:tcPr>
          <w:p w14:paraId="0D2A4854" w14:textId="14FB8E2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8/-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2A256C73" w14:textId="1189EC8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78BE3883" w14:textId="7344AA6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348AF765" w14:textId="2C49E85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5257D8B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3E082FA1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5B1817F7" w14:textId="2A6330FE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1-70 04 02  «Теплогазоснабжение,  вентиляция и охрана воздушного бассейна»</w:t>
            </w:r>
          </w:p>
        </w:tc>
        <w:tc>
          <w:tcPr>
            <w:tcW w:w="869" w:type="dxa"/>
            <w:gridSpan w:val="14"/>
            <w:shd w:val="clear" w:color="auto" w:fill="FDE9D9" w:themeFill="accent6" w:themeFillTint="33"/>
            <w:vAlign w:val="center"/>
          </w:tcPr>
          <w:p w14:paraId="465C4ED3" w14:textId="3A5B3C8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5E48C44D" w14:textId="592D6F4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289F9B09" w14:textId="3F1353D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0E0B72AD" w14:textId="6383E61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3" w:type="dxa"/>
            <w:gridSpan w:val="11"/>
            <w:shd w:val="clear" w:color="auto" w:fill="FFFFFF" w:themeFill="background1"/>
            <w:vAlign w:val="center"/>
          </w:tcPr>
          <w:p w14:paraId="683B187C" w14:textId="561E3C9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7/-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3E272B62" w14:textId="610871C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7FB81C60" w14:textId="1C02E81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73EBD0D4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1A4E2247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368DB429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7-07-0732-02 «Инженерные сети, оборудование зданий и сооружений» </w:t>
            </w:r>
          </w:p>
          <w:p w14:paraId="1FB1C170" w14:textId="75455684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«Теплогазоснабжение,  вентиляция и охрана воздушного бассейна»</w:t>
            </w:r>
          </w:p>
        </w:tc>
        <w:tc>
          <w:tcPr>
            <w:tcW w:w="869" w:type="dxa"/>
            <w:gridSpan w:val="14"/>
            <w:shd w:val="clear" w:color="auto" w:fill="FFFFFF" w:themeFill="background1"/>
            <w:vAlign w:val="center"/>
          </w:tcPr>
          <w:p w14:paraId="01569DE3" w14:textId="00150D0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72F3C9C8" w14:textId="42A2726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2"/>
            <w:vAlign w:val="center"/>
          </w:tcPr>
          <w:p w14:paraId="0D90DFF7" w14:textId="6D0AD81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1/-</w:t>
            </w:r>
          </w:p>
        </w:tc>
        <w:tc>
          <w:tcPr>
            <w:tcW w:w="851" w:type="dxa"/>
            <w:gridSpan w:val="11"/>
            <w:vAlign w:val="center"/>
          </w:tcPr>
          <w:p w14:paraId="09ECD1BD" w14:textId="5410E49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4/-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5D36EC51" w14:textId="271D4C0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1F14C328" w14:textId="29FB12C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7A8FA64D" w14:textId="200BE21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6DE78722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38B754C5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02EC5922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7-07-0732-02 «Инженерные сети, оборудование зданий и сооружений» </w:t>
            </w:r>
          </w:p>
          <w:p w14:paraId="4ED5325E" w14:textId="40240E3F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«Водоснабжение,  водоотведение и охрана водных  ресурсов»</w:t>
            </w:r>
          </w:p>
        </w:tc>
        <w:tc>
          <w:tcPr>
            <w:tcW w:w="869" w:type="dxa"/>
            <w:gridSpan w:val="14"/>
            <w:shd w:val="clear" w:color="auto" w:fill="FFFFFF" w:themeFill="background1"/>
            <w:vAlign w:val="center"/>
          </w:tcPr>
          <w:p w14:paraId="63FA2E5E" w14:textId="424356C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0FD1AD69" w14:textId="2C64597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2"/>
            <w:vAlign w:val="center"/>
          </w:tcPr>
          <w:p w14:paraId="79F63FC7" w14:textId="20C845C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851" w:type="dxa"/>
            <w:gridSpan w:val="11"/>
            <w:vAlign w:val="center"/>
          </w:tcPr>
          <w:p w14:paraId="76F99CB1" w14:textId="3E28C0B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5/-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60FD259D" w14:textId="3C7566B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6A98E6DA" w14:textId="7EF29CE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06DD2BD7" w14:textId="3C7B022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1CAD593" w14:textId="77777777" w:rsidTr="00E80478">
        <w:tblPrEx>
          <w:shd w:val="clear" w:color="auto" w:fill="FFFFFF" w:themeFill="background1"/>
        </w:tblPrEx>
        <w:trPr>
          <w:trHeight w:val="246"/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66380DBF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0F7455E5" w14:textId="560E1B62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1-70 07 01 «Строительство тепловых и атомных электростанций»</w:t>
            </w:r>
          </w:p>
        </w:tc>
        <w:tc>
          <w:tcPr>
            <w:tcW w:w="869" w:type="dxa"/>
            <w:gridSpan w:val="14"/>
            <w:shd w:val="clear" w:color="auto" w:fill="FDE9D9" w:themeFill="accent6" w:themeFillTint="33"/>
            <w:vAlign w:val="center"/>
          </w:tcPr>
          <w:p w14:paraId="7D0FEF2E" w14:textId="763D658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6757B25E" w14:textId="2C6DC21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2A62A754" w14:textId="09BBCD8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25B9F990" w14:textId="04C8F12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FFFFF" w:themeFill="background1"/>
            <w:vAlign w:val="center"/>
          </w:tcPr>
          <w:p w14:paraId="6AA7DE0E" w14:textId="2BD89D6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3/-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44FEA9A2" w14:textId="301BDE7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78BE90ED" w14:textId="3831ADA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2398BCCC" w14:textId="77777777" w:rsidTr="00E80478">
        <w:tblPrEx>
          <w:shd w:val="clear" w:color="auto" w:fill="FFFFFF" w:themeFill="background1"/>
        </w:tblPrEx>
        <w:trPr>
          <w:trHeight w:val="564"/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1D703D73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64E0C61F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7-07-0732-01 «Строительство зданий и сооружений»</w:t>
            </w:r>
          </w:p>
          <w:p w14:paraId="6487DC8D" w14:textId="1E1D9244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«Строительство зданий и сооружений тепловой и атомной энергетики»</w:t>
            </w:r>
          </w:p>
        </w:tc>
        <w:tc>
          <w:tcPr>
            <w:tcW w:w="869" w:type="dxa"/>
            <w:gridSpan w:val="14"/>
            <w:shd w:val="clear" w:color="auto" w:fill="FFFFFF" w:themeFill="background1"/>
            <w:vAlign w:val="center"/>
          </w:tcPr>
          <w:p w14:paraId="4B24E9E9" w14:textId="6F810FF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622E5D91" w14:textId="454E920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08" w:type="dxa"/>
            <w:gridSpan w:val="12"/>
            <w:vAlign w:val="center"/>
          </w:tcPr>
          <w:p w14:paraId="27C88049" w14:textId="724611C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51EE269E" w14:textId="0523FDD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2/-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384C5AC8" w14:textId="50CD198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64438D43" w14:textId="675A6C9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0E8F1EAE" w14:textId="130507C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7B9697B9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358FB1CE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4307D068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6-05-0715-06 «Водные транспортные средства» </w:t>
            </w:r>
          </w:p>
          <w:p w14:paraId="293976A2" w14:textId="1DD2F655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:«Судостроение и техническая эксплуатация водного транспорта»</w:t>
            </w:r>
          </w:p>
        </w:tc>
        <w:tc>
          <w:tcPr>
            <w:tcW w:w="869" w:type="dxa"/>
            <w:gridSpan w:val="14"/>
            <w:shd w:val="clear" w:color="auto" w:fill="FDE9D9" w:themeFill="accent6" w:themeFillTint="33"/>
            <w:vAlign w:val="center"/>
          </w:tcPr>
          <w:p w14:paraId="1C88FAB9" w14:textId="4140D87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  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4E0744D4" w14:textId="6FBD594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 xml:space="preserve">Х 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07E846A5" w14:textId="4E16989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74EAE24F" w14:textId="53E7A6C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5/-Х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71F8DDA4" w14:textId="78F4F6C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735BE0F9" w14:textId="68AD1B9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26D2AF2A" w14:textId="5409740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7E683C0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5B47A09F" w14:textId="77777777" w:rsidR="001E008D" w:rsidRPr="00AD32FA" w:rsidRDefault="001E008D" w:rsidP="00800D63">
            <w:pPr>
              <w:pStyle w:val="a3"/>
              <w:numPr>
                <w:ilvl w:val="0"/>
                <w:numId w:val="4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09B6405D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6-05-0715-06 «Водные транспортные средства» </w:t>
            </w:r>
          </w:p>
          <w:p w14:paraId="57CBC43C" w14:textId="2FCFEC41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 «Автоматизированные суда»</w:t>
            </w:r>
          </w:p>
        </w:tc>
        <w:tc>
          <w:tcPr>
            <w:tcW w:w="869" w:type="dxa"/>
            <w:gridSpan w:val="14"/>
            <w:shd w:val="clear" w:color="auto" w:fill="FFFFFF" w:themeFill="background1"/>
            <w:vAlign w:val="center"/>
          </w:tcPr>
          <w:p w14:paraId="3F340E7C" w14:textId="56A7437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4B1C78F9" w14:textId="69D5165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8" w:type="dxa"/>
            <w:gridSpan w:val="12"/>
            <w:vAlign w:val="center"/>
          </w:tcPr>
          <w:p w14:paraId="1E59BEB4" w14:textId="2EC79C3E" w:rsidR="001E008D" w:rsidRPr="00AD32FA" w:rsidRDefault="001E008D" w:rsidP="00762834">
            <w:pPr>
              <w:jc w:val="center"/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73F5B57C" w14:textId="3AC1C1AD" w:rsidR="001E008D" w:rsidRPr="00AD32FA" w:rsidRDefault="001E008D" w:rsidP="00762834">
            <w:pPr>
              <w:jc w:val="center"/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34405BCB" w14:textId="362FEACE" w:rsidR="001E008D" w:rsidRPr="00AD32FA" w:rsidRDefault="001E008D" w:rsidP="00762834">
            <w:pPr>
              <w:jc w:val="center"/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40E5D6E" w14:textId="674FBC52" w:rsidR="001E008D" w:rsidRPr="00AD32FA" w:rsidRDefault="001E008D" w:rsidP="00762834">
            <w:pPr>
              <w:jc w:val="center"/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562300E7" w14:textId="78F88DA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4FF2FCB3" w14:textId="77777777" w:rsidTr="00E80478">
        <w:tblPrEx>
          <w:shd w:val="clear" w:color="auto" w:fill="FFFFFF" w:themeFill="background1"/>
        </w:tblPrEx>
        <w:trPr>
          <w:trHeight w:val="283"/>
          <w:jc w:val="center"/>
        </w:trPr>
        <w:tc>
          <w:tcPr>
            <w:tcW w:w="15410" w:type="dxa"/>
            <w:gridSpan w:val="84"/>
            <w:shd w:val="clear" w:color="auto" w:fill="FFFFFF" w:themeFill="background1"/>
            <w:vAlign w:val="center"/>
          </w:tcPr>
          <w:p w14:paraId="01590A76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9D0C5B" w:rsidRPr="00AD32FA" w14:paraId="41BF7B5F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37D542D5" w14:textId="77777777" w:rsidR="009D0C5B" w:rsidRPr="00AD32FA" w:rsidRDefault="009D0C5B" w:rsidP="009D0C5B">
            <w:pPr>
              <w:pStyle w:val="a3"/>
              <w:numPr>
                <w:ilvl w:val="0"/>
                <w:numId w:val="4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0B71C896" w14:textId="5D3E09AD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</w:rPr>
              <w:t>1-70 04 02 «Теплогазоснабжение, вентиляция и охрана воздушного бассейна»</w:t>
            </w:r>
          </w:p>
        </w:tc>
        <w:tc>
          <w:tcPr>
            <w:tcW w:w="869" w:type="dxa"/>
            <w:gridSpan w:val="14"/>
            <w:vAlign w:val="center"/>
          </w:tcPr>
          <w:p w14:paraId="2728E8DA" w14:textId="300621D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6779BC2C" w14:textId="764E0A5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2"/>
            <w:shd w:val="clear" w:color="auto" w:fill="FFFFFF" w:themeFill="background1"/>
            <w:vAlign w:val="center"/>
          </w:tcPr>
          <w:p w14:paraId="4434E10A" w14:textId="2AEF19B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3BAA1C8B" w14:textId="31B9B22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3" w:type="dxa"/>
            <w:gridSpan w:val="11"/>
            <w:shd w:val="clear" w:color="auto" w:fill="FFFFFF" w:themeFill="background1"/>
            <w:vAlign w:val="center"/>
          </w:tcPr>
          <w:p w14:paraId="0815C728" w14:textId="3BF38E7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1/1</w:t>
            </w:r>
          </w:p>
        </w:tc>
        <w:tc>
          <w:tcPr>
            <w:tcW w:w="698" w:type="dxa"/>
            <w:gridSpan w:val="8"/>
            <w:shd w:val="clear" w:color="auto" w:fill="FFFFFF" w:themeFill="background1"/>
            <w:vAlign w:val="center"/>
          </w:tcPr>
          <w:p w14:paraId="46860805" w14:textId="09ADCD2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1/0</w:t>
            </w:r>
          </w:p>
        </w:tc>
        <w:tc>
          <w:tcPr>
            <w:tcW w:w="1263" w:type="dxa"/>
            <w:gridSpan w:val="7"/>
            <w:shd w:val="clear" w:color="auto" w:fill="FFFFFF" w:themeFill="background1"/>
          </w:tcPr>
          <w:p w14:paraId="1EEE9464" w14:textId="0FA17E4A" w:rsidR="009D0C5B" w:rsidRPr="00AD32FA" w:rsidRDefault="009D0C5B" w:rsidP="009D0C5B">
            <w:pPr>
              <w:jc w:val="center"/>
            </w:pPr>
            <w:r w:rsidRPr="00030345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7B284F2A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69ECCA72" w14:textId="77777777" w:rsidR="009D0C5B" w:rsidRPr="00AD32FA" w:rsidRDefault="009D0C5B" w:rsidP="009D0C5B">
            <w:pPr>
              <w:pStyle w:val="a3"/>
              <w:numPr>
                <w:ilvl w:val="0"/>
                <w:numId w:val="4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00CB3B75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7-07-0732-02 «Инженерные сети, оборудование зданий и сооружений» </w:t>
            </w:r>
          </w:p>
          <w:p w14:paraId="1949131B" w14:textId="0FB49541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«Теплогазоснабжение,  вентиляция и охрана воздушного бассейна»</w:t>
            </w:r>
          </w:p>
        </w:tc>
        <w:tc>
          <w:tcPr>
            <w:tcW w:w="869" w:type="dxa"/>
            <w:gridSpan w:val="14"/>
            <w:vAlign w:val="center"/>
          </w:tcPr>
          <w:p w14:paraId="236EB426" w14:textId="1DCE965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6901D844" w14:textId="196B322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  <w:r w:rsidRPr="00AD32FA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08" w:type="dxa"/>
            <w:gridSpan w:val="12"/>
            <w:vAlign w:val="center"/>
          </w:tcPr>
          <w:p w14:paraId="06D286F7" w14:textId="40700BD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1/1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55907889" w14:textId="258367D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1/2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226D1290" w14:textId="3D32DFA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4D6DDC47" w14:textId="63BB910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</w:tcPr>
          <w:p w14:paraId="0AA871F4" w14:textId="7E029A47" w:rsidR="009D0C5B" w:rsidRPr="00AD32FA" w:rsidRDefault="009D0C5B" w:rsidP="009D0C5B">
            <w:pPr>
              <w:jc w:val="center"/>
            </w:pPr>
            <w:r w:rsidRPr="00030345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477E3C18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547200EF" w14:textId="77777777" w:rsidR="009D0C5B" w:rsidRPr="00AD32FA" w:rsidRDefault="009D0C5B" w:rsidP="009D0C5B">
            <w:pPr>
              <w:pStyle w:val="a3"/>
              <w:numPr>
                <w:ilvl w:val="0"/>
                <w:numId w:val="4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349AA246" w14:textId="0A8C22B9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1-70 04 03 «Водоснабжение,  водоотведение и охрана водных  ресурсов»</w:t>
            </w:r>
          </w:p>
        </w:tc>
        <w:tc>
          <w:tcPr>
            <w:tcW w:w="869" w:type="dxa"/>
            <w:gridSpan w:val="14"/>
            <w:vAlign w:val="center"/>
          </w:tcPr>
          <w:p w14:paraId="2B501BEA" w14:textId="3D1CD2B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3B4BBA99" w14:textId="15CDC46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8" w:type="dxa"/>
            <w:gridSpan w:val="12"/>
            <w:shd w:val="clear" w:color="auto" w:fill="FFFFFF" w:themeFill="background1"/>
            <w:vAlign w:val="center"/>
          </w:tcPr>
          <w:p w14:paraId="63424A35" w14:textId="11F557AD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1" w:type="dxa"/>
            <w:gridSpan w:val="11"/>
            <w:shd w:val="clear" w:color="auto" w:fill="FFFFFF" w:themeFill="background1"/>
            <w:vAlign w:val="center"/>
          </w:tcPr>
          <w:p w14:paraId="0125D02A" w14:textId="0C3145AB" w:rsidR="009D0C5B" w:rsidRPr="00AD32FA" w:rsidRDefault="009D0C5B" w:rsidP="009D0C5B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713" w:type="dxa"/>
            <w:gridSpan w:val="11"/>
            <w:shd w:val="clear" w:color="auto" w:fill="FFFFFF" w:themeFill="background1"/>
            <w:vAlign w:val="center"/>
          </w:tcPr>
          <w:p w14:paraId="22AF86DE" w14:textId="594A5EFA" w:rsidR="009D0C5B" w:rsidRPr="00AD32FA" w:rsidRDefault="009D0C5B" w:rsidP="009D0C5B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2/-</w:t>
            </w:r>
          </w:p>
        </w:tc>
        <w:tc>
          <w:tcPr>
            <w:tcW w:w="698" w:type="dxa"/>
            <w:gridSpan w:val="8"/>
            <w:shd w:val="clear" w:color="auto" w:fill="FFFFFF" w:themeFill="background1"/>
            <w:vAlign w:val="center"/>
          </w:tcPr>
          <w:p w14:paraId="42D5C18D" w14:textId="152A7CF5" w:rsidR="009D0C5B" w:rsidRPr="00AD32FA" w:rsidRDefault="009D0C5B" w:rsidP="009D0C5B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-/-</w:t>
            </w:r>
          </w:p>
        </w:tc>
        <w:tc>
          <w:tcPr>
            <w:tcW w:w="1263" w:type="dxa"/>
            <w:gridSpan w:val="7"/>
            <w:shd w:val="clear" w:color="auto" w:fill="FFFFFF" w:themeFill="background1"/>
          </w:tcPr>
          <w:p w14:paraId="1D6F0778" w14:textId="36DAA7D5" w:rsidR="009D0C5B" w:rsidRPr="00AD32FA" w:rsidRDefault="009D0C5B" w:rsidP="009D0C5B">
            <w:pPr>
              <w:jc w:val="center"/>
            </w:pPr>
            <w:r w:rsidRPr="00030345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09C6CBA1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50D432B8" w14:textId="77777777" w:rsidR="009D0C5B" w:rsidRPr="00AD32FA" w:rsidRDefault="009D0C5B" w:rsidP="009D0C5B">
            <w:pPr>
              <w:pStyle w:val="a3"/>
              <w:numPr>
                <w:ilvl w:val="0"/>
                <w:numId w:val="4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51F83B61" w14:textId="77777777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7-07-0732-02 «Инженерные сети, оборудование зданий и сооружений» </w:t>
            </w:r>
          </w:p>
          <w:p w14:paraId="66E4E36D" w14:textId="3B0AE5EF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:«Водоснабжение, водоотведение и охрана водных ресурсов»</w:t>
            </w:r>
          </w:p>
        </w:tc>
        <w:tc>
          <w:tcPr>
            <w:tcW w:w="869" w:type="dxa"/>
            <w:gridSpan w:val="14"/>
            <w:shd w:val="clear" w:color="auto" w:fill="FFFFFF" w:themeFill="background1"/>
            <w:vAlign w:val="center"/>
          </w:tcPr>
          <w:p w14:paraId="75F5AC6E" w14:textId="2C23D8AB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6CE4DE03" w14:textId="763BDF9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1*</w:t>
            </w:r>
            <w:r w:rsidRPr="00AD32FA">
              <w:rPr>
                <w:rFonts w:ascii="Times New Roman" w:hAnsi="Times New Roman" w:cs="Times New Roman"/>
                <w:b/>
                <w:color w:val="000000" w:themeColor="text1"/>
              </w:rPr>
              <w:t>/-</w:t>
            </w:r>
          </w:p>
        </w:tc>
        <w:tc>
          <w:tcPr>
            <w:tcW w:w="708" w:type="dxa"/>
            <w:gridSpan w:val="12"/>
            <w:vAlign w:val="center"/>
          </w:tcPr>
          <w:p w14:paraId="23260237" w14:textId="71FDFBB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2*/-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042FCBD4" w14:textId="37AECDE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2/4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38AB414F" w14:textId="481D43A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1CF53D82" w14:textId="25B9FEE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</w:tcPr>
          <w:p w14:paraId="0745547C" w14:textId="36DF8DE8" w:rsidR="009D0C5B" w:rsidRPr="00AD32FA" w:rsidRDefault="009D0C5B" w:rsidP="009D0C5B">
            <w:pPr>
              <w:jc w:val="center"/>
            </w:pPr>
            <w:r w:rsidRPr="00030345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2C2119AB" w14:textId="77777777" w:rsidTr="00025C56">
        <w:tblPrEx>
          <w:shd w:val="clear" w:color="auto" w:fill="FFFFFF" w:themeFill="background1"/>
        </w:tblPrEx>
        <w:trPr>
          <w:trHeight w:val="490"/>
          <w:jc w:val="center"/>
        </w:trPr>
        <w:tc>
          <w:tcPr>
            <w:tcW w:w="15410" w:type="dxa"/>
            <w:gridSpan w:val="84"/>
            <w:shd w:val="clear" w:color="auto" w:fill="FFFFFF" w:themeFill="background1"/>
            <w:vAlign w:val="center"/>
          </w:tcPr>
          <w:p w14:paraId="09B627CA" w14:textId="77777777" w:rsidR="001E008D" w:rsidRPr="00AD32FA" w:rsidRDefault="001E008D" w:rsidP="00025C56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1E008D" w:rsidRPr="00AD32FA" w14:paraId="0D82C406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0CE2922F" w14:textId="77777777" w:rsidR="001E008D" w:rsidRPr="00AD32FA" w:rsidRDefault="001E008D" w:rsidP="00800D63">
            <w:pPr>
              <w:pStyle w:val="a3"/>
              <w:numPr>
                <w:ilvl w:val="0"/>
                <w:numId w:val="4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6B0EDF7A" w14:textId="45267283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7-06-0732-01 «Строительство»</w:t>
            </w:r>
          </w:p>
        </w:tc>
        <w:tc>
          <w:tcPr>
            <w:tcW w:w="869" w:type="dxa"/>
            <w:gridSpan w:val="14"/>
            <w:shd w:val="clear" w:color="auto" w:fill="FFFFFF" w:themeFill="background1"/>
          </w:tcPr>
          <w:p w14:paraId="34A03352" w14:textId="6F03F4F0" w:rsidR="001E008D" w:rsidRPr="00AD32FA" w:rsidRDefault="001E008D" w:rsidP="00762834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</w:tcPr>
          <w:p w14:paraId="00DDAF21" w14:textId="05D883DE" w:rsidR="001E008D" w:rsidRPr="00AD32FA" w:rsidRDefault="001E008D" w:rsidP="00762834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53942C66" w14:textId="5E4785A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767833B9" w14:textId="78E0609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7C65305F" w14:textId="52E66EC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50FDA991" w14:textId="6D348DC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2E5EFFA9" w14:textId="142EE73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2947BF2F" w14:textId="77777777" w:rsidTr="00E80478">
        <w:tblPrEx>
          <w:shd w:val="clear" w:color="auto" w:fill="FFFFFF" w:themeFill="background1"/>
        </w:tblPrEx>
        <w:trPr>
          <w:trHeight w:val="276"/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6CA6D48C" w14:textId="77777777" w:rsidR="001E008D" w:rsidRPr="00AD32FA" w:rsidRDefault="001E008D" w:rsidP="00800D63">
            <w:pPr>
              <w:pStyle w:val="a3"/>
              <w:numPr>
                <w:ilvl w:val="0"/>
                <w:numId w:val="4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5734EBCE" w14:textId="6668714F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7-06-0715-01 «Транспорт»</w:t>
            </w:r>
          </w:p>
        </w:tc>
        <w:tc>
          <w:tcPr>
            <w:tcW w:w="869" w:type="dxa"/>
            <w:gridSpan w:val="14"/>
            <w:shd w:val="clear" w:color="auto" w:fill="FFFFFF" w:themeFill="background1"/>
          </w:tcPr>
          <w:p w14:paraId="24471BDF" w14:textId="4FCFBF1C" w:rsidR="001E008D" w:rsidRPr="00AD32FA" w:rsidRDefault="001E008D" w:rsidP="00762834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</w:tcPr>
          <w:p w14:paraId="57051247" w14:textId="6FE38616" w:rsidR="001E008D" w:rsidRPr="00AD32FA" w:rsidRDefault="001E008D" w:rsidP="00762834">
            <w:pPr>
              <w:spacing w:after="0"/>
              <w:jc w:val="center"/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789B0694" w14:textId="069BEFE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6E586555" w14:textId="2750538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50345A99" w14:textId="4FA23D1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03848F01" w14:textId="1E0F42C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0F6ED0AA" w14:textId="4A826DF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44C82E24" w14:textId="77777777" w:rsidTr="00E80478">
        <w:tblPrEx>
          <w:shd w:val="clear" w:color="auto" w:fill="FFFFFF" w:themeFill="background1"/>
        </w:tblPrEx>
        <w:trPr>
          <w:trHeight w:val="281"/>
          <w:jc w:val="center"/>
        </w:trPr>
        <w:tc>
          <w:tcPr>
            <w:tcW w:w="15410" w:type="dxa"/>
            <w:gridSpan w:val="84"/>
            <w:shd w:val="clear" w:color="auto" w:fill="FFFFFF" w:themeFill="background1"/>
            <w:vAlign w:val="center"/>
          </w:tcPr>
          <w:p w14:paraId="407E351B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1E008D" w:rsidRPr="00AD32FA" w14:paraId="32B90835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4E9EF30B" w14:textId="77777777" w:rsidR="001E008D" w:rsidRPr="00AD32FA" w:rsidRDefault="001E008D" w:rsidP="00800D63">
            <w:pPr>
              <w:pStyle w:val="a3"/>
              <w:numPr>
                <w:ilvl w:val="0"/>
                <w:numId w:val="5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42DED047" w14:textId="49ADB877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7-06-0732-01 «Строительство» </w:t>
            </w:r>
          </w:p>
        </w:tc>
        <w:tc>
          <w:tcPr>
            <w:tcW w:w="869" w:type="dxa"/>
            <w:gridSpan w:val="14"/>
            <w:shd w:val="clear" w:color="auto" w:fill="FFFFFF" w:themeFill="background1"/>
          </w:tcPr>
          <w:p w14:paraId="78E9011E" w14:textId="288A80ED" w:rsidR="001E008D" w:rsidRPr="00AD32FA" w:rsidRDefault="001E008D" w:rsidP="00025C56">
            <w:pPr>
              <w:jc w:val="center"/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1DDCC720" w14:textId="6480D9D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1/-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39CFC767" w14:textId="3E30F8F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2/-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73219DC5" w14:textId="77CC3E5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6BAE8939" w14:textId="717FD62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21D336E3" w14:textId="5046CA6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3EED5A96" w14:textId="46D02C4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3B249DB3" w14:textId="77777777" w:rsidTr="00E80478">
        <w:tblPrEx>
          <w:shd w:val="clear" w:color="auto" w:fill="FFFFFF" w:themeFill="background1"/>
        </w:tblPrEx>
        <w:trPr>
          <w:jc w:val="center"/>
        </w:trPr>
        <w:tc>
          <w:tcPr>
            <w:tcW w:w="447" w:type="dxa"/>
            <w:gridSpan w:val="3"/>
            <w:shd w:val="clear" w:color="auto" w:fill="FFFFFF" w:themeFill="background1"/>
            <w:vAlign w:val="center"/>
          </w:tcPr>
          <w:p w14:paraId="7F7C9950" w14:textId="77777777" w:rsidR="001E008D" w:rsidRPr="00AD32FA" w:rsidRDefault="001E008D" w:rsidP="00800D63">
            <w:pPr>
              <w:pStyle w:val="a3"/>
              <w:numPr>
                <w:ilvl w:val="0"/>
                <w:numId w:val="5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152" w:type="dxa"/>
            <w:gridSpan w:val="9"/>
            <w:shd w:val="clear" w:color="auto" w:fill="FFFFFF" w:themeFill="background1"/>
          </w:tcPr>
          <w:p w14:paraId="6A129DE0" w14:textId="3B3FB5F3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7-06-0715-01 «Транспорт»</w:t>
            </w:r>
          </w:p>
        </w:tc>
        <w:tc>
          <w:tcPr>
            <w:tcW w:w="869" w:type="dxa"/>
            <w:gridSpan w:val="14"/>
            <w:shd w:val="clear" w:color="auto" w:fill="FDE9D9" w:themeFill="accent6" w:themeFillTint="33"/>
          </w:tcPr>
          <w:p w14:paraId="673F987A" w14:textId="1634056B" w:rsidR="001E008D" w:rsidRPr="00AD32FA" w:rsidRDefault="001E008D" w:rsidP="00025C56">
            <w:pPr>
              <w:jc w:val="center"/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0DC97510" w14:textId="64C0A10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</w:rPr>
              <w:t>-/-</w:t>
            </w:r>
          </w:p>
        </w:tc>
        <w:tc>
          <w:tcPr>
            <w:tcW w:w="708" w:type="dxa"/>
            <w:gridSpan w:val="12"/>
            <w:shd w:val="clear" w:color="auto" w:fill="FDE9D9" w:themeFill="accent6" w:themeFillTint="33"/>
            <w:vAlign w:val="center"/>
          </w:tcPr>
          <w:p w14:paraId="049C9A24" w14:textId="4CEF5EF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06D21AD1" w14:textId="161C060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3" w:type="dxa"/>
            <w:gridSpan w:val="11"/>
            <w:shd w:val="clear" w:color="auto" w:fill="FDE9D9" w:themeFill="accent6" w:themeFillTint="33"/>
            <w:vAlign w:val="center"/>
          </w:tcPr>
          <w:p w14:paraId="455B7F32" w14:textId="4C1EEBA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8" w:type="dxa"/>
            <w:gridSpan w:val="8"/>
            <w:shd w:val="clear" w:color="auto" w:fill="FDE9D9" w:themeFill="accent6" w:themeFillTint="33"/>
            <w:vAlign w:val="center"/>
          </w:tcPr>
          <w:p w14:paraId="622B6EA3" w14:textId="5943C56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63" w:type="dxa"/>
            <w:gridSpan w:val="7"/>
            <w:shd w:val="clear" w:color="auto" w:fill="FFFFFF" w:themeFill="background1"/>
            <w:vAlign w:val="center"/>
          </w:tcPr>
          <w:p w14:paraId="37405C60" w14:textId="17F8E8C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6E8FC24A" w14:textId="77777777" w:rsidTr="00E80478">
        <w:trPr>
          <w:trHeight w:val="567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54D79C30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ЭНЕРГЕТИЧЕСКИЙ ФАКУЛЬТЕТ</w:t>
            </w:r>
          </w:p>
        </w:tc>
      </w:tr>
      <w:tr w:rsidR="001E008D" w:rsidRPr="00AD32FA" w14:paraId="3262ACA0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1C1D7D75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</w:t>
            </w:r>
          </w:p>
        </w:tc>
      </w:tr>
      <w:tr w:rsidR="001E008D" w:rsidRPr="00AD32FA" w14:paraId="760C487C" w14:textId="77777777" w:rsidTr="00025C56">
        <w:trPr>
          <w:trHeight w:val="326"/>
          <w:jc w:val="center"/>
        </w:trPr>
        <w:tc>
          <w:tcPr>
            <w:tcW w:w="622" w:type="dxa"/>
            <w:gridSpan w:val="7"/>
            <w:vAlign w:val="center"/>
          </w:tcPr>
          <w:p w14:paraId="0E8535AB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276895CC" w14:textId="0CAFDDA2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 01 01 «Электрические станции»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7247812F" w14:textId="51D6499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3C33CC41" w14:textId="24D3345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2A2FADE9" w14:textId="558B2CA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022F8463" w14:textId="573C7D4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73F67B0A" w14:textId="469EBD4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6/-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51DB2DDD" w14:textId="52CFEDE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07B522C" w14:textId="0DE6E86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0C9AD04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5045A978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6E6F5CD6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7-07-0712-01 «Электроэнергетика и электротехника» </w:t>
            </w:r>
          </w:p>
          <w:p w14:paraId="137410DD" w14:textId="41496345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«Электрические установки, электростанции и подстанции»</w:t>
            </w:r>
          </w:p>
        </w:tc>
        <w:tc>
          <w:tcPr>
            <w:tcW w:w="850" w:type="dxa"/>
            <w:gridSpan w:val="14"/>
            <w:vAlign w:val="center"/>
          </w:tcPr>
          <w:p w14:paraId="66B7A235" w14:textId="37722CB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2DD6C6BD" w14:textId="3229B8A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23930153" w14:textId="059EA30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vAlign w:val="center"/>
          </w:tcPr>
          <w:p w14:paraId="59A69DA0" w14:textId="31E1501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7F9E01C" w14:textId="2BCB12B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78177BF8" w14:textId="289A00C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7FBC537" w14:textId="371D77C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8845750" w14:textId="77777777" w:rsidTr="00025C56">
        <w:trPr>
          <w:trHeight w:val="192"/>
          <w:jc w:val="center"/>
        </w:trPr>
        <w:tc>
          <w:tcPr>
            <w:tcW w:w="622" w:type="dxa"/>
            <w:gridSpan w:val="7"/>
            <w:vAlign w:val="center"/>
          </w:tcPr>
          <w:p w14:paraId="63FF4AB7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53E24DA2" w14:textId="00894685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 01 02 «Электроэнергетические системы и сети»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2BC9230F" w14:textId="2D63106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5E52BCCE" w14:textId="4C78AF6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27221A2E" w14:textId="4CED2CE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62532D67" w14:textId="41DFE06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2C01A854" w14:textId="44AF898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56A3652C" w14:textId="1D3C0B4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56D2DD6" w14:textId="2388CF8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15606535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68167978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528F0F44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7-07-0712-01 «Электроэнергетика и электротехника» </w:t>
            </w:r>
          </w:p>
          <w:p w14:paraId="21AC4D34" w14:textId="554982A3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«Электроэнергетические системы и сети»</w:t>
            </w:r>
          </w:p>
        </w:tc>
        <w:tc>
          <w:tcPr>
            <w:tcW w:w="850" w:type="dxa"/>
            <w:gridSpan w:val="14"/>
            <w:vAlign w:val="center"/>
          </w:tcPr>
          <w:p w14:paraId="6A1A9197" w14:textId="0025866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1850358F" w14:textId="3AA0DE9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58237169" w14:textId="4887951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50" w:type="dxa"/>
            <w:gridSpan w:val="11"/>
            <w:vAlign w:val="center"/>
          </w:tcPr>
          <w:p w14:paraId="62C2A767" w14:textId="146FFDA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09D0796" w14:textId="2762EF7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0338F849" w14:textId="198AB05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 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B99C67C" w14:textId="789B748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05FAA844" w14:textId="77777777" w:rsidTr="00025C56">
        <w:trPr>
          <w:trHeight w:val="564"/>
          <w:jc w:val="center"/>
        </w:trPr>
        <w:tc>
          <w:tcPr>
            <w:tcW w:w="622" w:type="dxa"/>
            <w:gridSpan w:val="7"/>
            <w:vAlign w:val="center"/>
          </w:tcPr>
          <w:p w14:paraId="2E176AC9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7ED191F0" w14:textId="77777777" w:rsidR="001E008D" w:rsidRPr="00AD32FA" w:rsidRDefault="001E008D" w:rsidP="008E184B">
            <w:pPr>
              <w:tabs>
                <w:tab w:val="left" w:pos="3636"/>
              </w:tabs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7-07-0712-01 «Электроэнергетика и электротехника» </w:t>
            </w:r>
          </w:p>
          <w:p w14:paraId="694126F9" w14:textId="48D8A7FC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«Электроснабжение»</w:t>
            </w:r>
          </w:p>
        </w:tc>
        <w:tc>
          <w:tcPr>
            <w:tcW w:w="850" w:type="dxa"/>
            <w:gridSpan w:val="14"/>
            <w:vAlign w:val="center"/>
          </w:tcPr>
          <w:p w14:paraId="0381093C" w14:textId="3AB15BD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084BF00F" w14:textId="411E2E0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644517D5" w14:textId="3DD8052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vAlign w:val="center"/>
          </w:tcPr>
          <w:p w14:paraId="49B042E9" w14:textId="234B724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5/2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A03BA24" w14:textId="206AF8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4C08B438" w14:textId="42CAA05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4F6AA94" w14:textId="7275B21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42FAD392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7C15EA87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6FD3353A" w14:textId="283D4A89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 01 04 «Тепловые электрические станции»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14ADD966" w14:textId="5261361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6C79E41C" w14:textId="7666209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1B310002" w14:textId="46FE5A0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41DA0DB1" w14:textId="26D1093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654C0548" w14:textId="3C5BB68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30738E06" w14:textId="25757B2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C1C411D" w14:textId="270296E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F60B611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2B93604E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29631E6A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3BE7D3D5" w14:textId="5A9298D4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«Тепловые электрические станции»</w:t>
            </w:r>
          </w:p>
        </w:tc>
        <w:tc>
          <w:tcPr>
            <w:tcW w:w="850" w:type="dxa"/>
            <w:gridSpan w:val="14"/>
            <w:vAlign w:val="center"/>
          </w:tcPr>
          <w:p w14:paraId="47B658BD" w14:textId="44FDF26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397713A4" w14:textId="5D4A31A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28395146" w14:textId="025F259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50" w:type="dxa"/>
            <w:gridSpan w:val="11"/>
            <w:vAlign w:val="center"/>
          </w:tcPr>
          <w:p w14:paraId="39EFA3FA" w14:textId="1731D08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972747A" w14:textId="6D186C4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76EB512C" w14:textId="5CFEF65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C95F18E" w14:textId="3C3CA4D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23700614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1C359015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4DE52A4E" w14:textId="7D8CD260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 01 05 «Промышленная теплоэнергетика»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6B94C069" w14:textId="1E6F99E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44A66053" w14:textId="3A6FCB1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3DCA2472" w14:textId="6DD0316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0EE51085" w14:textId="670572F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04B76F66" w14:textId="571899D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4/1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0C394E8F" w14:textId="65D2AFB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D8787C3" w14:textId="5EABB47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21625890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1BA5F69F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7C36B016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2E111021" w14:textId="590E360D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«Промышленная теплоэнергетика»</w:t>
            </w:r>
          </w:p>
        </w:tc>
        <w:tc>
          <w:tcPr>
            <w:tcW w:w="850" w:type="dxa"/>
            <w:gridSpan w:val="14"/>
            <w:vAlign w:val="center"/>
          </w:tcPr>
          <w:p w14:paraId="5FA48A84" w14:textId="113C668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4662E390" w14:textId="5535AEF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5AC0DD95" w14:textId="078631D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vAlign w:val="center"/>
          </w:tcPr>
          <w:p w14:paraId="340187E7" w14:textId="4232E5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9C77C8A" w14:textId="3599D05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350188E2" w14:textId="68DA3F5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16ED1C46" w14:textId="17BDE7F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78E60C7A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54EC4974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6B78E15E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099C2060" w14:textId="176ACFE8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«Теплоэнергетические установки и системы теплоснабжения»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4592B4B4" w14:textId="77B6BB6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282B2F37" w14:textId="383FC97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1BBF11F2" w14:textId="021FACE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0C2036E7" w14:textId="1439AE6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4AE6E20E" w14:textId="03E4890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167B1E63" w14:textId="71689ED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C4973A4" w14:textId="55A26FC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11194174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2C79A37A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51813C3C" w14:textId="53A6FEAE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 01 08 «Проектирование и эксплуатация атомных электрических станций»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65F0BD7C" w14:textId="48854DC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5FA22945" w14:textId="3D067D3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6B161321" w14:textId="3CFEE60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48E8DBBD" w14:textId="19CC3B3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2842BA27" w14:textId="4B098E0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22EC3180" w14:textId="489B11A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A33D257" w14:textId="00008BA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1D6CB98A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10F0BD8F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7EA4D62F" w14:textId="2FFA8605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7-07-0712-03 «Проектирование и эксплуатация атомных электрических станций»</w:t>
            </w:r>
          </w:p>
        </w:tc>
        <w:tc>
          <w:tcPr>
            <w:tcW w:w="850" w:type="dxa"/>
            <w:gridSpan w:val="14"/>
            <w:vAlign w:val="center"/>
          </w:tcPr>
          <w:p w14:paraId="14B9D4F8" w14:textId="38F44D6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382BE65E" w14:textId="0F4B2D89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07316770" w14:textId="521E999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50" w:type="dxa"/>
            <w:gridSpan w:val="11"/>
            <w:vAlign w:val="center"/>
          </w:tcPr>
          <w:p w14:paraId="0D59EB83" w14:textId="7AF61D6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4DACC06E" w14:textId="4ED1D39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775F0C81" w14:textId="62AE973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146FBB2F" w14:textId="5EEC6A5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031A4872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6F16B733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2EB805B0" w14:textId="77777777" w:rsidR="001E008D" w:rsidRPr="00AD32FA" w:rsidRDefault="001E008D" w:rsidP="008E184B">
            <w:pPr>
              <w:tabs>
                <w:tab w:val="left" w:pos="3636"/>
              </w:tabs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7-07-0712-01 «Электроэнергетика и электротехника» </w:t>
            </w:r>
          </w:p>
          <w:p w14:paraId="07CBE7E0" w14:textId="64BEFD5D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«Релейная защита и автоматика»</w:t>
            </w:r>
          </w:p>
        </w:tc>
        <w:tc>
          <w:tcPr>
            <w:tcW w:w="850" w:type="dxa"/>
            <w:gridSpan w:val="14"/>
            <w:vAlign w:val="center"/>
          </w:tcPr>
          <w:p w14:paraId="348B34B9" w14:textId="0E0ABD1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5B726776" w14:textId="4D05E3B1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4EF7F3EE" w14:textId="75FCD53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vAlign w:val="center"/>
          </w:tcPr>
          <w:p w14:paraId="1955D80A" w14:textId="7F8B951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2/1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D4DC4AA" w14:textId="28E44AF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7B7E56BE" w14:textId="591D6A1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8D29E93" w14:textId="587C6F5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42836035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2259E521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38C92FA8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42382A0F" w14:textId="193616F3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«Автоматизация и управление теплоэнергетическими процессами»</w:t>
            </w:r>
          </w:p>
        </w:tc>
        <w:tc>
          <w:tcPr>
            <w:tcW w:w="850" w:type="dxa"/>
            <w:gridSpan w:val="14"/>
            <w:vAlign w:val="center"/>
          </w:tcPr>
          <w:p w14:paraId="7FB25896" w14:textId="4B1B36B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77FD7C35" w14:textId="6E0F5E3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5292F810" w14:textId="5E9EBD0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850" w:type="dxa"/>
            <w:gridSpan w:val="11"/>
            <w:vAlign w:val="center"/>
          </w:tcPr>
          <w:p w14:paraId="6B434C8F" w14:textId="0AC7577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FDD067C" w14:textId="1C725AF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2D4E7254" w14:textId="6A18E2E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3584CB98" w14:textId="57C515E6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24C11C28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450EB0DD" w14:textId="77777777" w:rsidR="001E008D" w:rsidRPr="00AD32FA" w:rsidRDefault="001E008D" w:rsidP="0083419F">
            <w:pPr>
              <w:pStyle w:val="a3"/>
              <w:numPr>
                <w:ilvl w:val="0"/>
                <w:numId w:val="51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3EE606ED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6-05-0718-01 «Инженерная экономика» </w:t>
            </w:r>
          </w:p>
          <w:p w14:paraId="2CBF744D" w14:textId="020E2079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«Электроэнергетика и теплоэнергетика»</w:t>
            </w:r>
          </w:p>
        </w:tc>
        <w:tc>
          <w:tcPr>
            <w:tcW w:w="850" w:type="dxa"/>
            <w:gridSpan w:val="14"/>
            <w:vAlign w:val="center"/>
          </w:tcPr>
          <w:p w14:paraId="47DD72AF" w14:textId="560CC53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9"/>
            <w:vAlign w:val="center"/>
          </w:tcPr>
          <w:p w14:paraId="15856CB5" w14:textId="42F6B72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3AA81A05" w14:textId="0DDC5943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shd w:val="clear" w:color="auto" w:fill="FFFFFF" w:themeFill="background1"/>
            <w:vAlign w:val="center"/>
          </w:tcPr>
          <w:p w14:paraId="5DFB097B" w14:textId="595924D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2A7A175" w14:textId="4BE86E6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73E9BCF3" w14:textId="2EE14F9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6902A000" w14:textId="14B8628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0E2EE39C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1F62038C" w14:textId="7777777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Заочная форма получения образования</w:t>
            </w:r>
          </w:p>
        </w:tc>
      </w:tr>
      <w:tr w:rsidR="001E008D" w:rsidRPr="00AD32FA" w14:paraId="2002AEF6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37DE91AB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484C8BB1" w14:textId="77777777" w:rsidR="001E008D" w:rsidRPr="00AD32FA" w:rsidRDefault="001E008D" w:rsidP="008E184B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0992D833" w14:textId="3B97D8FF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«Электроэнергетика и теплоэнергетика»</w:t>
            </w:r>
          </w:p>
        </w:tc>
        <w:tc>
          <w:tcPr>
            <w:tcW w:w="850" w:type="dxa"/>
            <w:gridSpan w:val="14"/>
            <w:shd w:val="clear" w:color="auto" w:fill="FFFFFF" w:themeFill="background1"/>
            <w:vAlign w:val="center"/>
          </w:tcPr>
          <w:p w14:paraId="617CE4FB" w14:textId="4B6C845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0F6963D4" w14:textId="1D1E691C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59276C0B" w14:textId="32B306AD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5868CC65" w14:textId="1913FAD5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477615D5" w14:textId="2E8A8B02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18306FBD" w14:textId="14038619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153B5398" w14:textId="663C33AA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7641CEE" w14:textId="77777777" w:rsidTr="00025C56">
        <w:trPr>
          <w:trHeight w:val="164"/>
          <w:jc w:val="center"/>
        </w:trPr>
        <w:tc>
          <w:tcPr>
            <w:tcW w:w="622" w:type="dxa"/>
            <w:gridSpan w:val="7"/>
            <w:vAlign w:val="center"/>
          </w:tcPr>
          <w:p w14:paraId="21FEC473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45C32247" w14:textId="2E96DEA5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1- 43 01 01 «Электрические станции»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6A06E7F7" w14:textId="6CE82A45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25FDD755" w14:textId="21AA7A1A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163AA13D" w14:textId="241AF39D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62484DF7" w14:textId="3900A26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0AE3EE66" w14:textId="6863377C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709" w:type="dxa"/>
            <w:gridSpan w:val="8"/>
            <w:shd w:val="clear" w:color="auto" w:fill="FFFFFF" w:themeFill="background1"/>
            <w:vAlign w:val="center"/>
          </w:tcPr>
          <w:p w14:paraId="653D8795" w14:textId="415489B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48758BE" w14:textId="6334A42C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35D87B6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36B6C13C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758B12A2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7-07-0712-01 «Электроэнергетика и электротехника»</w:t>
            </w:r>
          </w:p>
          <w:p w14:paraId="100A4DA0" w14:textId="7356CB35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«Электрические установки, электростанции и подстанции»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7650A2ED" w14:textId="63BEA1E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vAlign w:val="center"/>
          </w:tcPr>
          <w:p w14:paraId="0E8759F5" w14:textId="2356A35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7992C938" w14:textId="4DC51AD2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11"/>
            <w:shd w:val="clear" w:color="auto" w:fill="FFFFFF" w:themeFill="background1"/>
            <w:vAlign w:val="center"/>
          </w:tcPr>
          <w:p w14:paraId="0F3E528C" w14:textId="1DA2B87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4F1793B" w14:textId="068A8BD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1EC4CB5D" w14:textId="0C2360D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7EBA7D15" w14:textId="4446F89D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6201079D" w14:textId="77777777" w:rsidTr="00025C56">
        <w:trPr>
          <w:trHeight w:val="296"/>
          <w:jc w:val="center"/>
        </w:trPr>
        <w:tc>
          <w:tcPr>
            <w:tcW w:w="622" w:type="dxa"/>
            <w:gridSpan w:val="7"/>
            <w:vAlign w:val="center"/>
          </w:tcPr>
          <w:p w14:paraId="462C3F56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  <w:vAlign w:val="center"/>
          </w:tcPr>
          <w:p w14:paraId="2A86A780" w14:textId="71BC7713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 01 02 «Электроэнергетические системы и сети»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0AD4AA80" w14:textId="6630FE26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1B9DB18A" w14:textId="0092E76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0BB0C816" w14:textId="1EC3131C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17F8BC60" w14:textId="3CC0ECB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3C5F742F" w14:textId="50462220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8"/>
            <w:vAlign w:val="center"/>
          </w:tcPr>
          <w:p w14:paraId="34F90997" w14:textId="2D980E9A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3/-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0F1A984" w14:textId="3D74EFC7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5634E0D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5C8E09FE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4A1F8A39" w14:textId="77777777" w:rsidR="001E008D" w:rsidRPr="00AD32FA" w:rsidRDefault="001E008D" w:rsidP="008E184B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7-07-0712-01 «Электроэнергетика и электротехника»</w:t>
            </w:r>
          </w:p>
          <w:p w14:paraId="4F1967CB" w14:textId="370679E2" w:rsidR="001E008D" w:rsidRPr="00AD32FA" w:rsidRDefault="001E008D" w:rsidP="00762834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«Электроэнергетические системы и сети»</w:t>
            </w:r>
          </w:p>
        </w:tc>
        <w:tc>
          <w:tcPr>
            <w:tcW w:w="850" w:type="dxa"/>
            <w:gridSpan w:val="14"/>
            <w:shd w:val="clear" w:color="auto" w:fill="FFFFFF" w:themeFill="background1"/>
            <w:vAlign w:val="center"/>
          </w:tcPr>
          <w:p w14:paraId="1CAFC87D" w14:textId="0E7EB064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1EAB32E9" w14:textId="2D41A546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28CCE3C5" w14:textId="4A6E4A1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11"/>
            <w:shd w:val="clear" w:color="auto" w:fill="FFFFFF" w:themeFill="background1"/>
            <w:vAlign w:val="center"/>
          </w:tcPr>
          <w:p w14:paraId="574ACF36" w14:textId="041C4DA3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3/1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BFC31DE" w14:textId="4CDB296D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4511F707" w14:textId="0ED111D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D3E983D" w14:textId="05A542E4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ED4D723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0DB62629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3003CEA4" w14:textId="77777777" w:rsidR="001E008D" w:rsidRPr="00AD32FA" w:rsidRDefault="001E008D" w:rsidP="008E184B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7-07-0712-01 «Электроэнергетика и электротехника» </w:t>
            </w:r>
          </w:p>
          <w:p w14:paraId="57FDDAB0" w14:textId="1D1B2AB1" w:rsidR="001E008D" w:rsidRPr="00AD32FA" w:rsidRDefault="001E008D" w:rsidP="00762834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«Электроснабжение» (сокращенная форма обучения)</w:t>
            </w:r>
          </w:p>
        </w:tc>
        <w:tc>
          <w:tcPr>
            <w:tcW w:w="850" w:type="dxa"/>
            <w:gridSpan w:val="14"/>
            <w:shd w:val="clear" w:color="auto" w:fill="FFFFFF" w:themeFill="background1"/>
            <w:vAlign w:val="center"/>
          </w:tcPr>
          <w:p w14:paraId="40BB7225" w14:textId="36419C39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7216D7F8" w14:textId="0E12FAF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71683FD3" w14:textId="0932C1C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vAlign w:val="center"/>
          </w:tcPr>
          <w:p w14:paraId="47656FDF" w14:textId="7B40C64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1/4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19819F59" w14:textId="7F03B3EF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1CCACAF0" w14:textId="4C1ADAB9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AD8161B" w14:textId="3D45D1A2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FBDBFFB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064E1E94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7DF7C477" w14:textId="3A88194E" w:rsidR="001E008D" w:rsidRPr="00AD32FA" w:rsidRDefault="001E008D" w:rsidP="00762834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 01 04 «Тепловые электрические станции»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25390BFB" w14:textId="123F9CEE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188D74AD" w14:textId="2D7416E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05C1D82F" w14:textId="599F577C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788F338D" w14:textId="50EC1965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28B99612" w14:textId="0C97205F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8"/>
            <w:vAlign w:val="center"/>
          </w:tcPr>
          <w:p w14:paraId="72BEEF1A" w14:textId="1CC18679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1E7ABFD" w14:textId="47509F02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77D75F7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3D7AED6E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7AF0DB67" w14:textId="77777777" w:rsidR="001E008D" w:rsidRPr="00AD32FA" w:rsidRDefault="001E008D" w:rsidP="008E184B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27F74B45" w14:textId="051DE9CB" w:rsidR="001E008D" w:rsidRPr="00AD32FA" w:rsidRDefault="001E008D" w:rsidP="00762834">
            <w:pPr>
              <w:tabs>
                <w:tab w:val="left" w:pos="3636"/>
              </w:tabs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«Тепловые электрические станции»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550F523C" w14:textId="679ECF76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vAlign w:val="center"/>
          </w:tcPr>
          <w:p w14:paraId="47D29C2A" w14:textId="5289BCF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75BDE553" w14:textId="0923BE3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11"/>
            <w:shd w:val="clear" w:color="auto" w:fill="FFFFFF" w:themeFill="background1"/>
            <w:vAlign w:val="center"/>
          </w:tcPr>
          <w:p w14:paraId="11139AD7" w14:textId="3B45972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827DCFC" w14:textId="77C3A194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6C556FD5" w14:textId="271AADBE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24B038BD" w14:textId="458818FB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E47005A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43234D43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3C57D696" w14:textId="11332F8D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1-43 01 05 «Промышленная теплоэнергетика»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10D00AC4" w14:textId="73B3E9F2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1839C59E" w14:textId="5822CBD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7B5EEBA7" w14:textId="49F20823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03835AC9" w14:textId="652F002D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vAlign w:val="center"/>
          </w:tcPr>
          <w:p w14:paraId="613E80E6" w14:textId="5726B9E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4/1</w:t>
            </w:r>
          </w:p>
        </w:tc>
        <w:tc>
          <w:tcPr>
            <w:tcW w:w="709" w:type="dxa"/>
            <w:gridSpan w:val="8"/>
            <w:vAlign w:val="center"/>
          </w:tcPr>
          <w:p w14:paraId="35E3D404" w14:textId="03B6C0E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0497CD7" w14:textId="15139D5D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0E5A204A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24E531AC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AD32FA">
              <w:rPr>
                <w:rFonts w:cs="Times New Roman"/>
                <w:color w:val="000000" w:themeColor="text1"/>
                <w:sz w:val="22"/>
              </w:rPr>
              <w:t xml:space="preserve">   </w:t>
            </w:r>
          </w:p>
        </w:tc>
        <w:tc>
          <w:tcPr>
            <w:tcW w:w="8976" w:type="dxa"/>
            <w:gridSpan w:val="4"/>
          </w:tcPr>
          <w:p w14:paraId="2C88AFC9" w14:textId="77777777" w:rsidR="001E008D" w:rsidRPr="00AD32FA" w:rsidRDefault="001E008D" w:rsidP="008E184B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6ED40867" w14:textId="12CC71F0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«Промышленная теплоэнергетика»</w:t>
            </w:r>
          </w:p>
        </w:tc>
        <w:tc>
          <w:tcPr>
            <w:tcW w:w="850" w:type="dxa"/>
            <w:gridSpan w:val="14"/>
            <w:shd w:val="clear" w:color="auto" w:fill="FFFFFF" w:themeFill="background1"/>
            <w:vAlign w:val="center"/>
          </w:tcPr>
          <w:p w14:paraId="57533B85" w14:textId="483BB55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2F1F50EF" w14:textId="35A8AA7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5F709EB7" w14:textId="229F70BE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shd w:val="clear" w:color="auto" w:fill="FFFFFF" w:themeFill="background1"/>
            <w:vAlign w:val="center"/>
          </w:tcPr>
          <w:p w14:paraId="7E85ADAA" w14:textId="59B4EBA2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2/-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9645521" w14:textId="0CC0920D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4922D54A" w14:textId="52AFBB49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85D4CDA" w14:textId="3AB0D30F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A4ED147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3295693C" w14:textId="77777777" w:rsidR="001E008D" w:rsidRPr="00AD32FA" w:rsidRDefault="001E008D" w:rsidP="0083419F">
            <w:pPr>
              <w:pStyle w:val="a3"/>
              <w:numPr>
                <w:ilvl w:val="0"/>
                <w:numId w:val="52"/>
              </w:numPr>
              <w:spacing w:after="0" w:line="22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2C9DC3BD" w14:textId="77777777" w:rsidR="001E008D" w:rsidRPr="00AD32FA" w:rsidRDefault="001E008D" w:rsidP="008E184B">
            <w:pPr>
              <w:tabs>
                <w:tab w:val="left" w:pos="2812"/>
              </w:tabs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7-07-0712-02 «Теплоэнергетика и теплотехника» </w:t>
            </w:r>
          </w:p>
          <w:p w14:paraId="3B6AE29B" w14:textId="77777777" w:rsidR="001E008D" w:rsidRPr="00AD32FA" w:rsidRDefault="001E008D" w:rsidP="008E184B">
            <w:pPr>
              <w:tabs>
                <w:tab w:val="left" w:pos="2812"/>
              </w:tabs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 xml:space="preserve">: «Промышленная теплоэнергетика» </w:t>
            </w:r>
          </w:p>
          <w:p w14:paraId="568B7C5B" w14:textId="0E842FF3" w:rsidR="001E008D" w:rsidRPr="00AD32FA" w:rsidRDefault="001E008D" w:rsidP="00762834">
            <w:pPr>
              <w:tabs>
                <w:tab w:val="left" w:pos="2812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</w:rPr>
              <w:t>(сокращенная форма обучения)</w:t>
            </w:r>
          </w:p>
        </w:tc>
        <w:tc>
          <w:tcPr>
            <w:tcW w:w="850" w:type="dxa"/>
            <w:gridSpan w:val="14"/>
            <w:vAlign w:val="center"/>
          </w:tcPr>
          <w:p w14:paraId="402E8946" w14:textId="00303660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9"/>
            <w:vAlign w:val="center"/>
          </w:tcPr>
          <w:p w14:paraId="54551094" w14:textId="54A2C416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5E69E8E9" w14:textId="0349573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</w:t>
            </w:r>
            <w:r w:rsidRPr="00AD32FA">
              <w:rPr>
                <w:rFonts w:ascii="Times New Roman" w:hAnsi="Times New Roman" w:cs="Times New Roman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gridSpan w:val="11"/>
            <w:shd w:val="clear" w:color="auto" w:fill="FFFFFF" w:themeFill="background1"/>
            <w:vAlign w:val="center"/>
          </w:tcPr>
          <w:p w14:paraId="2019291C" w14:textId="2FA384F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04AD152" w14:textId="2F30C31D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514CE877" w14:textId="7CB9EFAC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E7F077C" w14:textId="042C85E9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29C265D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7CBF513A" w14:textId="77777777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Дневная форма получения образования (магистратура)</w:t>
            </w:r>
          </w:p>
        </w:tc>
      </w:tr>
      <w:tr w:rsidR="001E008D" w:rsidRPr="00AD32FA" w14:paraId="63F883BF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4B78A735" w14:textId="77777777" w:rsidR="001E008D" w:rsidRPr="00AD32FA" w:rsidRDefault="001E008D" w:rsidP="0083419F">
            <w:pPr>
              <w:pStyle w:val="a3"/>
              <w:numPr>
                <w:ilvl w:val="0"/>
                <w:numId w:val="53"/>
              </w:numPr>
              <w:spacing w:after="0" w:line="280" w:lineRule="exact"/>
              <w:ind w:left="0"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8976" w:type="dxa"/>
            <w:gridSpan w:val="4"/>
          </w:tcPr>
          <w:p w14:paraId="6EB38BE5" w14:textId="37685AFE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7-06-0712-01 «Электроэнергетика»</w:t>
            </w:r>
          </w:p>
        </w:tc>
        <w:tc>
          <w:tcPr>
            <w:tcW w:w="850" w:type="dxa"/>
            <w:gridSpan w:val="14"/>
            <w:shd w:val="clear" w:color="auto" w:fill="FFFFFF" w:themeFill="background1"/>
            <w:vAlign w:val="center"/>
          </w:tcPr>
          <w:p w14:paraId="790AC2C1" w14:textId="3977826A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lang w:val="en-US"/>
              </w:rPr>
              <w:t>-/</w:t>
            </w:r>
            <w:r w:rsidRPr="00AD32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gridSpan w:val="9"/>
            <w:shd w:val="clear" w:color="auto" w:fill="FDE9D9" w:themeFill="accent6" w:themeFillTint="33"/>
            <w:vAlign w:val="center"/>
          </w:tcPr>
          <w:p w14:paraId="2CDE5BFA" w14:textId="38D2E29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697B5504" w14:textId="0D4AA826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3B797A6E" w14:textId="04217A9F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E5AB117" w14:textId="1369DDD0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3848A51C" w14:textId="5F6F22F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5F2F046" w14:textId="459C6219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6624230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4FE319D1" w14:textId="77777777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Заочная форма получения образования (магистратура)</w:t>
            </w:r>
          </w:p>
        </w:tc>
      </w:tr>
      <w:tr w:rsidR="001E008D" w:rsidRPr="00AD32FA" w14:paraId="07998259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12920E6C" w14:textId="77777777" w:rsidR="001E008D" w:rsidRPr="00AD32FA" w:rsidRDefault="001E008D" w:rsidP="00762834"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976" w:type="dxa"/>
            <w:gridSpan w:val="4"/>
          </w:tcPr>
          <w:p w14:paraId="083FF6B1" w14:textId="3B4CCBD5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7-06-0718-01 «Инженерный бизнес»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18E79349" w14:textId="0C34788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070A06BA" w14:textId="5400BE31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FFFFF" w:themeFill="background1"/>
            <w:vAlign w:val="center"/>
          </w:tcPr>
          <w:p w14:paraId="26B0D1AF" w14:textId="3B8D2DE6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6868DE52" w14:textId="3226B110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1A25CF07" w14:textId="11638AD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3783EDD9" w14:textId="32D2B772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5B488169" w14:textId="58D4599E" w:rsidR="001E008D" w:rsidRPr="00AD32FA" w:rsidRDefault="001E008D" w:rsidP="0076283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7076EE74" w14:textId="77777777" w:rsidTr="00025C56">
        <w:trPr>
          <w:jc w:val="center"/>
        </w:trPr>
        <w:tc>
          <w:tcPr>
            <w:tcW w:w="622" w:type="dxa"/>
            <w:gridSpan w:val="7"/>
            <w:vAlign w:val="center"/>
          </w:tcPr>
          <w:p w14:paraId="272A44B5" w14:textId="77777777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76" w:type="dxa"/>
            <w:gridSpan w:val="4"/>
            <w:vAlign w:val="center"/>
          </w:tcPr>
          <w:p w14:paraId="1B9AAC52" w14:textId="657EEDFE" w:rsidR="001E008D" w:rsidRPr="00AD32FA" w:rsidRDefault="001E008D" w:rsidP="00762834">
            <w:pPr>
              <w:spacing w:after="0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7-06-0712-01 «Электроэнергетика»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17D19418" w14:textId="517D232E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5E2B0913" w14:textId="48BB89DB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34080C1F" w14:textId="5DA470D8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33C5E285" w14:textId="088A09F4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498FD950" w14:textId="32AC964E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2E90B977" w14:textId="220EFED0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0127D730" w14:textId="34522830" w:rsidR="001E008D" w:rsidRPr="00AD32FA" w:rsidRDefault="001E008D" w:rsidP="007628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3DD0800C" w14:textId="77777777" w:rsidTr="00025C56">
        <w:trPr>
          <w:trHeight w:val="330"/>
          <w:jc w:val="center"/>
        </w:trPr>
        <w:tc>
          <w:tcPr>
            <w:tcW w:w="622" w:type="dxa"/>
            <w:gridSpan w:val="7"/>
            <w:vAlign w:val="center"/>
          </w:tcPr>
          <w:p w14:paraId="1DA6C3D1" w14:textId="77777777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976" w:type="dxa"/>
            <w:gridSpan w:val="4"/>
            <w:vAlign w:val="center"/>
          </w:tcPr>
          <w:p w14:paraId="21B2E8B1" w14:textId="4EDC7CDF" w:rsidR="001E008D" w:rsidRPr="00AD32FA" w:rsidRDefault="001E008D" w:rsidP="007628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7-06-0712-02 «Теплоэнергетика»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679597E1" w14:textId="7BAF6321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9"/>
            <w:shd w:val="clear" w:color="auto" w:fill="FFFFFF" w:themeFill="background1"/>
            <w:vAlign w:val="center"/>
          </w:tcPr>
          <w:p w14:paraId="70F07AD0" w14:textId="127AED51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2"/>
            <w:shd w:val="clear" w:color="auto" w:fill="FDE9D9" w:themeFill="accent6" w:themeFillTint="33"/>
            <w:vAlign w:val="center"/>
          </w:tcPr>
          <w:p w14:paraId="54A462DD" w14:textId="10EEE75D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gridSpan w:val="11"/>
            <w:shd w:val="clear" w:color="auto" w:fill="FDE9D9" w:themeFill="accent6" w:themeFillTint="33"/>
            <w:vAlign w:val="center"/>
          </w:tcPr>
          <w:p w14:paraId="4171A84E" w14:textId="382E9155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40528104" w14:textId="6D8A4CB5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8"/>
            <w:shd w:val="clear" w:color="auto" w:fill="FDE9D9" w:themeFill="accent6" w:themeFillTint="33"/>
            <w:vAlign w:val="center"/>
          </w:tcPr>
          <w:p w14:paraId="382C57A3" w14:textId="6DADABFE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14:paraId="182AD23F" w14:textId="3AAC3339" w:rsidR="001E008D" w:rsidRPr="00AD32FA" w:rsidRDefault="001E008D" w:rsidP="00762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7A23D2F" w14:textId="77777777" w:rsidTr="00E80478">
        <w:trPr>
          <w:trHeight w:val="432"/>
          <w:jc w:val="center"/>
        </w:trPr>
        <w:tc>
          <w:tcPr>
            <w:tcW w:w="15410" w:type="dxa"/>
            <w:gridSpan w:val="84"/>
            <w:shd w:val="clear" w:color="auto" w:fill="FBD4B4" w:themeFill="accent6" w:themeFillTint="66"/>
            <w:vAlign w:val="center"/>
          </w:tcPr>
          <w:p w14:paraId="2959085A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МЕЖДУНАРОДНЫЙ ИНСТИТУТ ДИСТАНЦИОННОГО ОБРАЗОВАНИЯ</w:t>
            </w:r>
          </w:p>
        </w:tc>
      </w:tr>
      <w:tr w:rsidR="001E008D" w:rsidRPr="00AD32FA" w14:paraId="00A6596A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061221C6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</w:t>
            </w:r>
          </w:p>
        </w:tc>
      </w:tr>
      <w:tr w:rsidR="009D0C5B" w:rsidRPr="00AD32FA" w14:paraId="24ABD0DE" w14:textId="77777777" w:rsidTr="00BC6650">
        <w:trPr>
          <w:jc w:val="center"/>
        </w:trPr>
        <w:tc>
          <w:tcPr>
            <w:tcW w:w="558" w:type="dxa"/>
            <w:gridSpan w:val="5"/>
            <w:vAlign w:val="center"/>
          </w:tcPr>
          <w:p w14:paraId="08C0D8A1" w14:textId="77777777" w:rsidR="009D0C5B" w:rsidRPr="00AD32FA" w:rsidRDefault="009D0C5B" w:rsidP="009D0C5B">
            <w:pPr>
              <w:pStyle w:val="a3"/>
              <w:numPr>
                <w:ilvl w:val="0"/>
                <w:numId w:val="5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  <w:bookmarkStart w:id="0" w:name="_GoBack" w:colFirst="8" w:colLast="8"/>
          </w:p>
        </w:tc>
        <w:tc>
          <w:tcPr>
            <w:tcW w:w="9040" w:type="dxa"/>
            <w:gridSpan w:val="6"/>
          </w:tcPr>
          <w:p w14:paraId="694356E7" w14:textId="14FEA8EA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1-40 01 01 «Программное обеспечение информационных технологий»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5769CD05" w14:textId="08A2DB8C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3"/>
            <w:shd w:val="clear" w:color="auto" w:fill="FDE9D9" w:themeFill="accent6" w:themeFillTint="33"/>
            <w:vAlign w:val="center"/>
          </w:tcPr>
          <w:p w14:paraId="10EB2CF5" w14:textId="6ACD48B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gridSpan w:val="11"/>
            <w:shd w:val="clear" w:color="auto" w:fill="FFFFFF" w:themeFill="background1"/>
            <w:vAlign w:val="center"/>
          </w:tcPr>
          <w:p w14:paraId="29287B50" w14:textId="606BCA41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vAlign w:val="center"/>
          </w:tcPr>
          <w:p w14:paraId="110F6A68" w14:textId="223B12C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FFFFF" w:themeFill="background1"/>
            <w:vAlign w:val="center"/>
          </w:tcPr>
          <w:p w14:paraId="1771D00E" w14:textId="4F4C3D1A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695" w:type="dxa"/>
            <w:gridSpan w:val="9"/>
            <w:shd w:val="clear" w:color="auto" w:fill="FDE9D9" w:themeFill="accent6" w:themeFillTint="33"/>
            <w:vAlign w:val="center"/>
          </w:tcPr>
          <w:p w14:paraId="04476C60" w14:textId="3AD0DBFF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48" w:type="dxa"/>
            <w:gridSpan w:val="4"/>
            <w:shd w:val="clear" w:color="auto" w:fill="FFFFFF" w:themeFill="background1"/>
          </w:tcPr>
          <w:p w14:paraId="431556B2" w14:textId="3986426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3E33AB">
              <w:rPr>
                <w:rFonts w:ascii="Times New Roman" w:hAnsi="Times New Roman" w:cs="Times New Roman"/>
              </w:rPr>
              <w:t>-/-</w:t>
            </w:r>
          </w:p>
        </w:tc>
      </w:tr>
      <w:tr w:rsidR="009D0C5B" w:rsidRPr="00AD32FA" w14:paraId="306D0E9C" w14:textId="77777777" w:rsidTr="00E80478">
        <w:trPr>
          <w:trHeight w:val="264"/>
          <w:jc w:val="center"/>
        </w:trPr>
        <w:tc>
          <w:tcPr>
            <w:tcW w:w="558" w:type="dxa"/>
            <w:gridSpan w:val="5"/>
            <w:vAlign w:val="center"/>
          </w:tcPr>
          <w:p w14:paraId="6E78A532" w14:textId="77777777" w:rsidR="009D0C5B" w:rsidRPr="00AD32FA" w:rsidRDefault="009D0C5B" w:rsidP="009D0C5B">
            <w:pPr>
              <w:pStyle w:val="a3"/>
              <w:numPr>
                <w:ilvl w:val="0"/>
                <w:numId w:val="5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40" w:type="dxa"/>
            <w:gridSpan w:val="6"/>
          </w:tcPr>
          <w:p w14:paraId="2566531F" w14:textId="55B3FD1F" w:rsidR="009D0C5B" w:rsidRPr="00AD32FA" w:rsidRDefault="009D0C5B" w:rsidP="009D0C5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6-05-0612-01 «Программная инженерия»</w:t>
            </w:r>
          </w:p>
        </w:tc>
        <w:tc>
          <w:tcPr>
            <w:tcW w:w="850" w:type="dxa"/>
            <w:gridSpan w:val="14"/>
            <w:vAlign w:val="center"/>
          </w:tcPr>
          <w:p w14:paraId="618F8BB9" w14:textId="75026BD8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3"/>
            <w:vAlign w:val="center"/>
          </w:tcPr>
          <w:p w14:paraId="5AF032A3" w14:textId="78F038A6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708" w:type="dxa"/>
            <w:gridSpan w:val="11"/>
            <w:shd w:val="clear" w:color="auto" w:fill="FFFFFF" w:themeFill="background1"/>
            <w:vAlign w:val="center"/>
          </w:tcPr>
          <w:p w14:paraId="4BD38FC6" w14:textId="32BA29D2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0E3F82BD" w14:textId="2AE33E53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</w:t>
            </w:r>
            <w:r w:rsidRPr="00AD32F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35873E0A" w14:textId="6ADAB23E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5" w:type="dxa"/>
            <w:gridSpan w:val="9"/>
            <w:shd w:val="clear" w:color="auto" w:fill="FDE9D9" w:themeFill="accent6" w:themeFillTint="33"/>
            <w:vAlign w:val="center"/>
          </w:tcPr>
          <w:p w14:paraId="2063D403" w14:textId="62F4E849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48" w:type="dxa"/>
            <w:gridSpan w:val="4"/>
            <w:shd w:val="clear" w:color="auto" w:fill="FFFFFF" w:themeFill="background1"/>
          </w:tcPr>
          <w:p w14:paraId="30C92A6B" w14:textId="36A06D35" w:rsidR="009D0C5B" w:rsidRPr="00AD32FA" w:rsidRDefault="009D0C5B" w:rsidP="009D0C5B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3E33AB">
              <w:rPr>
                <w:rFonts w:ascii="Times New Roman" w:hAnsi="Times New Roman" w:cs="Times New Roman"/>
              </w:rPr>
              <w:t>-/-</w:t>
            </w:r>
          </w:p>
        </w:tc>
      </w:tr>
      <w:bookmarkEnd w:id="0"/>
      <w:tr w:rsidR="001E008D" w:rsidRPr="00AD32FA" w14:paraId="13C5790C" w14:textId="77777777" w:rsidTr="00E80478">
        <w:trPr>
          <w:jc w:val="center"/>
        </w:trPr>
        <w:tc>
          <w:tcPr>
            <w:tcW w:w="558" w:type="dxa"/>
            <w:gridSpan w:val="5"/>
            <w:vAlign w:val="center"/>
          </w:tcPr>
          <w:p w14:paraId="62D631F0" w14:textId="77777777" w:rsidR="001E008D" w:rsidRPr="00AD32FA" w:rsidRDefault="001E008D" w:rsidP="004B0A4C">
            <w:pPr>
              <w:pStyle w:val="a3"/>
              <w:numPr>
                <w:ilvl w:val="0"/>
                <w:numId w:val="57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40" w:type="dxa"/>
            <w:gridSpan w:val="6"/>
          </w:tcPr>
          <w:p w14:paraId="4E46B807" w14:textId="17F63AF0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6-05-0311-02 «Экономика и управление»</w:t>
            </w:r>
          </w:p>
        </w:tc>
        <w:tc>
          <w:tcPr>
            <w:tcW w:w="850" w:type="dxa"/>
            <w:gridSpan w:val="14"/>
            <w:shd w:val="clear" w:color="auto" w:fill="FDE9D9" w:themeFill="accent6" w:themeFillTint="33"/>
            <w:vAlign w:val="center"/>
          </w:tcPr>
          <w:p w14:paraId="0A0EB758" w14:textId="5C3FBB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3"/>
            <w:shd w:val="clear" w:color="auto" w:fill="FDE9D9" w:themeFill="accent6" w:themeFillTint="33"/>
            <w:vAlign w:val="center"/>
          </w:tcPr>
          <w:p w14:paraId="719C536D" w14:textId="14079980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1539801A" w14:textId="0298921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59F41087" w14:textId="3229B7A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-/1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032AF5E5" w14:textId="0578459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5" w:type="dxa"/>
            <w:gridSpan w:val="9"/>
            <w:shd w:val="clear" w:color="auto" w:fill="FDE9D9" w:themeFill="accent6" w:themeFillTint="33"/>
            <w:vAlign w:val="center"/>
          </w:tcPr>
          <w:p w14:paraId="2228066B" w14:textId="72125EE2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48" w:type="dxa"/>
            <w:gridSpan w:val="4"/>
            <w:shd w:val="clear" w:color="auto" w:fill="FFFFFF" w:themeFill="background1"/>
          </w:tcPr>
          <w:p w14:paraId="748B0180" w14:textId="45CF0AAC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3A0CD27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vAlign w:val="center"/>
          </w:tcPr>
          <w:p w14:paraId="55E02964" w14:textId="7777777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1E008D" w:rsidRPr="00AD32FA" w14:paraId="19E551F4" w14:textId="77777777" w:rsidTr="00E80478">
        <w:trPr>
          <w:jc w:val="center"/>
        </w:trPr>
        <w:tc>
          <w:tcPr>
            <w:tcW w:w="558" w:type="dxa"/>
            <w:gridSpan w:val="5"/>
            <w:vAlign w:val="center"/>
          </w:tcPr>
          <w:p w14:paraId="1AEB1342" w14:textId="77777777" w:rsidR="001E008D" w:rsidRPr="00AD32FA" w:rsidRDefault="001E008D" w:rsidP="004B0A4C">
            <w:pPr>
              <w:pStyle w:val="a3"/>
              <w:numPr>
                <w:ilvl w:val="0"/>
                <w:numId w:val="5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40" w:type="dxa"/>
            <w:gridSpan w:val="6"/>
          </w:tcPr>
          <w:p w14:paraId="474E8665" w14:textId="5FD1A02B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7-06-0713-04 «Автоматизация» </w:t>
            </w:r>
            <w:r w:rsidRPr="00AD32FA">
              <w:rPr>
                <w:rFonts w:ascii="Times New Roman" w:hAnsi="Times New Roman" w:cs="Times New Roman"/>
              </w:rPr>
              <w:br/>
            </w: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«Методы анализа и управления в технических и экономических системах»</w:t>
            </w:r>
          </w:p>
        </w:tc>
        <w:tc>
          <w:tcPr>
            <w:tcW w:w="850" w:type="dxa"/>
            <w:gridSpan w:val="14"/>
            <w:shd w:val="clear" w:color="auto" w:fill="FFFFFF" w:themeFill="background1"/>
            <w:vAlign w:val="center"/>
          </w:tcPr>
          <w:p w14:paraId="2A86AC1B" w14:textId="07FA7654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3"/>
            <w:shd w:val="clear" w:color="auto" w:fill="FFFFFF" w:themeFill="background1"/>
            <w:vAlign w:val="center"/>
          </w:tcPr>
          <w:p w14:paraId="0B85525E" w14:textId="2E9A2CC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14B5895D" w14:textId="6BB504AB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13636484" w14:textId="1A80F24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6713EA7A" w14:textId="5FDC809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5" w:type="dxa"/>
            <w:gridSpan w:val="9"/>
            <w:shd w:val="clear" w:color="auto" w:fill="FDE9D9" w:themeFill="accent6" w:themeFillTint="33"/>
            <w:vAlign w:val="center"/>
          </w:tcPr>
          <w:p w14:paraId="021731F3" w14:textId="293EDE8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48" w:type="dxa"/>
            <w:gridSpan w:val="4"/>
            <w:shd w:val="clear" w:color="auto" w:fill="FFFFFF" w:themeFill="background1"/>
            <w:vAlign w:val="center"/>
          </w:tcPr>
          <w:p w14:paraId="4EE3F2C5" w14:textId="6BECA70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45091A70" w14:textId="77777777" w:rsidTr="00E80478">
        <w:trPr>
          <w:jc w:val="center"/>
        </w:trPr>
        <w:tc>
          <w:tcPr>
            <w:tcW w:w="558" w:type="dxa"/>
            <w:gridSpan w:val="5"/>
            <w:vAlign w:val="center"/>
          </w:tcPr>
          <w:p w14:paraId="0D85B4B7" w14:textId="77777777" w:rsidR="001E008D" w:rsidRPr="00AD32FA" w:rsidRDefault="001E008D" w:rsidP="004B0A4C">
            <w:pPr>
              <w:pStyle w:val="a3"/>
              <w:numPr>
                <w:ilvl w:val="0"/>
                <w:numId w:val="56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040" w:type="dxa"/>
            <w:gridSpan w:val="6"/>
          </w:tcPr>
          <w:p w14:paraId="70D1AA23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7-06-0412-01 «Менеджмент»</w:t>
            </w:r>
          </w:p>
          <w:p w14:paraId="10259E2F" w14:textId="3678E9B1" w:rsidR="001E008D" w:rsidRPr="00AD32FA" w:rsidRDefault="001E008D" w:rsidP="00762834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«Управление бизнесом  и оценка стоимости активов»</w:t>
            </w:r>
          </w:p>
        </w:tc>
        <w:tc>
          <w:tcPr>
            <w:tcW w:w="850" w:type="dxa"/>
            <w:gridSpan w:val="14"/>
            <w:vAlign w:val="center"/>
          </w:tcPr>
          <w:p w14:paraId="0E322AEC" w14:textId="57A9F135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851" w:type="dxa"/>
            <w:gridSpan w:val="13"/>
            <w:vAlign w:val="center"/>
          </w:tcPr>
          <w:p w14:paraId="35A55BE7" w14:textId="2D976A27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8" w:type="dxa"/>
            <w:gridSpan w:val="11"/>
            <w:shd w:val="clear" w:color="auto" w:fill="FDE9D9" w:themeFill="accent6" w:themeFillTint="33"/>
            <w:vAlign w:val="center"/>
          </w:tcPr>
          <w:p w14:paraId="23C3814A" w14:textId="24D0233A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gridSpan w:val="11"/>
            <w:shd w:val="clear" w:color="auto" w:fill="FDE9D9" w:themeFill="accent6" w:themeFillTint="33"/>
            <w:vAlign w:val="center"/>
          </w:tcPr>
          <w:p w14:paraId="1E43BB97" w14:textId="5FE41F5E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gridSpan w:val="11"/>
            <w:shd w:val="clear" w:color="auto" w:fill="FDE9D9" w:themeFill="accent6" w:themeFillTint="33"/>
            <w:vAlign w:val="center"/>
          </w:tcPr>
          <w:p w14:paraId="2780632D" w14:textId="4D9434EF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5" w:type="dxa"/>
            <w:gridSpan w:val="9"/>
            <w:shd w:val="clear" w:color="auto" w:fill="FDE9D9" w:themeFill="accent6" w:themeFillTint="33"/>
            <w:vAlign w:val="center"/>
          </w:tcPr>
          <w:p w14:paraId="03698E97" w14:textId="49BFA238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48" w:type="dxa"/>
            <w:gridSpan w:val="4"/>
            <w:shd w:val="clear" w:color="auto" w:fill="FFFFFF" w:themeFill="background1"/>
            <w:vAlign w:val="center"/>
          </w:tcPr>
          <w:p w14:paraId="038FF726" w14:textId="57BF1FAD" w:rsidR="001E008D" w:rsidRPr="00AD32FA" w:rsidRDefault="001E008D" w:rsidP="00762834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  <w:tr w:rsidR="001E008D" w:rsidRPr="00AD32FA" w14:paraId="533AB4F2" w14:textId="77777777" w:rsidTr="00E80478">
        <w:trPr>
          <w:trHeight w:val="422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E941D74" w14:textId="7777777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D32FA">
              <w:rPr>
                <w:rFonts w:ascii="Times New Roman" w:hAnsi="Times New Roman" w:cs="Times New Roman"/>
                <w:b/>
              </w:rPr>
              <w:t>ФАКУЛЬТЕТ МАРКЕТИНГА МЕНЕДЖМЕНТА ПРЕДПРИНИМАТЕЛЬСТВА</w:t>
            </w:r>
          </w:p>
        </w:tc>
      </w:tr>
      <w:tr w:rsidR="001E008D" w:rsidRPr="00AD32FA" w14:paraId="41CF0059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7E89" w14:textId="7777777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</w:t>
            </w:r>
          </w:p>
        </w:tc>
      </w:tr>
      <w:tr w:rsidR="001E008D" w:rsidRPr="00AD32FA" w14:paraId="48B96E9A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211C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13A6" w14:textId="488A1851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1-52 04 01 «Производство экспозиционно-рекламных объектов»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8AB766" w14:textId="74D3C73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AA93B5" w14:textId="7B8FA45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1F13D74" w14:textId="50A0590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CF558B" w14:textId="328416AB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119D7F" w14:textId="10666FA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D3EF78" w14:textId="44D5D86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C2BC" w14:textId="5ADB712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939D107" w14:textId="77777777" w:rsidTr="00043DAE">
        <w:trPr>
          <w:jc w:val="center"/>
        </w:trPr>
        <w:tc>
          <w:tcPr>
            <w:tcW w:w="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EEA7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34F0" w14:textId="2F90FCE6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1-36 20 03 «Торговое оборудование и технологии»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FFC4D6" w14:textId="6842D69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2F23ED" w14:textId="672EA92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822160" w14:textId="041B4E2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3473777" w14:textId="2690F41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27B709" w14:textId="21F2229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A58FD7" w14:textId="61254F0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BEE16" w14:textId="6F55690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9EC0B1C" w14:textId="77777777" w:rsidTr="00043DAE">
        <w:trPr>
          <w:jc w:val="center"/>
        </w:trPr>
        <w:tc>
          <w:tcPr>
            <w:tcW w:w="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F04F" w14:textId="77777777" w:rsidR="001E008D" w:rsidRPr="00AD32FA" w:rsidRDefault="001E008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B65B" w14:textId="3AAC09B0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6-05-0714-05 «Оборудование и технологии упаковочного производства, торговли и экспозиционно-рекламных объектов»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889E" w14:textId="74FC896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DAC8" w14:textId="1730979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60C24" w14:textId="3E34BE9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C809F" w14:textId="0880AA4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1/1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CF0870" w14:textId="4B11568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837EC2" w14:textId="733293F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2E304" w14:textId="7662AF9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081E69ED" w14:textId="77777777" w:rsidTr="00043DAE">
        <w:trPr>
          <w:jc w:val="center"/>
        </w:trPr>
        <w:tc>
          <w:tcPr>
            <w:tcW w:w="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1858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ECBD" w14:textId="42F7E7E3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1-26 02 01 «Бизнес-администрирование»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7C09C4" w14:textId="3B87BED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68F8ED4" w14:textId="61B0191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6720B3" w14:textId="3BC0486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B5E4A05" w14:textId="5AA73DB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4A773C" w14:textId="5CF841B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CD1556" w14:textId="3AFE035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8443C" w14:textId="3DD1FB3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5D20AE1" w14:textId="77777777" w:rsidTr="00043DAE">
        <w:trPr>
          <w:jc w:val="center"/>
        </w:trPr>
        <w:tc>
          <w:tcPr>
            <w:tcW w:w="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F17" w14:textId="77777777" w:rsidR="001E008D" w:rsidRPr="00AD32FA" w:rsidRDefault="001E008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DC5A" w14:textId="3BA03192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6-05-0412-02 «Бизнес-администрирование»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4EFA" w14:textId="0B9A82C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7DF9" w14:textId="41981D3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9994A" w14:textId="03A538F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A91F0" w14:textId="74875D3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5D66CD" w14:textId="080F8F4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83D8C4E" w14:textId="57F936BE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C7143" w14:textId="0EB5F29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7DAF660F" w14:textId="77777777" w:rsidTr="00043DAE">
        <w:trPr>
          <w:jc w:val="center"/>
        </w:trPr>
        <w:tc>
          <w:tcPr>
            <w:tcW w:w="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372C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803B" w14:textId="75283CFB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1-26 02 03 «Маркетинг»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692AD5" w14:textId="23B856E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9CE738" w14:textId="71E9CC9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5F583E" w14:textId="315A379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C8F09A" w14:textId="6D14407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C338FD" w14:textId="3CF9616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E6DEAE4" w14:textId="4619ABC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D93ABE" w14:textId="61DF5CC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EA24C7B" w14:textId="77777777" w:rsidTr="00043DAE">
        <w:trPr>
          <w:jc w:val="center"/>
        </w:trPr>
        <w:tc>
          <w:tcPr>
            <w:tcW w:w="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41E3" w14:textId="77777777" w:rsidR="001E008D" w:rsidRPr="00AD32FA" w:rsidRDefault="001E008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85CA" w14:textId="50F68785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6-05-0412-04 «Маркетинг»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9EE8" w14:textId="1CB9DBA0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DBF5" w14:textId="212B489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73041" w14:textId="148C9CEE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2F6D2" w14:textId="716D024B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2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539B85" w14:textId="7DFDDB0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823739" w14:textId="0EC9597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D73DA" w14:textId="5D79F8AE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1197BBF" w14:textId="77777777" w:rsidTr="00043DAE">
        <w:trPr>
          <w:jc w:val="center"/>
        </w:trPr>
        <w:tc>
          <w:tcPr>
            <w:tcW w:w="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062B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6048" w14:textId="2B460BDF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1-25 01 07 «Экономика и управление на предприятии»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F4A0FF" w14:textId="394229A0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D10D69" w14:textId="3A43C12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FC4684" w14:textId="5454FF4E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2A19D5" w14:textId="5BD337E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2DDF16" w14:textId="5113F68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D43F9D" w14:textId="05E5649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91DCF" w14:textId="4C50127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17387E82" w14:textId="77777777" w:rsidTr="00043DAE">
        <w:trPr>
          <w:jc w:val="center"/>
        </w:trPr>
        <w:tc>
          <w:tcPr>
            <w:tcW w:w="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1771" w14:textId="77777777" w:rsidR="001E008D" w:rsidRPr="00AD32FA" w:rsidRDefault="001E008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27B6" w14:textId="36E19934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6-05-0311-02 «Экономика и управление»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4CE8" w14:textId="07BF334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2750" w14:textId="4D1F57B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50965" w14:textId="46755D1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63FA9" w14:textId="1F8182D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64F34F" w14:textId="468453A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D71164" w14:textId="5D89412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2EE2F" w14:textId="75960E3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C19CB87" w14:textId="77777777" w:rsidTr="00043DAE">
        <w:trPr>
          <w:jc w:val="center"/>
        </w:trPr>
        <w:tc>
          <w:tcPr>
            <w:tcW w:w="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F766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EA68" w14:textId="18AC875D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1-27 03 02 «Управление дизайн-проектами на промышленном предприятии»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51766B" w14:textId="2DD1A86B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38AA28" w14:textId="5F36DC1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E49EB8" w14:textId="56A6930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A9B8AE" w14:textId="4F628B1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1EE21F" w14:textId="127EE99E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D5A337" w14:textId="29D51A5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35AA8" w14:textId="6F5FF0B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2A63533" w14:textId="77777777" w:rsidTr="00043DAE">
        <w:trPr>
          <w:trHeight w:val="281"/>
          <w:jc w:val="center"/>
        </w:trPr>
        <w:tc>
          <w:tcPr>
            <w:tcW w:w="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D47B" w14:textId="77777777" w:rsidR="001E008D" w:rsidRPr="00AD32FA" w:rsidRDefault="001E008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55BE" w14:textId="4EA375E6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1-27 03 01 «Управление инновационными проектами промышленных предприятий»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231272" w14:textId="6FEEE05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08770A2" w14:textId="3A20E64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F8F329" w14:textId="1B303ED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7952C8E" w14:textId="24E7854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DB3A6C" w14:textId="60F130C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5D1E38" w14:textId="1FE9851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D3424" w14:textId="5CA440D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8684654" w14:textId="77777777" w:rsidTr="00043DAE">
        <w:trPr>
          <w:trHeight w:val="423"/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C38F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3E64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4D675DB4" w14:textId="685E4456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«Управление инновационными проектами промышленных предприятий»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B389" w14:textId="0370986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4CE2" w14:textId="1194206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86A32" w14:textId="7AABFFF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ECFD0" w14:textId="3387537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173BA0" w14:textId="6999C0A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573388" w14:textId="4A80273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0AA0B" w14:textId="316C9E4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E0BFF50" w14:textId="77777777" w:rsidTr="00043DAE">
        <w:trPr>
          <w:trHeight w:val="275"/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F8A8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DFF6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14EA80F3" w14:textId="4F9CB5DC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«Управление дизайн-проектами на промышленном предприятии»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A28D" w14:textId="49F99C6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BE82" w14:textId="07F2E3D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A5F6A" w14:textId="0C1B1AE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B255A" w14:textId="06E2DB9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5497E2" w14:textId="480E1B7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5376B2" w14:textId="6041BE7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D49FB" w14:textId="5534A13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7C43D267" w14:textId="77777777" w:rsidTr="00043DAE">
        <w:trPr>
          <w:trHeight w:val="410"/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9028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877B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6-05-0718-01 «Инженерная экономика»</w:t>
            </w:r>
          </w:p>
          <w:p w14:paraId="4E7BA7C5" w14:textId="716F64FA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«Организация внешнеэкономической деятельности предприятия»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2155" w14:textId="5981CF3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A1E1" w14:textId="63F76FA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E1313" w14:textId="26846C5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8DAE" w14:textId="413CD7F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-/1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AE1485" w14:textId="5635E57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55F0A8" w14:textId="6CB0CBB0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E3BAA" w14:textId="5583076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46AB7C00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BDF7" w14:textId="77777777" w:rsidR="001E008D" w:rsidRPr="00AD32FA" w:rsidRDefault="001E008D" w:rsidP="00A53A05">
            <w:pPr>
              <w:pStyle w:val="a3"/>
              <w:numPr>
                <w:ilvl w:val="0"/>
                <w:numId w:val="58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9301" w14:textId="1EBF42C0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6-05-0611-01 «Информационные системы и технологии»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8B3D" w14:textId="2A7074C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A95C" w14:textId="373DA70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2EE2F" w14:textId="533D871E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be-BY"/>
              </w:rPr>
              <w:t>-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87104" w14:textId="7A755FF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AD32FA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AD32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A48EAD" w14:textId="03F061C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027617" w14:textId="37E4B6B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911C5" w14:textId="5C432C2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6FFC74C5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D6C7" w14:textId="7777777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Дневная форма получения образования (магистратура)</w:t>
            </w:r>
          </w:p>
        </w:tc>
      </w:tr>
      <w:tr w:rsidR="001E008D" w:rsidRPr="00AD32FA" w14:paraId="7EBF2B50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99A9" w14:textId="77777777" w:rsidR="001E008D" w:rsidRPr="00AD32FA" w:rsidRDefault="001E008D" w:rsidP="00A53A05">
            <w:pPr>
              <w:pStyle w:val="a3"/>
              <w:numPr>
                <w:ilvl w:val="0"/>
                <w:numId w:val="5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C544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7-06-0311-01 «Экономика»</w:t>
            </w:r>
          </w:p>
          <w:p w14:paraId="1F605B0F" w14:textId="593994CC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«Инновационное развитие и бизнес-аналитика»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218DA" w14:textId="110E40C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D04B32" w14:textId="6AD911D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E19B80" w14:textId="248EAB1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174B47" w14:textId="104580F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AFAB19" w14:textId="5571831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43C2C9" w14:textId="7EBF9AE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477A7" w14:textId="17A709BB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7B1F171B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A0C4" w14:textId="77777777" w:rsidR="001E008D" w:rsidRPr="00AD32FA" w:rsidRDefault="001E008D" w:rsidP="00A53A05">
            <w:pPr>
              <w:pStyle w:val="a3"/>
              <w:numPr>
                <w:ilvl w:val="0"/>
                <w:numId w:val="5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26B0" w14:textId="7E2D1509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 0311-02 «Мировая экономика»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2392" w14:textId="228CECC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9EFC" w14:textId="1363BD4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AF08A1" w14:textId="7461D8E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EAF596" w14:textId="68CA52DB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DC40F3" w14:textId="34D9860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B492BA" w14:textId="17F7BF0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DCB5A" w14:textId="1667DBB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A5E13E0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57B9" w14:textId="77777777" w:rsidR="001E008D" w:rsidRPr="00AD32FA" w:rsidRDefault="001E008D" w:rsidP="00A53A05">
            <w:pPr>
              <w:pStyle w:val="a3"/>
              <w:numPr>
                <w:ilvl w:val="0"/>
                <w:numId w:val="5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C39C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7-06-0718-01 «Инженерный бизнес» </w:t>
            </w:r>
          </w:p>
          <w:p w14:paraId="77CC237A" w14:textId="7353F4E3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«Управление инновациями на предприятии»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79F70E" w14:textId="76E691A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B81D" w14:textId="066F0180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2F1D41" w14:textId="6B993DC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823609" w14:textId="70E3D08F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5FAEA4" w14:textId="6EC4F2E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BBBAC56" w14:textId="14A7C35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2227" w14:textId="02FCB8D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2B9F9D08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4CD1" w14:textId="77777777" w:rsidR="001E008D" w:rsidRPr="00AD32FA" w:rsidRDefault="001E008D" w:rsidP="00A53A05">
            <w:pPr>
              <w:pStyle w:val="a3"/>
              <w:numPr>
                <w:ilvl w:val="0"/>
                <w:numId w:val="5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F5B6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7-06-0412-01 «Менеджмент»</w:t>
            </w:r>
          </w:p>
          <w:p w14:paraId="6B57ECED" w14:textId="611E0648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«Международный менеджмент»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4027" w14:textId="57E3EDB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8EDBFA" w14:textId="5E238575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99EE6C" w14:textId="13C3BCA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75C6E97" w14:textId="5728789A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00B6A07" w14:textId="46A79F69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EF59D9" w14:textId="279B557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A25E" w14:textId="0D2A734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5CFBC2BD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0E2E" w14:textId="77777777" w:rsidR="001E008D" w:rsidRPr="00AD32FA" w:rsidRDefault="001E008D" w:rsidP="00A53A05">
            <w:pPr>
              <w:pStyle w:val="a3"/>
              <w:numPr>
                <w:ilvl w:val="0"/>
                <w:numId w:val="59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05E0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7-06-0714-02 «Инновационные технологии в машиностроении» </w:t>
            </w:r>
          </w:p>
          <w:p w14:paraId="22C4DBE2" w14:textId="066C1EFF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«Аддитивные и субтрактивные технологии»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3BD9" w14:textId="7CEDCE1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E8F05C" w14:textId="4A081DB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59F56D" w14:textId="346831A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29481D" w14:textId="1C465E91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C0617E" w14:textId="52A6944D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568FA43" w14:textId="5B942D94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ADDC" w14:textId="5EA57E46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  <w:color w:val="000000" w:themeColor="text1"/>
              </w:rPr>
              <w:t>-/-</w:t>
            </w:r>
          </w:p>
        </w:tc>
      </w:tr>
      <w:tr w:rsidR="001E008D" w:rsidRPr="00AD32FA" w14:paraId="3300F3FE" w14:textId="77777777" w:rsidTr="00E80478">
        <w:trPr>
          <w:trHeight w:val="283"/>
          <w:jc w:val="center"/>
        </w:trPr>
        <w:tc>
          <w:tcPr>
            <w:tcW w:w="15410" w:type="dxa"/>
            <w:gridSpan w:val="8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A321" w14:textId="77777777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32FA">
              <w:rPr>
                <w:rFonts w:ascii="Times New Roman" w:hAnsi="Times New Roman" w:cs="Times New Roman"/>
                <w:b/>
                <w:bCs/>
              </w:rPr>
              <w:t>Заочная форма получения образования (магистратура)</w:t>
            </w:r>
          </w:p>
        </w:tc>
      </w:tr>
      <w:tr w:rsidR="001E008D" w:rsidRPr="00AD32FA" w14:paraId="7DB2532B" w14:textId="77777777" w:rsidTr="00043DAE">
        <w:trPr>
          <w:jc w:val="center"/>
        </w:trPr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2A4B" w14:textId="77777777" w:rsidR="001E008D" w:rsidRPr="00AD32FA" w:rsidRDefault="001E008D" w:rsidP="00A53A05">
            <w:pPr>
              <w:pStyle w:val="a3"/>
              <w:numPr>
                <w:ilvl w:val="0"/>
                <w:numId w:val="60"/>
              </w:numPr>
              <w:spacing w:after="0" w:line="280" w:lineRule="exact"/>
              <w:ind w:left="0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2D6B" w14:textId="77777777" w:rsidR="001E008D" w:rsidRPr="00AD32FA" w:rsidRDefault="001E008D" w:rsidP="008E184B">
            <w:pPr>
              <w:spacing w:after="0" w:line="280" w:lineRule="exact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 xml:space="preserve">7-06-0718-01 «Инженерный бизнес» </w:t>
            </w:r>
          </w:p>
          <w:p w14:paraId="571DE198" w14:textId="7CB42AEC" w:rsidR="001E008D" w:rsidRPr="00AD32FA" w:rsidRDefault="001E008D">
            <w:pPr>
              <w:spacing w:after="0" w:line="280" w:lineRule="exact"/>
              <w:rPr>
                <w:rFonts w:ascii="Times New Roman" w:hAnsi="Times New Roman" w:cs="Times New Roman"/>
              </w:rPr>
            </w:pPr>
            <w:proofErr w:type="spellStart"/>
            <w:r w:rsidRPr="00AD32FA">
              <w:rPr>
                <w:rFonts w:ascii="Times New Roman" w:hAnsi="Times New Roman" w:cs="Times New Roman"/>
              </w:rPr>
              <w:t>Профилизация</w:t>
            </w:r>
            <w:proofErr w:type="spellEnd"/>
            <w:r w:rsidRPr="00AD32FA">
              <w:rPr>
                <w:rFonts w:ascii="Times New Roman" w:hAnsi="Times New Roman" w:cs="Times New Roman"/>
              </w:rPr>
              <w:t>: «Управление инновациями на предприятии»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56B7" w14:textId="26DFA3C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83CC" w14:textId="6C9A254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7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4FF05E" w14:textId="709468BC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C51606" w14:textId="0882D5A2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EAAFC9" w14:textId="1E4A5988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66700F" w14:textId="25597A4B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D893" w14:textId="74B55873" w:rsidR="001E008D" w:rsidRPr="00AD32FA" w:rsidRDefault="001E008D">
            <w:pPr>
              <w:spacing w:after="0" w:line="280" w:lineRule="exact"/>
              <w:jc w:val="center"/>
              <w:rPr>
                <w:rFonts w:ascii="Times New Roman" w:hAnsi="Times New Roman" w:cs="Times New Roman"/>
              </w:rPr>
            </w:pPr>
            <w:r w:rsidRPr="00AD32FA">
              <w:rPr>
                <w:rFonts w:ascii="Times New Roman" w:hAnsi="Times New Roman" w:cs="Times New Roman"/>
              </w:rPr>
              <w:t>-/-</w:t>
            </w:r>
          </w:p>
        </w:tc>
      </w:tr>
    </w:tbl>
    <w:p w14:paraId="52297E80" w14:textId="77777777" w:rsidR="008E4AA6" w:rsidRPr="00AD32FA" w:rsidRDefault="008E4AA6" w:rsidP="00B915AC"/>
    <w:sectPr w:rsidR="008E4AA6" w:rsidRPr="00AD32FA" w:rsidSect="00F95A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4314"/>
    <w:multiLevelType w:val="hybridMultilevel"/>
    <w:tmpl w:val="7A9C4D34"/>
    <w:lvl w:ilvl="0" w:tplc="1A9AD5B4">
      <w:start w:val="1"/>
      <w:numFmt w:val="decimal"/>
      <w:lvlText w:val="%1."/>
      <w:lvlJc w:val="left"/>
      <w:pPr>
        <w:ind w:left="744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464" w:hanging="360"/>
      </w:pPr>
    </w:lvl>
    <w:lvl w:ilvl="2" w:tplc="0419001B">
      <w:start w:val="1"/>
      <w:numFmt w:val="lowerRoman"/>
      <w:lvlText w:val="%3."/>
      <w:lvlJc w:val="right"/>
      <w:pPr>
        <w:ind w:left="2184" w:hanging="180"/>
      </w:pPr>
    </w:lvl>
    <w:lvl w:ilvl="3" w:tplc="0419000F">
      <w:start w:val="1"/>
      <w:numFmt w:val="decimal"/>
      <w:lvlText w:val="%4."/>
      <w:lvlJc w:val="left"/>
      <w:pPr>
        <w:ind w:left="2904" w:hanging="360"/>
      </w:pPr>
    </w:lvl>
    <w:lvl w:ilvl="4" w:tplc="04190019">
      <w:start w:val="1"/>
      <w:numFmt w:val="lowerLetter"/>
      <w:lvlText w:val="%5."/>
      <w:lvlJc w:val="left"/>
      <w:pPr>
        <w:ind w:left="3624" w:hanging="360"/>
      </w:pPr>
    </w:lvl>
    <w:lvl w:ilvl="5" w:tplc="0419001B">
      <w:start w:val="1"/>
      <w:numFmt w:val="lowerRoman"/>
      <w:lvlText w:val="%6."/>
      <w:lvlJc w:val="right"/>
      <w:pPr>
        <w:ind w:left="4344" w:hanging="180"/>
      </w:pPr>
    </w:lvl>
    <w:lvl w:ilvl="6" w:tplc="0419000F">
      <w:start w:val="1"/>
      <w:numFmt w:val="decimal"/>
      <w:lvlText w:val="%7."/>
      <w:lvlJc w:val="left"/>
      <w:pPr>
        <w:ind w:left="5064" w:hanging="360"/>
      </w:pPr>
    </w:lvl>
    <w:lvl w:ilvl="7" w:tplc="04190019">
      <w:start w:val="1"/>
      <w:numFmt w:val="lowerLetter"/>
      <w:lvlText w:val="%8."/>
      <w:lvlJc w:val="left"/>
      <w:pPr>
        <w:ind w:left="5784" w:hanging="360"/>
      </w:pPr>
    </w:lvl>
    <w:lvl w:ilvl="8" w:tplc="0419001B">
      <w:start w:val="1"/>
      <w:numFmt w:val="lowerRoman"/>
      <w:lvlText w:val="%9."/>
      <w:lvlJc w:val="right"/>
      <w:pPr>
        <w:ind w:left="6504" w:hanging="180"/>
      </w:pPr>
    </w:lvl>
  </w:abstractNum>
  <w:abstractNum w:abstractNumId="1" w15:restartNumberingAfterBreak="0">
    <w:nsid w:val="025F36B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F1B4D"/>
    <w:multiLevelType w:val="hybridMultilevel"/>
    <w:tmpl w:val="7A9C4D34"/>
    <w:lvl w:ilvl="0" w:tplc="1A9AD5B4">
      <w:start w:val="1"/>
      <w:numFmt w:val="decimal"/>
      <w:lvlText w:val="%1."/>
      <w:lvlJc w:val="left"/>
      <w:pPr>
        <w:ind w:left="744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08816352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65E24"/>
    <w:multiLevelType w:val="hybridMultilevel"/>
    <w:tmpl w:val="9E70D3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2E485F"/>
    <w:multiLevelType w:val="hybridMultilevel"/>
    <w:tmpl w:val="7A9C4D34"/>
    <w:lvl w:ilvl="0" w:tplc="1A9AD5B4">
      <w:start w:val="1"/>
      <w:numFmt w:val="decimal"/>
      <w:lvlText w:val="%1."/>
      <w:lvlJc w:val="left"/>
      <w:pPr>
        <w:ind w:left="744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6" w15:restartNumberingAfterBreak="0">
    <w:nsid w:val="0AEA7505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7" w15:restartNumberingAfterBreak="0">
    <w:nsid w:val="0FCD5F06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A3319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  <w:rPr>
        <w:rFonts w:cs="Times New Roman"/>
      </w:rPr>
    </w:lvl>
  </w:abstractNum>
  <w:abstractNum w:abstractNumId="9" w15:restartNumberingAfterBreak="0">
    <w:nsid w:val="13D21207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63224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E4EED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7469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20B573F4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  <w:rPr>
        <w:rFonts w:cs="Times New Roman"/>
      </w:rPr>
    </w:lvl>
  </w:abstractNum>
  <w:abstractNum w:abstractNumId="14" w15:restartNumberingAfterBreak="0">
    <w:nsid w:val="24CE38F0"/>
    <w:multiLevelType w:val="hybridMultilevel"/>
    <w:tmpl w:val="2FBEF15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A2A02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A721C"/>
    <w:multiLevelType w:val="hybridMultilevel"/>
    <w:tmpl w:val="8158B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00B38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8" w15:restartNumberingAfterBreak="0">
    <w:nsid w:val="2DF83583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529D8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0" w15:restartNumberingAfterBreak="0">
    <w:nsid w:val="314014C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2C140F5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B71EF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DA4ED9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010FE"/>
    <w:multiLevelType w:val="hybridMultilevel"/>
    <w:tmpl w:val="7A9C4D34"/>
    <w:lvl w:ilvl="0" w:tplc="1A9AD5B4">
      <w:start w:val="1"/>
      <w:numFmt w:val="decimal"/>
      <w:lvlText w:val="%1."/>
      <w:lvlJc w:val="left"/>
      <w:pPr>
        <w:ind w:left="744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5" w15:restartNumberingAfterBreak="0">
    <w:nsid w:val="38DC221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A7BB7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7" w15:restartNumberingAfterBreak="0">
    <w:nsid w:val="40857CC4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3A1A6A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9C2C31"/>
    <w:multiLevelType w:val="hybridMultilevel"/>
    <w:tmpl w:val="3E744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E95A3D"/>
    <w:multiLevelType w:val="hybridMultilevel"/>
    <w:tmpl w:val="7A9C4D34"/>
    <w:lvl w:ilvl="0" w:tplc="1A9AD5B4">
      <w:start w:val="1"/>
      <w:numFmt w:val="decimal"/>
      <w:lvlText w:val="%1."/>
      <w:lvlJc w:val="left"/>
      <w:pPr>
        <w:ind w:left="744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1" w15:restartNumberingAfterBreak="0">
    <w:nsid w:val="47990064"/>
    <w:multiLevelType w:val="hybridMultilevel"/>
    <w:tmpl w:val="BB5E9F04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2" w15:restartNumberingAfterBreak="0">
    <w:nsid w:val="492E27FC"/>
    <w:multiLevelType w:val="hybridMultilevel"/>
    <w:tmpl w:val="BB5E9F04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3" w15:restartNumberingAfterBreak="0">
    <w:nsid w:val="49312D34"/>
    <w:multiLevelType w:val="hybridMultilevel"/>
    <w:tmpl w:val="28E091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3E0313"/>
    <w:multiLevelType w:val="hybridMultilevel"/>
    <w:tmpl w:val="7A9C4D34"/>
    <w:lvl w:ilvl="0" w:tplc="1A9AD5B4">
      <w:start w:val="1"/>
      <w:numFmt w:val="decimal"/>
      <w:lvlText w:val="%1."/>
      <w:lvlJc w:val="left"/>
      <w:pPr>
        <w:ind w:left="744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5" w15:restartNumberingAfterBreak="0">
    <w:nsid w:val="49B0191A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4A6433"/>
    <w:multiLevelType w:val="hybridMultilevel"/>
    <w:tmpl w:val="9D5C72BC"/>
    <w:lvl w:ilvl="0" w:tplc="24E6D232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8F35AD"/>
    <w:multiLevelType w:val="hybridMultilevel"/>
    <w:tmpl w:val="28E09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3376F1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FF79C4"/>
    <w:multiLevelType w:val="hybridMultilevel"/>
    <w:tmpl w:val="CA8CE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8C0E82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5D32BC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2" w15:restartNumberingAfterBreak="0">
    <w:nsid w:val="59FA15CF"/>
    <w:multiLevelType w:val="hybridMultilevel"/>
    <w:tmpl w:val="CCB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2D4CC5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4" w15:restartNumberingAfterBreak="0">
    <w:nsid w:val="671E3425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7C455A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>
      <w:start w:val="1"/>
      <w:numFmt w:val="lowerLetter"/>
      <w:lvlText w:val="%2."/>
      <w:lvlJc w:val="left"/>
      <w:pPr>
        <w:ind w:left="1464" w:hanging="360"/>
      </w:pPr>
    </w:lvl>
    <w:lvl w:ilvl="2" w:tplc="0419001B">
      <w:start w:val="1"/>
      <w:numFmt w:val="lowerRoman"/>
      <w:lvlText w:val="%3."/>
      <w:lvlJc w:val="right"/>
      <w:pPr>
        <w:ind w:left="2184" w:hanging="180"/>
      </w:pPr>
    </w:lvl>
    <w:lvl w:ilvl="3" w:tplc="0419000F">
      <w:start w:val="1"/>
      <w:numFmt w:val="decimal"/>
      <w:lvlText w:val="%4."/>
      <w:lvlJc w:val="left"/>
      <w:pPr>
        <w:ind w:left="2904" w:hanging="360"/>
      </w:pPr>
    </w:lvl>
    <w:lvl w:ilvl="4" w:tplc="04190019">
      <w:start w:val="1"/>
      <w:numFmt w:val="lowerLetter"/>
      <w:lvlText w:val="%5."/>
      <w:lvlJc w:val="left"/>
      <w:pPr>
        <w:ind w:left="3624" w:hanging="360"/>
      </w:pPr>
    </w:lvl>
    <w:lvl w:ilvl="5" w:tplc="0419001B">
      <w:start w:val="1"/>
      <w:numFmt w:val="lowerRoman"/>
      <w:lvlText w:val="%6."/>
      <w:lvlJc w:val="right"/>
      <w:pPr>
        <w:ind w:left="4344" w:hanging="180"/>
      </w:pPr>
    </w:lvl>
    <w:lvl w:ilvl="6" w:tplc="0419000F">
      <w:start w:val="1"/>
      <w:numFmt w:val="decimal"/>
      <w:lvlText w:val="%7."/>
      <w:lvlJc w:val="left"/>
      <w:pPr>
        <w:ind w:left="5064" w:hanging="360"/>
      </w:pPr>
    </w:lvl>
    <w:lvl w:ilvl="7" w:tplc="04190019">
      <w:start w:val="1"/>
      <w:numFmt w:val="lowerLetter"/>
      <w:lvlText w:val="%8."/>
      <w:lvlJc w:val="left"/>
      <w:pPr>
        <w:ind w:left="5784" w:hanging="360"/>
      </w:pPr>
    </w:lvl>
    <w:lvl w:ilvl="8" w:tplc="0419001B">
      <w:start w:val="1"/>
      <w:numFmt w:val="lowerRoman"/>
      <w:lvlText w:val="%9."/>
      <w:lvlJc w:val="right"/>
      <w:pPr>
        <w:ind w:left="6504" w:hanging="180"/>
      </w:pPr>
    </w:lvl>
  </w:abstractNum>
  <w:abstractNum w:abstractNumId="46" w15:restartNumberingAfterBreak="0">
    <w:nsid w:val="688167A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7" w15:restartNumberingAfterBreak="0">
    <w:nsid w:val="68A678AA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44" w:hanging="360"/>
      </w:p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8" w15:restartNumberingAfterBreak="0">
    <w:nsid w:val="6AD07145"/>
    <w:multiLevelType w:val="hybridMultilevel"/>
    <w:tmpl w:val="436C0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B24869"/>
    <w:multiLevelType w:val="hybridMultilevel"/>
    <w:tmpl w:val="8158B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2252D1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BB4C33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D4FB7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AC10C8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B7420B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BE67EA3"/>
    <w:multiLevelType w:val="hybridMultilevel"/>
    <w:tmpl w:val="FC6E9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28"/>
  </w:num>
  <w:num w:numId="3">
    <w:abstractNumId w:val="3"/>
  </w:num>
  <w:num w:numId="4">
    <w:abstractNumId w:val="5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52"/>
  </w:num>
  <w:num w:numId="11">
    <w:abstractNumId w:val="40"/>
  </w:num>
  <w:num w:numId="12">
    <w:abstractNumId w:val="54"/>
  </w:num>
  <w:num w:numId="13">
    <w:abstractNumId w:val="55"/>
  </w:num>
  <w:num w:numId="14">
    <w:abstractNumId w:val="9"/>
  </w:num>
  <w:num w:numId="15">
    <w:abstractNumId w:val="44"/>
  </w:num>
  <w:num w:numId="16">
    <w:abstractNumId w:val="14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</w:num>
  <w:num w:numId="22">
    <w:abstractNumId w:val="27"/>
  </w:num>
  <w:num w:numId="23">
    <w:abstractNumId w:val="48"/>
  </w:num>
  <w:num w:numId="24">
    <w:abstractNumId w:val="29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</w:num>
  <w:num w:numId="27">
    <w:abstractNumId w:val="47"/>
  </w:num>
  <w:num w:numId="28">
    <w:abstractNumId w:val="26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  <w:num w:numId="44">
    <w:abstractNumId w:val="10"/>
  </w:num>
  <w:num w:numId="45">
    <w:abstractNumId w:val="6"/>
  </w:num>
  <w:num w:numId="46">
    <w:abstractNumId w:val="5"/>
  </w:num>
  <w:num w:numId="47">
    <w:abstractNumId w:val="18"/>
  </w:num>
  <w:num w:numId="48">
    <w:abstractNumId w:val="25"/>
  </w:num>
  <w:num w:numId="49">
    <w:abstractNumId w:val="2"/>
  </w:num>
  <w:num w:numId="50">
    <w:abstractNumId w:val="32"/>
  </w:num>
  <w:num w:numId="51">
    <w:abstractNumId w:val="21"/>
  </w:num>
  <w:num w:numId="52">
    <w:abstractNumId w:val="35"/>
  </w:num>
  <w:num w:numId="53">
    <w:abstractNumId w:val="36"/>
  </w:num>
  <w:num w:numId="5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"/>
  </w:num>
  <w:num w:numId="57">
    <w:abstractNumId w:val="53"/>
  </w:num>
  <w:num w:numId="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91C"/>
    <w:rsid w:val="00025C56"/>
    <w:rsid w:val="00043DAE"/>
    <w:rsid w:val="000467AB"/>
    <w:rsid w:val="00046AAE"/>
    <w:rsid w:val="000574D1"/>
    <w:rsid w:val="00065EA7"/>
    <w:rsid w:val="000818E0"/>
    <w:rsid w:val="000872CE"/>
    <w:rsid w:val="0009660C"/>
    <w:rsid w:val="00096A4F"/>
    <w:rsid w:val="000C13DC"/>
    <w:rsid w:val="000C2780"/>
    <w:rsid w:val="000C2E0C"/>
    <w:rsid w:val="001234F6"/>
    <w:rsid w:val="00145325"/>
    <w:rsid w:val="001641B6"/>
    <w:rsid w:val="001859C8"/>
    <w:rsid w:val="0019081C"/>
    <w:rsid w:val="00196A2E"/>
    <w:rsid w:val="001E008D"/>
    <w:rsid w:val="001F30A7"/>
    <w:rsid w:val="00237762"/>
    <w:rsid w:val="00270212"/>
    <w:rsid w:val="0027291C"/>
    <w:rsid w:val="00283990"/>
    <w:rsid w:val="00293341"/>
    <w:rsid w:val="002950B2"/>
    <w:rsid w:val="002A0873"/>
    <w:rsid w:val="002A6B6A"/>
    <w:rsid w:val="002B7DCD"/>
    <w:rsid w:val="002C0A68"/>
    <w:rsid w:val="002E77FC"/>
    <w:rsid w:val="002E7CF9"/>
    <w:rsid w:val="002F0A02"/>
    <w:rsid w:val="002F351A"/>
    <w:rsid w:val="002F4DB9"/>
    <w:rsid w:val="00300AEC"/>
    <w:rsid w:val="00312281"/>
    <w:rsid w:val="00313FB9"/>
    <w:rsid w:val="003233F0"/>
    <w:rsid w:val="00334950"/>
    <w:rsid w:val="00344E5C"/>
    <w:rsid w:val="00355D65"/>
    <w:rsid w:val="00357DC2"/>
    <w:rsid w:val="00364CB0"/>
    <w:rsid w:val="00371380"/>
    <w:rsid w:val="00376658"/>
    <w:rsid w:val="0039283F"/>
    <w:rsid w:val="003A0F86"/>
    <w:rsid w:val="003D5C92"/>
    <w:rsid w:val="0040657F"/>
    <w:rsid w:val="00406BE9"/>
    <w:rsid w:val="00410AFA"/>
    <w:rsid w:val="00466517"/>
    <w:rsid w:val="004714F8"/>
    <w:rsid w:val="00473F48"/>
    <w:rsid w:val="004777E5"/>
    <w:rsid w:val="004B0A4C"/>
    <w:rsid w:val="004C7243"/>
    <w:rsid w:val="004E32F4"/>
    <w:rsid w:val="004F0257"/>
    <w:rsid w:val="004F74AA"/>
    <w:rsid w:val="004F7DF2"/>
    <w:rsid w:val="00510C25"/>
    <w:rsid w:val="00522619"/>
    <w:rsid w:val="00534EE5"/>
    <w:rsid w:val="0057213D"/>
    <w:rsid w:val="00582027"/>
    <w:rsid w:val="005840A5"/>
    <w:rsid w:val="005A702B"/>
    <w:rsid w:val="005C248A"/>
    <w:rsid w:val="005E55B6"/>
    <w:rsid w:val="005E586F"/>
    <w:rsid w:val="005F27EF"/>
    <w:rsid w:val="00607678"/>
    <w:rsid w:val="00632332"/>
    <w:rsid w:val="00636351"/>
    <w:rsid w:val="00653714"/>
    <w:rsid w:val="00675AE5"/>
    <w:rsid w:val="0068582A"/>
    <w:rsid w:val="006A299F"/>
    <w:rsid w:val="006E3DF9"/>
    <w:rsid w:val="006F3A22"/>
    <w:rsid w:val="007007F6"/>
    <w:rsid w:val="00706D99"/>
    <w:rsid w:val="00714ABA"/>
    <w:rsid w:val="007236E3"/>
    <w:rsid w:val="00735E43"/>
    <w:rsid w:val="007639B4"/>
    <w:rsid w:val="00781857"/>
    <w:rsid w:val="00797DB1"/>
    <w:rsid w:val="007A5642"/>
    <w:rsid w:val="007C378D"/>
    <w:rsid w:val="007C4A4E"/>
    <w:rsid w:val="00800D63"/>
    <w:rsid w:val="00816AA1"/>
    <w:rsid w:val="00827E89"/>
    <w:rsid w:val="0083419F"/>
    <w:rsid w:val="008358BF"/>
    <w:rsid w:val="00853BE2"/>
    <w:rsid w:val="00854A0E"/>
    <w:rsid w:val="00856624"/>
    <w:rsid w:val="0085767A"/>
    <w:rsid w:val="008678EF"/>
    <w:rsid w:val="0089743D"/>
    <w:rsid w:val="008A0C48"/>
    <w:rsid w:val="008A4F3D"/>
    <w:rsid w:val="008E4AA6"/>
    <w:rsid w:val="00913606"/>
    <w:rsid w:val="009205D1"/>
    <w:rsid w:val="00921FEF"/>
    <w:rsid w:val="009266B0"/>
    <w:rsid w:val="00933D8F"/>
    <w:rsid w:val="0093590F"/>
    <w:rsid w:val="00952EA7"/>
    <w:rsid w:val="0095612A"/>
    <w:rsid w:val="00971CA9"/>
    <w:rsid w:val="009A732D"/>
    <w:rsid w:val="009B602F"/>
    <w:rsid w:val="009C5F1B"/>
    <w:rsid w:val="009D0C5B"/>
    <w:rsid w:val="00A07E4A"/>
    <w:rsid w:val="00A53A05"/>
    <w:rsid w:val="00A564E1"/>
    <w:rsid w:val="00A61F9E"/>
    <w:rsid w:val="00A710F2"/>
    <w:rsid w:val="00A749D3"/>
    <w:rsid w:val="00A77D85"/>
    <w:rsid w:val="00AA10C2"/>
    <w:rsid w:val="00AA2FF8"/>
    <w:rsid w:val="00AA64FA"/>
    <w:rsid w:val="00AC088C"/>
    <w:rsid w:val="00AD32FA"/>
    <w:rsid w:val="00B054FD"/>
    <w:rsid w:val="00B659DE"/>
    <w:rsid w:val="00B83129"/>
    <w:rsid w:val="00B915AC"/>
    <w:rsid w:val="00B93C75"/>
    <w:rsid w:val="00BA2F05"/>
    <w:rsid w:val="00BE42CC"/>
    <w:rsid w:val="00BE6F9D"/>
    <w:rsid w:val="00C33F15"/>
    <w:rsid w:val="00C36D14"/>
    <w:rsid w:val="00C50B41"/>
    <w:rsid w:val="00C5116A"/>
    <w:rsid w:val="00C57B6F"/>
    <w:rsid w:val="00C7498E"/>
    <w:rsid w:val="00C9555C"/>
    <w:rsid w:val="00CC79A9"/>
    <w:rsid w:val="00CD2E27"/>
    <w:rsid w:val="00CD5094"/>
    <w:rsid w:val="00D0298E"/>
    <w:rsid w:val="00D044FD"/>
    <w:rsid w:val="00D16C9B"/>
    <w:rsid w:val="00D21424"/>
    <w:rsid w:val="00D24421"/>
    <w:rsid w:val="00D40C6F"/>
    <w:rsid w:val="00D434F2"/>
    <w:rsid w:val="00D44C0A"/>
    <w:rsid w:val="00D74EAF"/>
    <w:rsid w:val="00D75C38"/>
    <w:rsid w:val="00D76524"/>
    <w:rsid w:val="00D84CC4"/>
    <w:rsid w:val="00DC04A8"/>
    <w:rsid w:val="00DD5296"/>
    <w:rsid w:val="00DE1F1D"/>
    <w:rsid w:val="00E01887"/>
    <w:rsid w:val="00E11D10"/>
    <w:rsid w:val="00E16559"/>
    <w:rsid w:val="00E17ABC"/>
    <w:rsid w:val="00E17FBF"/>
    <w:rsid w:val="00E46630"/>
    <w:rsid w:val="00E80478"/>
    <w:rsid w:val="00E960DB"/>
    <w:rsid w:val="00EA2AAE"/>
    <w:rsid w:val="00EB19A8"/>
    <w:rsid w:val="00EE1978"/>
    <w:rsid w:val="00F44720"/>
    <w:rsid w:val="00F67705"/>
    <w:rsid w:val="00F83616"/>
    <w:rsid w:val="00F90D3E"/>
    <w:rsid w:val="00F95878"/>
    <w:rsid w:val="00F95A11"/>
    <w:rsid w:val="00FB3E56"/>
    <w:rsid w:val="00FB4C72"/>
    <w:rsid w:val="00FC00A0"/>
    <w:rsid w:val="00FD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A9851"/>
  <w15:docId w15:val="{AB2DE4CE-42D6-4E07-BE23-8D4E0D77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95A11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a4">
    <w:name w:val="Абзац списка Знак"/>
    <w:basedOn w:val="a0"/>
    <w:link w:val="a3"/>
    <w:uiPriority w:val="34"/>
    <w:rsid w:val="00B915AC"/>
    <w:rPr>
      <w:rFonts w:ascii="Times New Roman" w:hAnsi="Times New Roman"/>
      <w:sz w:val="28"/>
    </w:rPr>
  </w:style>
  <w:style w:type="paragraph" w:customStyle="1" w:styleId="1">
    <w:name w:val="Абзац списка1"/>
    <w:basedOn w:val="a"/>
    <w:uiPriority w:val="99"/>
    <w:rsid w:val="00853BE2"/>
    <w:pPr>
      <w:spacing w:after="160" w:line="240" w:lineRule="auto"/>
      <w:ind w:left="720"/>
      <w:contextualSpacing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5331</Words>
  <Characters>30389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Juliette</cp:lastModifiedBy>
  <cp:revision>3</cp:revision>
  <cp:lastPrinted>2026-08-14T06:34:00Z</cp:lastPrinted>
  <dcterms:created xsi:type="dcterms:W3CDTF">2026-09-08T15:15:00Z</dcterms:created>
  <dcterms:modified xsi:type="dcterms:W3CDTF">2026-09-08T15:22:00Z</dcterms:modified>
</cp:coreProperties>
</file>